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388"/>
        <w:gridCol w:w="1797"/>
        <w:gridCol w:w="1463"/>
        <w:gridCol w:w="1701"/>
        <w:gridCol w:w="21"/>
        <w:gridCol w:w="1255"/>
        <w:gridCol w:w="1930"/>
        <w:gridCol w:w="1592"/>
        <w:gridCol w:w="1593"/>
        <w:gridCol w:w="10444"/>
      </w:tblGrid>
      <w:tr w:rsidR="00C5147A" w:rsidRPr="00CF6308" w14:paraId="589B80D8" w14:textId="77777777" w:rsidTr="00530A5E">
        <w:trPr>
          <w:trHeight w:val="567"/>
        </w:trPr>
        <w:tc>
          <w:tcPr>
            <w:tcW w:w="12740" w:type="dxa"/>
            <w:gridSpan w:val="9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3292A8A4" w14:textId="3FCDFE66" w:rsidR="00C5147A" w:rsidRPr="00620EF3" w:rsidRDefault="00C5147A" w:rsidP="00C5147A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r w:rsidRPr="00CF6308">
              <w:rPr>
                <w:rFonts w:ascii="Arial" w:hAnsi="Arial" w:cs="Arial"/>
                <w:b/>
                <w:sz w:val="48"/>
                <w:szCs w:val="48"/>
              </w:rPr>
              <w:t>Неисправность №</w:t>
            </w:r>
            <w:r w:rsidR="00620EF3">
              <w:rPr>
                <w:rFonts w:ascii="Arial" w:hAnsi="Arial" w:cs="Arial"/>
                <w:b/>
                <w:sz w:val="48"/>
                <w:szCs w:val="48"/>
              </w:rPr>
              <w:t>1</w:t>
            </w:r>
          </w:p>
        </w:tc>
        <w:tc>
          <w:tcPr>
            <w:tcW w:w="1044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0AF91F2" w14:textId="205FF18C" w:rsidR="00C5147A" w:rsidRPr="00CF6308" w:rsidRDefault="00C01D6C" w:rsidP="00ED0367">
            <w:pPr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lang w:eastAsia="ja-JP"/>
                </w:rPr>
                <w:id w:val="-852038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4F28" w:rsidRPr="00CF6308">
                  <w:rPr>
                    <w:rFonts w:ascii="Segoe UI Symbol" w:eastAsia="MS Gothic" w:hAnsi="Segoe UI Symbol" w:cs="Segoe UI Symbol"/>
                    <w:sz w:val="32"/>
                    <w:szCs w:val="32"/>
                    <w:lang w:eastAsia="ja-JP"/>
                  </w:rPr>
                  <w:t>☐</w:t>
                </w:r>
              </w:sdtContent>
            </w:sdt>
            <w:r w:rsidR="00C5147A" w:rsidRPr="00CF6308">
              <w:rPr>
                <w:rFonts w:ascii="Arial" w:hAnsi="Arial" w:cs="Arial"/>
                <w:b/>
                <w:bCs/>
                <w:sz w:val="32"/>
                <w:szCs w:val="32"/>
                <w:lang w:eastAsia="ja-JP"/>
              </w:rPr>
              <w:t>Осциллограф</w:t>
            </w:r>
          </w:p>
          <w:p w14:paraId="3F5C7258" w14:textId="09B895B9" w:rsidR="00ED0367" w:rsidRPr="00CF6308" w:rsidRDefault="00530A5E" w:rsidP="00ED0367">
            <w:pPr>
              <w:spacing w:before="120"/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7669B052" wp14:editId="5A32CA70">
                      <wp:simplePos x="0" y="0"/>
                      <wp:positionH relativeFrom="column">
                        <wp:posOffset>4751705</wp:posOffset>
                      </wp:positionH>
                      <wp:positionV relativeFrom="paragraph">
                        <wp:posOffset>-53340</wp:posOffset>
                      </wp:positionV>
                      <wp:extent cx="434975" cy="293370"/>
                      <wp:effectExtent l="57150" t="19050" r="41275" b="104775"/>
                      <wp:wrapNone/>
                      <wp:docPr id="16" name="Облачко с текстом: овально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975" cy="29337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915126" w14:textId="77777777" w:rsidR="00C5147A" w:rsidRPr="005D5D2A" w:rsidRDefault="00C5147A" w:rsidP="00221871">
                                  <w:pPr>
                                    <w:jc w:val="both"/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  <w:t>GND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69B052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Облачко с текстом: овальное 2" o:spid="_x0000_s1026" type="#_x0000_t63" style="position:absolute;left:0;text-align:left;margin-left:374.15pt;margin-top:-4.2pt;width:34.25pt;height:23.1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" adj="-1409,23040" fillcolor="black [3213]" strokecolor="#1f3763 [1604]" strokeweight="1pt">
                      <v:textbox inset="0,0,0,0">
                        <w:txbxContent>
                          <w:p w14:paraId="52915126" w14:textId="77777777" w:rsidR="00C5147A" w:rsidRPr="005D5D2A" w:rsidRDefault="00C5147A" w:rsidP="00221871">
                            <w:pPr>
                              <w:jc w:val="both"/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</w:pPr>
                            <w:r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  <w:t>GND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70BA6"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3014429" wp14:editId="7F162AD5">
                      <wp:simplePos x="0" y="0"/>
                      <wp:positionH relativeFrom="column">
                        <wp:posOffset>2576195</wp:posOffset>
                      </wp:positionH>
                      <wp:positionV relativeFrom="paragraph">
                        <wp:posOffset>-214630</wp:posOffset>
                      </wp:positionV>
                      <wp:extent cx="360680" cy="234950"/>
                      <wp:effectExtent l="57150" t="0" r="1270" b="50800"/>
                      <wp:wrapNone/>
                      <wp:docPr id="17" name="Облачко с текстом: овально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680" cy="23495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rgbClr val="E61AE6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782E7A" w14:textId="77777777" w:rsidR="00C5147A" w:rsidRPr="005D1DB0" w:rsidRDefault="00C5147A" w:rsidP="00221871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</w:t>
                                  </w:r>
                                  <w:r>
                                    <w:rPr>
                                      <w:color w:val="000000" w:themeColor="text1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014429" id="Облачко с текстом: овальное 9" o:spid="_x0000_s1027" type="#_x0000_t63" style="position:absolute;left:0;text-align:left;margin-left:202.85pt;margin-top:-16.9pt;width:28.4pt;height:18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" adj="-1409,23040" fillcolor="#e61ae6" strokecolor="#1f3763 [1604]" strokeweight="1pt">
                      <v:textbox inset="0,0,0,0">
                        <w:txbxContent>
                          <w:p w14:paraId="3C782E7A" w14:textId="77777777" w:rsidR="00C5147A" w:rsidRPr="005D1DB0" w:rsidRDefault="00C5147A" w:rsidP="00221871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D0367" w:rsidRPr="00CF6308">
              <w:rPr>
                <w:rFonts w:ascii="Arial" w:hAnsi="Arial" w:cs="Arial"/>
                <w:sz w:val="32"/>
                <w:szCs w:val="32"/>
                <w:lang w:eastAsia="ja-JP"/>
              </w:rPr>
              <w:t xml:space="preserve">(ЕСЛИ НЕ GND - установите указатель </w:t>
            </w:r>
            <w:r w:rsidR="00ED0367" w:rsidRPr="00CF6308">
              <w:rPr>
                <w:rFonts w:ascii="Arial" w:hAnsi="Arial" w:cs="Arial"/>
                <w:sz w:val="32"/>
                <w:szCs w:val="32"/>
                <w:lang w:val="en-US" w:eastAsia="ja-JP"/>
              </w:rPr>
              <w:t>GND</w:t>
            </w:r>
            <w:r w:rsidR="00ED0367" w:rsidRPr="00CF6308">
              <w:rPr>
                <w:rFonts w:ascii="Arial" w:hAnsi="Arial" w:cs="Arial"/>
                <w:sz w:val="32"/>
                <w:szCs w:val="32"/>
                <w:lang w:eastAsia="ja-JP"/>
              </w:rPr>
              <w:t>)</w:t>
            </w:r>
          </w:p>
        </w:tc>
      </w:tr>
      <w:tr w:rsidR="00C5147A" w:rsidRPr="00CF6308" w14:paraId="692BB9EC" w14:textId="77777777" w:rsidTr="00530A5E">
        <w:trPr>
          <w:trHeight w:val="567"/>
        </w:trPr>
        <w:tc>
          <w:tcPr>
            <w:tcW w:w="12740" w:type="dxa"/>
            <w:gridSpan w:val="9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60AAC75E" w14:textId="77777777" w:rsidR="00C5147A" w:rsidRPr="00CF6308" w:rsidRDefault="00C5147A" w:rsidP="00C5147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6308">
              <w:rPr>
                <w:rFonts w:ascii="Arial" w:hAnsi="Arial" w:cs="Arial"/>
                <w:b/>
                <w:bCs/>
                <w:sz w:val="24"/>
                <w:szCs w:val="24"/>
              </w:rPr>
              <w:t>Описание неисправности</w:t>
            </w:r>
            <w:r w:rsidRPr="00CF630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12AF4661" w14:textId="252B8616" w:rsidR="00C5147A" w:rsidRPr="00CF6308" w:rsidRDefault="00964F28" w:rsidP="00C5147A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55DFCDE" wp14:editId="7DD3F6C8">
                      <wp:simplePos x="0" y="0"/>
                      <wp:positionH relativeFrom="column">
                        <wp:posOffset>2099310</wp:posOffset>
                      </wp:positionH>
                      <wp:positionV relativeFrom="paragraph">
                        <wp:posOffset>-645160</wp:posOffset>
                      </wp:positionV>
                      <wp:extent cx="352425" cy="234950"/>
                      <wp:effectExtent l="57150" t="0" r="9525" b="107950"/>
                      <wp:wrapNone/>
                      <wp:docPr id="18" name="Облачко с текстом: овально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34950"/>
                              </a:xfrm>
                              <a:prstGeom prst="wedgeEllipseCallout">
                                <a:avLst>
                                  <a:gd name="adj1" fmla="val -57214"/>
                                  <a:gd name="adj2" fmla="val 79297"/>
                                </a:avLst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D1ADCB" w14:textId="77777777" w:rsidR="00C5147A" w:rsidRPr="005D1DB0" w:rsidRDefault="00C5147A" w:rsidP="00221871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5DFCDE" id="Облачко с текстом: овальное 8" o:spid="_x0000_s1028" type="#_x0000_t63" style="position:absolute;left:0;text-align:left;margin-left:165.3pt;margin-top:-50.8pt;width:27.75pt;height:18.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" adj="-1558,27928" fillcolor="yellow" strokecolor="#1f3763 [1604]" strokeweight="1pt">
                      <v:textbox inset="0,0,0,0">
                        <w:txbxContent>
                          <w:p w14:paraId="1AD1ADCB" w14:textId="77777777" w:rsidR="00C5147A" w:rsidRPr="005D1DB0" w:rsidRDefault="00C5147A" w:rsidP="00221871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147A" w:rsidRPr="00CF6308">
              <w:rPr>
                <w:rFonts w:ascii="Arial" w:hAnsi="Arial" w:cs="Arial"/>
                <w:bCs/>
                <w:sz w:val="24"/>
                <w:szCs w:val="24"/>
              </w:rPr>
              <w:t>Осциллограмма ДО устранения неисправности</w:t>
            </w:r>
          </w:p>
        </w:tc>
      </w:tr>
      <w:tr w:rsidR="00C5147A" w:rsidRPr="00CF6308" w14:paraId="67BF2255" w14:textId="77777777" w:rsidTr="00530A5E">
        <w:trPr>
          <w:trHeight w:val="6866"/>
        </w:trPr>
        <w:tc>
          <w:tcPr>
            <w:tcW w:w="12740" w:type="dxa"/>
            <w:gridSpan w:val="9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8885E6" w14:textId="36DE18CA" w:rsidR="00C5147A" w:rsidRPr="00CF6308" w:rsidRDefault="00C5147A" w:rsidP="00C514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985A95E" w14:textId="403B8A67" w:rsidR="00C5147A" w:rsidRPr="00CF6308" w:rsidRDefault="00710E4B" w:rsidP="00C514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308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1F544D" w:rsidRPr="00CF6308" w14:paraId="76BAE034" w14:textId="77777777" w:rsidTr="00530A5E">
        <w:trPr>
          <w:trHeight w:val="567"/>
        </w:trPr>
        <w:tc>
          <w:tcPr>
            <w:tcW w:w="1388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2A951702" w14:textId="5035237F" w:rsidR="00A330AD" w:rsidRPr="00CF6308" w:rsidRDefault="001F544D" w:rsidP="00A330AD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883520" behindDoc="0" locked="0" layoutInCell="1" allowOverlap="1" wp14:anchorId="542D1853" wp14:editId="455665F0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-46355</wp:posOffset>
                  </wp:positionV>
                  <wp:extent cx="900430" cy="787400"/>
                  <wp:effectExtent l="0" t="0" r="0" b="0"/>
                  <wp:wrapNone/>
                  <wp:docPr id="2064354441" name="Рисунок 20643544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5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>
                                        <a14:foregroundMark x1="18657" y1="23932" x2="18657" y2="23932"/>
                                        <a14:foregroundMark x1="18284" y1="23077" x2="18284" y2="23077"/>
                                        <a14:foregroundMark x1="63415" y1="10233" x2="63415" y2="10233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430" cy="78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97" w:type="dxa"/>
            <w:vMerge w:val="restart"/>
            <w:tcBorders>
              <w:top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34A0726E" w14:textId="0FE80E73" w:rsidR="00A330AD" w:rsidRPr="00CF6308" w:rsidRDefault="00530A5E" w:rsidP="00A330AD">
            <w:pPr>
              <w:pStyle w:val="a8"/>
              <w:jc w:val="center"/>
              <w:rPr>
                <w:b/>
                <w:bCs/>
                <w:sz w:val="22"/>
                <w:szCs w:val="22"/>
              </w:rPr>
            </w:pPr>
            <w:r w:rsidRPr="00CF63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741DE7B5" wp14:editId="0C84AEA7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941070</wp:posOffset>
                      </wp:positionV>
                      <wp:extent cx="349250" cy="317500"/>
                      <wp:effectExtent l="0" t="0" r="12700" b="82550"/>
                      <wp:wrapNone/>
                      <wp:docPr id="22" name="Облачко с текстом: овально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250" cy="317500"/>
                              </a:xfrm>
                              <a:prstGeom prst="wedgeEllipseCallout">
                                <a:avLst>
                                  <a:gd name="adj1" fmla="val -37354"/>
                                  <a:gd name="adj2" fmla="val 62234"/>
                                </a:avLst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02C8F5" w14:textId="77777777" w:rsidR="00A4173C" w:rsidRPr="004F5726" w:rsidRDefault="00A4173C" w:rsidP="00221871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  <w:r w:rsidRPr="004F5726">
                                    <w:rPr>
                                      <w:b/>
                                      <w:color w:val="FFFFFF" w:themeColor="background1"/>
                                      <w:sz w:val="52"/>
                                      <w:szCs w:val="40"/>
                                      <w:lang w:val="en-US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DE7B5" id="Облачко с текстом: овальное 10" o:spid="_x0000_s1029" type="#_x0000_t63" style="position:absolute;left:0;text-align:left;margin-left:97.05pt;margin-top:74.1pt;width:27.5pt;height:2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" adj="2732,24243" fillcolor="red" strokecolor="#1f3763 [1604]" strokeweight="1pt">
                      <v:textbox inset="0,0,0,0">
                        <w:txbxContent>
                          <w:p w14:paraId="5402C8F5" w14:textId="77777777" w:rsidR="00A4173C" w:rsidRPr="004F5726" w:rsidRDefault="00A4173C" w:rsidP="00221871">
                            <w:pPr>
                              <w:spacing w:before="100" w:beforeAutospacing="1" w:line="168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</w:pPr>
                            <w:r w:rsidRPr="004F5726">
                              <w:rPr>
                                <w:b/>
                                <w:color w:val="FFFFFF" w:themeColor="background1"/>
                                <w:sz w:val="52"/>
                                <w:szCs w:val="40"/>
                                <w:lang w:val="en-US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330AD" w:rsidRPr="00CF6308">
              <w:rPr>
                <w:rFonts w:eastAsia="DengXian"/>
                <w:sz w:val="22"/>
                <w:szCs w:val="22"/>
              </w:rPr>
              <w:t>Обрыв цепи, неверный/ неисправный/ отсутствующий компонент</w:t>
            </w:r>
          </w:p>
        </w:tc>
        <w:tc>
          <w:tcPr>
            <w:tcW w:w="1463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0A52C37A" w14:textId="1D423496" w:rsidR="00A330AD" w:rsidRPr="00CF6308" w:rsidRDefault="001F544D" w:rsidP="00A330AD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304EC691" wp14:editId="5D6669B1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85725</wp:posOffset>
                      </wp:positionV>
                      <wp:extent cx="45085" cy="391795"/>
                      <wp:effectExtent l="304800" t="95250" r="88265" b="84455"/>
                      <wp:wrapNone/>
                      <wp:docPr id="20" name="Соединитель: изогнуты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085" cy="391795"/>
                              </a:xfrm>
                              <a:prstGeom prst="curvedConnector3">
                                <a:avLst>
                                  <a:gd name="adj1" fmla="val -522984"/>
                                </a:avLst>
                              </a:prstGeom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 type="oval"/>
                                <a:tailEnd type="oval"/>
                              </a:ln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58AF00" id="_x0000_t38" coordsize="21600,21600" o:spt="38" o:oned="t" path="m,c@0,0@1,5400@1,10800@1,16200@2,21600,21600,21600e" filled="f">
                      <v:formulas>
                        <v:f eqn="mid #0 0"/>
                        <v:f eqn="val #0"/>
                        <v:f eqn="mid #0 2160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: изогнутый 6" o:spid="_x0000_s1026" type="#_x0000_t38" style="position:absolute;margin-left:32.05pt;margin-top:6.75pt;width:3.55pt;height:30.8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" adj="-112965" strokecolor="red" strokeweight="2pt">
                      <v:stroke startarrow="oval" endarrow="oval" joinstyle="miter"/>
                    </v:shape>
                  </w:pict>
                </mc:Fallback>
              </mc:AlternateContent>
            </w:r>
          </w:p>
        </w:tc>
        <w:tc>
          <w:tcPr>
            <w:tcW w:w="1722" w:type="dxa"/>
            <w:gridSpan w:val="2"/>
            <w:vMerge w:val="restart"/>
            <w:tcBorders>
              <w:top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2421C6CF" w14:textId="3609C324" w:rsidR="00A330AD" w:rsidRPr="00CF6308" w:rsidRDefault="00A330AD" w:rsidP="00A330AD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rFonts w:eastAsia="DengXian"/>
                <w:sz w:val="24"/>
                <w:szCs w:val="24"/>
              </w:rPr>
              <w:t>Короткое замыкание</w:t>
            </w:r>
          </w:p>
        </w:tc>
        <w:tc>
          <w:tcPr>
            <w:tcW w:w="1255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3ED4C279" w14:textId="4B4F5AC2" w:rsidR="00A330AD" w:rsidRPr="00CF6308" w:rsidRDefault="001F544D" w:rsidP="00A330AD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882496" behindDoc="0" locked="0" layoutInCell="1" allowOverlap="1" wp14:anchorId="68DDD18E" wp14:editId="2621CE54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-17780</wp:posOffset>
                  </wp:positionV>
                  <wp:extent cx="808990" cy="63500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Рисунок 43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10000" b="90000" l="10000" r="90000">
                                        <a14:foregroundMark x1="79762" y1="26136" x2="79762" y2="26136"/>
                                        <a14:foregroundMark x1="74405" y1="13636" x2="74405" y2="13636"/>
                                        <a14:foregroundMark x1="74107" y1="14394" x2="74107" y2="14394"/>
                                        <a14:backgroundMark x1="75000" y1="12879" x2="75000" y2="12879"/>
                                        <a14:backgroundMark x1="74405" y1="12500" x2="74405" y2="12500"/>
                                        <a14:backgroundMark x1="73810" y1="14394" x2="73810" y2="14394"/>
                                        <a14:backgroundMark x1="74702" y1="13258" x2="74702" y2="13258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80899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30" w:type="dxa"/>
            <w:vMerge w:val="restart"/>
            <w:tcBorders>
              <w:top w:val="single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357C8B" w14:textId="2F900177" w:rsidR="00A330AD" w:rsidRPr="00CF6308" w:rsidRDefault="00A330AD" w:rsidP="00A330AD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F6308">
              <w:rPr>
                <w:rFonts w:eastAsia="DengXian"/>
                <w:sz w:val="24"/>
                <w:szCs w:val="24"/>
              </w:rPr>
              <w:t>Перевернутый компонент, неверная полярность</w:t>
            </w:r>
          </w:p>
        </w:tc>
        <w:tc>
          <w:tcPr>
            <w:tcW w:w="1592" w:type="dxa"/>
            <w:vMerge w:val="restart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C663" w14:textId="77F3A2DF" w:rsidR="00A330AD" w:rsidRPr="00CF6308" w:rsidRDefault="00470BA6" w:rsidP="00A330AD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  <w:lang w:val="en-US"/>
                <w14:textOutline w14:w="317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 w:rsidRPr="00CF630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885568" behindDoc="0" locked="0" layoutInCell="1" allowOverlap="1" wp14:anchorId="084CDBF7" wp14:editId="4E1F6A27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-17145</wp:posOffset>
                  </wp:positionV>
                  <wp:extent cx="755650" cy="647700"/>
                  <wp:effectExtent l="0" t="0" r="0" b="3175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/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ackgroundRemoval t="8333" b="92949" l="6044" r="93956">
                                        <a14:foregroundMark x1="8791" y1="85256" x2="8791" y2="85256"/>
                                        <a14:foregroundMark x1="50000" y1="38462" x2="50000" y2="38462"/>
                                        <a14:foregroundMark x1="6044" y1="92949" x2="6044" y2="92949"/>
                                        <a14:foregroundMark x1="93956" y1="92949" x2="93956" y2="92949"/>
                                        <a14:foregroundMark x1="51648" y1="78205" x2="51648" y2="78205"/>
                                        <a14:foregroundMark x1="50000" y1="7692" x2="50000" y2="7692"/>
                                        <a14:backgroundMark x1="15934" y1="27564" x2="15934" y2="27564"/>
                                        <a14:backgroundMark x1="26923" y1="14744" x2="7143" y2="42949"/>
                                        <a14:backgroundMark x1="34066" y1="8333" x2="8791" y2="39103"/>
                                        <a14:backgroundMark x1="9890" y1="55128" x2="9890" y2="55128"/>
                                        <a14:backgroundMark x1="37912" y1="61538" x2="37912" y2="61538"/>
                                        <a14:backgroundMark x1="33516" y1="73077" x2="33516" y2="7307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93" w:type="dxa"/>
            <w:vMerge w:val="restart"/>
            <w:tcBorders>
              <w:top w:val="single" w:sz="24" w:space="0" w:color="auto"/>
              <w:left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5C962634" w14:textId="7A6265BB" w:rsidR="00A330AD" w:rsidRPr="00CF6308" w:rsidRDefault="00A330AD" w:rsidP="00A330AD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rFonts w:eastAsia="DengXian"/>
                <w:sz w:val="22"/>
                <w:szCs w:val="22"/>
              </w:rPr>
              <w:t>Неверный номинал</w:t>
            </w:r>
            <w:r w:rsidR="00470BA6" w:rsidRPr="00CF6308">
              <w:rPr>
                <w:rFonts w:eastAsia="DengXian"/>
                <w:sz w:val="22"/>
                <w:szCs w:val="22"/>
                <w:lang w:val="en-US"/>
              </w:rPr>
              <w:t>/</w:t>
            </w:r>
            <w:r w:rsidR="00470BA6" w:rsidRPr="00CF6308">
              <w:rPr>
                <w:rFonts w:eastAsia="DengXian"/>
                <w:sz w:val="22"/>
                <w:szCs w:val="22"/>
              </w:rPr>
              <w:t xml:space="preserve"> цепь</w:t>
            </w: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35F79925" w14:textId="6C60E74B" w:rsidR="00A330AD" w:rsidRPr="00CF6308" w:rsidRDefault="00A330AD" w:rsidP="00A330A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F6308">
              <w:rPr>
                <w:rFonts w:ascii="Arial" w:hAnsi="Arial" w:cs="Arial"/>
                <w:bCs/>
                <w:sz w:val="24"/>
                <w:szCs w:val="24"/>
              </w:rPr>
              <w:t>Осциллограмма ПОСЛЕ устранения неисправности</w:t>
            </w:r>
          </w:p>
        </w:tc>
      </w:tr>
      <w:tr w:rsidR="001F544D" w:rsidRPr="00CF6308" w14:paraId="40DBAC42" w14:textId="77777777" w:rsidTr="00530A5E">
        <w:trPr>
          <w:trHeight w:val="618"/>
        </w:trPr>
        <w:tc>
          <w:tcPr>
            <w:tcW w:w="1388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7A3831D5" w14:textId="77777777" w:rsidR="00A4173C" w:rsidRPr="00CF6308" w:rsidRDefault="00A4173C" w:rsidP="00C5147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8DCBDD3" w14:textId="77777777" w:rsidR="00A4173C" w:rsidRPr="00CF6308" w:rsidRDefault="00A4173C" w:rsidP="00C5147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276B34D3" w14:textId="77777777" w:rsidR="00A4173C" w:rsidRPr="00CF6308" w:rsidRDefault="00A4173C" w:rsidP="00C5147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gridSpan w:val="2"/>
            <w:vMerge/>
            <w:tcBorders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6D64F14" w14:textId="77777777" w:rsidR="00A4173C" w:rsidRPr="00CF6308" w:rsidRDefault="00A4173C" w:rsidP="00C5147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76A49697" w14:textId="77777777" w:rsidR="00A4173C" w:rsidRPr="00CF6308" w:rsidRDefault="00A4173C" w:rsidP="00C5147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bottom w:val="single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322760" w14:textId="77777777" w:rsidR="00A4173C" w:rsidRPr="00CF6308" w:rsidRDefault="00A4173C" w:rsidP="00C5147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5279EAD4" w14:textId="77777777" w:rsidR="00A4173C" w:rsidRPr="00CF6308" w:rsidRDefault="00A4173C" w:rsidP="00C5147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1D53BB9" w14:textId="77777777" w:rsidR="00A4173C" w:rsidRPr="00CF6308" w:rsidRDefault="00A4173C" w:rsidP="00C5147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 w:val="restart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561D65EA" w14:textId="3A2898E7" w:rsidR="00A4173C" w:rsidRPr="00CF6308" w:rsidRDefault="00530A5E" w:rsidP="00D03704">
            <w:pPr>
              <w:pStyle w:val="a8"/>
              <w:jc w:val="center"/>
              <w:rPr>
                <w:sz w:val="24"/>
                <w:szCs w:val="24"/>
              </w:rPr>
            </w:pPr>
            <w:r w:rsidRPr="00CF63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116BEB6D" wp14:editId="177D0ECD">
                      <wp:simplePos x="0" y="0"/>
                      <wp:positionH relativeFrom="column">
                        <wp:posOffset>-5508625</wp:posOffset>
                      </wp:positionH>
                      <wp:positionV relativeFrom="paragraph">
                        <wp:posOffset>-1403350</wp:posOffset>
                      </wp:positionV>
                      <wp:extent cx="349250" cy="317500"/>
                      <wp:effectExtent l="0" t="0" r="12700" b="82550"/>
                      <wp:wrapNone/>
                      <wp:docPr id="21" name="Облачко с текстом: овальное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250" cy="317500"/>
                              </a:xfrm>
                              <a:prstGeom prst="wedgeEllipseCallout">
                                <a:avLst>
                                  <a:gd name="adj1" fmla="val -37354"/>
                                  <a:gd name="adj2" fmla="val 62234"/>
                                </a:avLst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AD5D9E" w14:textId="77777777" w:rsidR="00A4173C" w:rsidRPr="004F5726" w:rsidRDefault="00A4173C" w:rsidP="00221871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52"/>
                                      <w:szCs w:val="40"/>
                                      <w:lang w:val="en-US"/>
                                    </w:rPr>
                                    <w:t>—</w:t>
                                  </w:r>
                                </w:p>
                                <w:p w14:paraId="25ED5389" w14:textId="77777777" w:rsidR="00A4173C" w:rsidRPr="004F5726" w:rsidRDefault="00A4173C" w:rsidP="00221871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6BEB6D" id="Облачко с текстом: овальное 15" o:spid="_x0000_s1030" type="#_x0000_t63" style="position:absolute;left:0;text-align:left;margin-left:-433.75pt;margin-top:-110.5pt;width:27.5pt;height:2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" adj="2732,24243" fillcolor="black [3213]" strokecolor="#1f3763 [1604]" strokeweight="1pt">
                      <v:textbox inset="0,0,0,0">
                        <w:txbxContent>
                          <w:p w14:paraId="50AD5D9E" w14:textId="77777777" w:rsidR="00A4173C" w:rsidRPr="004F5726" w:rsidRDefault="00A4173C" w:rsidP="00221871">
                            <w:pPr>
                              <w:spacing w:before="100" w:beforeAutospacing="1" w:line="168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52"/>
                                <w:szCs w:val="40"/>
                                <w:lang w:val="en-US"/>
                              </w:rPr>
                              <w:t>—</w:t>
                            </w:r>
                          </w:p>
                          <w:p w14:paraId="25ED5389" w14:textId="77777777" w:rsidR="00A4173C" w:rsidRPr="004F5726" w:rsidRDefault="00A4173C" w:rsidP="00221871">
                            <w:pPr>
                              <w:spacing w:before="100" w:beforeAutospacing="1" w:line="168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5147A" w:rsidRPr="00CF6308" w14:paraId="523E5993" w14:textId="77777777" w:rsidTr="001F544D">
        <w:trPr>
          <w:trHeight w:val="2574"/>
        </w:trPr>
        <w:tc>
          <w:tcPr>
            <w:tcW w:w="12740" w:type="dxa"/>
            <w:gridSpan w:val="9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tbl>
            <w:tblPr>
              <w:tblStyle w:val="a7"/>
              <w:tblpPr w:leftFromText="180" w:rightFromText="180" w:horzAnchor="margin" w:tblpY="66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42"/>
              <w:gridCol w:w="1842"/>
              <w:gridCol w:w="1842"/>
              <w:gridCol w:w="1842"/>
              <w:gridCol w:w="1842"/>
              <w:gridCol w:w="1842"/>
            </w:tblGrid>
            <w:tr w:rsidR="00A4173C" w:rsidRPr="00CF6308" w14:paraId="436AA5EC" w14:textId="77777777" w:rsidTr="00530A5E">
              <w:tc>
                <w:tcPr>
                  <w:tcW w:w="1842" w:type="dxa"/>
                  <w:shd w:val="clear" w:color="auto" w:fill="D9D9D9" w:themeFill="background1" w:themeFillShade="D9"/>
                </w:tcPr>
                <w:p w14:paraId="5A8B17AB" w14:textId="77777777" w:rsidR="00A4173C" w:rsidRPr="00CF6308" w:rsidRDefault="00A4173C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2517D569" w14:textId="22B2283C" w:rsidR="00A4173C" w:rsidRPr="00CF6308" w:rsidRDefault="00A4173C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ДО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1E62F244" w14:textId="6E811C02" w:rsidR="00A4173C" w:rsidRPr="00CF6308" w:rsidRDefault="00A4173C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ПОСЛЕ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54F4DB5E" w14:textId="77777777" w:rsidR="00A4173C" w:rsidRPr="00CF6308" w:rsidRDefault="00A4173C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5090759F" w14:textId="5A0A72BB" w:rsidR="00A4173C" w:rsidRPr="00CF6308" w:rsidRDefault="00A4173C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ДО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50FD31BF" w14:textId="26BE58B5" w:rsidR="00A4173C" w:rsidRPr="00CF6308" w:rsidRDefault="00A4173C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ПОСЛЕ</w:t>
                  </w:r>
                </w:p>
              </w:tc>
            </w:tr>
            <w:tr w:rsidR="00A4173C" w:rsidRPr="00CF6308" w14:paraId="44D9D8DE" w14:textId="77777777" w:rsidTr="001F544D">
              <w:tc>
                <w:tcPr>
                  <w:tcW w:w="1842" w:type="dxa"/>
                </w:tcPr>
                <w:p w14:paraId="6D6C2BA5" w14:textId="2FA2C00B" w:rsidR="00A4173C" w:rsidRPr="00CF6308" w:rsidRDefault="00C01D6C" w:rsidP="00C5147A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59691151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4173C"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A4173C"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 w:rsidR="00723E03">
                    <w:rPr>
                      <w:sz w:val="28"/>
                      <w:szCs w:val="28"/>
                      <w:lang w:eastAsia="ja-JP"/>
                    </w:rPr>
                    <w:t>, В</w:t>
                  </w:r>
                  <w:r w:rsidR="00A4173C" w:rsidRPr="00CF6308">
                    <w:rPr>
                      <w:sz w:val="28"/>
                      <w:szCs w:val="28"/>
                      <w:lang w:eastAsia="ja-JP"/>
                    </w:rPr>
                    <w:t>=</w:t>
                  </w:r>
                </w:p>
              </w:tc>
              <w:tc>
                <w:tcPr>
                  <w:tcW w:w="1842" w:type="dxa"/>
                </w:tcPr>
                <w:p w14:paraId="69D33BC5" w14:textId="6B041D22" w:rsidR="00A4173C" w:rsidRPr="00D03704" w:rsidRDefault="00A4173C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67A8E4E2" w14:textId="77777777" w:rsidR="00A4173C" w:rsidRPr="00D03704" w:rsidRDefault="00A4173C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556196A8" w14:textId="0BF71EB7" w:rsidR="00A4173C" w:rsidRPr="00D03704" w:rsidRDefault="00C01D6C" w:rsidP="00C5147A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79898218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4173C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723E03">
                    <w:rPr>
                      <w:sz w:val="28"/>
                      <w:szCs w:val="28"/>
                      <w:lang w:val="en-US" w:eastAsia="ja-JP"/>
                    </w:rPr>
                    <w:t xml:space="preserve">I, </w:t>
                  </w:r>
                  <w:r w:rsidR="00A4173C"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  <w:r w:rsidR="00A4173C" w:rsidRPr="00D03704">
                    <w:rPr>
                      <w:sz w:val="28"/>
                      <w:szCs w:val="28"/>
                      <w:lang w:eastAsia="ja-JP"/>
                    </w:rPr>
                    <w:t>=</w:t>
                  </w:r>
                </w:p>
              </w:tc>
              <w:tc>
                <w:tcPr>
                  <w:tcW w:w="1842" w:type="dxa"/>
                </w:tcPr>
                <w:p w14:paraId="1BDD7BBB" w14:textId="77777777" w:rsidR="00A4173C" w:rsidRPr="00D03704" w:rsidRDefault="00A4173C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1AE08077" w14:textId="77777777" w:rsidR="00A4173C" w:rsidRPr="00D03704" w:rsidRDefault="00A4173C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A4173C" w:rsidRPr="00CF6308" w14:paraId="03C28E86" w14:textId="77777777" w:rsidTr="001F544D">
              <w:tc>
                <w:tcPr>
                  <w:tcW w:w="1842" w:type="dxa"/>
                </w:tcPr>
                <w:p w14:paraId="74619F2D" w14:textId="2170C127" w:rsidR="00A4173C" w:rsidRPr="00CF6308" w:rsidRDefault="00C01D6C" w:rsidP="00C5147A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3083924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4173C"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A4173C"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 w:rsidR="00723E03">
                    <w:rPr>
                      <w:sz w:val="28"/>
                      <w:szCs w:val="28"/>
                      <w:lang w:eastAsia="ja-JP"/>
                    </w:rPr>
                    <w:t>, В</w:t>
                  </w:r>
                  <w:r w:rsidR="00A4173C" w:rsidRPr="00CF6308">
                    <w:rPr>
                      <w:sz w:val="28"/>
                      <w:szCs w:val="28"/>
                      <w:lang w:eastAsia="ja-JP"/>
                    </w:rPr>
                    <w:t>~</w:t>
                  </w:r>
                </w:p>
              </w:tc>
              <w:tc>
                <w:tcPr>
                  <w:tcW w:w="1842" w:type="dxa"/>
                </w:tcPr>
                <w:p w14:paraId="60247C14" w14:textId="77777777" w:rsidR="00A4173C" w:rsidRPr="00D03704" w:rsidRDefault="00A4173C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72B8F97B" w14:textId="77777777" w:rsidR="00A4173C" w:rsidRPr="00D03704" w:rsidRDefault="00A4173C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3D47EB4E" w14:textId="3F87B8D1" w:rsidR="00A4173C" w:rsidRPr="00D03704" w:rsidRDefault="00C01D6C" w:rsidP="00C5147A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4210806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4173C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723E03">
                    <w:rPr>
                      <w:sz w:val="28"/>
                      <w:szCs w:val="28"/>
                      <w:lang w:val="en-US" w:eastAsia="ja-JP"/>
                    </w:rPr>
                    <w:t xml:space="preserve">I, </w:t>
                  </w:r>
                  <w:r w:rsidR="00A4173C"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  <w:r w:rsidR="00A4173C" w:rsidRPr="00D03704">
                    <w:rPr>
                      <w:sz w:val="28"/>
                      <w:szCs w:val="28"/>
                      <w:lang w:eastAsia="ja-JP"/>
                    </w:rPr>
                    <w:t>~</w:t>
                  </w:r>
                </w:p>
              </w:tc>
              <w:tc>
                <w:tcPr>
                  <w:tcW w:w="1842" w:type="dxa"/>
                </w:tcPr>
                <w:p w14:paraId="0B1AE07D" w14:textId="77777777" w:rsidR="00A4173C" w:rsidRPr="00D03704" w:rsidRDefault="00A4173C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2122C406" w14:textId="77777777" w:rsidR="00A4173C" w:rsidRPr="00D03704" w:rsidRDefault="00A4173C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3FF75BF3" w14:textId="60DFB21D" w:rsidR="00C5147A" w:rsidRPr="00CF6308" w:rsidRDefault="00C01D6C" w:rsidP="00C5147A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1514649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4B56"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="00C5147A" w:rsidRPr="00CF6308">
              <w:rPr>
                <w:rFonts w:eastAsia="DengXian"/>
                <w:b/>
                <w:bCs/>
                <w:sz w:val="32"/>
                <w:szCs w:val="32"/>
              </w:rPr>
              <w:t xml:space="preserve">Мультиметр / </w:t>
            </w:r>
            <w:r w:rsidR="00C5147A" w:rsidRPr="00CF6308">
              <w:rPr>
                <w:rFonts w:eastAsia="DengXian"/>
                <w:b/>
                <w:bCs/>
                <w:sz w:val="32"/>
                <w:szCs w:val="32"/>
                <w:lang w:val="en-US"/>
              </w:rPr>
              <w:t>RLC</w:t>
            </w:r>
          </w:p>
          <w:p w14:paraId="0F8F3D17" w14:textId="77777777" w:rsidR="00C5147A" w:rsidRPr="00CF6308" w:rsidRDefault="00C5147A" w:rsidP="00C5147A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05275D99" w14:textId="77777777" w:rsidR="00C5147A" w:rsidRPr="00CF6308" w:rsidRDefault="00C5147A" w:rsidP="00C514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147A" w:rsidRPr="00CF6308" w14:paraId="6C520A4C" w14:textId="77777777" w:rsidTr="00530A5E">
        <w:trPr>
          <w:trHeight w:val="374"/>
        </w:trPr>
        <w:tc>
          <w:tcPr>
            <w:tcW w:w="6349" w:type="dxa"/>
            <w:gridSpan w:val="4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</w:tcPr>
          <w:p w14:paraId="3CFF2F93" w14:textId="40143814" w:rsidR="00C5147A" w:rsidRPr="00CF6308" w:rsidRDefault="00C01D6C" w:rsidP="00C5147A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960077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17E1"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="00C5147A" w:rsidRPr="00CF6308">
              <w:rPr>
                <w:rFonts w:eastAsia="DengXian"/>
                <w:b/>
                <w:bCs/>
                <w:sz w:val="32"/>
                <w:szCs w:val="32"/>
              </w:rPr>
              <w:t>Блок питания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528"/>
              <w:gridCol w:w="1529"/>
              <w:gridCol w:w="1529"/>
            </w:tblGrid>
            <w:tr w:rsidR="00C5147A" w:rsidRPr="00CF6308" w14:paraId="3210519A" w14:textId="77777777" w:rsidTr="00530A5E">
              <w:tc>
                <w:tcPr>
                  <w:tcW w:w="995" w:type="dxa"/>
                  <w:shd w:val="clear" w:color="auto" w:fill="D9D9D9" w:themeFill="background1" w:themeFillShade="D9"/>
                </w:tcPr>
                <w:p w14:paraId="24D0E5B5" w14:textId="77777777" w:rsidR="00C5147A" w:rsidRPr="00CF6308" w:rsidRDefault="00C5147A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shd w:val="clear" w:color="auto" w:fill="D9D9D9" w:themeFill="background1" w:themeFillShade="D9"/>
                </w:tcPr>
                <w:p w14:paraId="7D091948" w14:textId="77777777" w:rsidR="00C5147A" w:rsidRPr="00CF6308" w:rsidRDefault="00C5147A" w:rsidP="00C5147A">
                  <w:pPr>
                    <w:pStyle w:val="a8"/>
                    <w:jc w:val="center"/>
                    <w:rPr>
                      <w:sz w:val="24"/>
                      <w:szCs w:val="24"/>
                    </w:rPr>
                  </w:pPr>
                  <w:r w:rsidRPr="00CF6308">
                    <w:rPr>
                      <w:sz w:val="24"/>
                      <w:szCs w:val="24"/>
                    </w:rPr>
                    <w:t>Ограничения</w:t>
                  </w:r>
                </w:p>
              </w:tc>
              <w:tc>
                <w:tcPr>
                  <w:tcW w:w="1529" w:type="dxa"/>
                  <w:shd w:val="clear" w:color="auto" w:fill="D9D9D9" w:themeFill="background1" w:themeFillShade="D9"/>
                </w:tcPr>
                <w:p w14:paraId="611BD8C3" w14:textId="14AFCE54" w:rsidR="00C5147A" w:rsidRPr="00CF6308" w:rsidRDefault="00CF1FE6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Значение ДО</w:t>
                  </w:r>
                </w:p>
              </w:tc>
              <w:tc>
                <w:tcPr>
                  <w:tcW w:w="1529" w:type="dxa"/>
                  <w:shd w:val="clear" w:color="auto" w:fill="D9D9D9" w:themeFill="background1" w:themeFillShade="D9"/>
                </w:tcPr>
                <w:p w14:paraId="0457A98E" w14:textId="03127222" w:rsidR="00C5147A" w:rsidRPr="00CF6308" w:rsidRDefault="00CF1FE6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Значение ПОСЛЕ</w:t>
                  </w:r>
                </w:p>
              </w:tc>
            </w:tr>
            <w:tr w:rsidR="00C5147A" w:rsidRPr="00CF6308" w14:paraId="02D832E1" w14:textId="77777777" w:rsidTr="00CF6308">
              <w:tc>
                <w:tcPr>
                  <w:tcW w:w="995" w:type="dxa"/>
                </w:tcPr>
                <w:p w14:paraId="37175072" w14:textId="2018F123" w:rsidR="00C5147A" w:rsidRPr="00723E03" w:rsidRDefault="00C5147A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V</w:t>
                  </w:r>
                  <w:r w:rsidR="00723E03">
                    <w:rPr>
                      <w:rFonts w:eastAsia="DengXian"/>
                      <w:bCs/>
                      <w:sz w:val="28"/>
                      <w:szCs w:val="28"/>
                    </w:rPr>
                    <w:t>, В</w:t>
                  </w:r>
                </w:p>
              </w:tc>
              <w:tc>
                <w:tcPr>
                  <w:tcW w:w="1528" w:type="dxa"/>
                </w:tcPr>
                <w:p w14:paraId="1475F48B" w14:textId="0857B9BB" w:rsidR="00C5147A" w:rsidRPr="00D03704" w:rsidRDefault="00C5147A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0C3324C8" w14:textId="634C885A" w:rsidR="00C5147A" w:rsidRPr="00D03704" w:rsidRDefault="00C5147A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2116CD8C" w14:textId="5534BD3C" w:rsidR="00C5147A" w:rsidRPr="00D03704" w:rsidRDefault="00C5147A" w:rsidP="00C5147A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C5147A" w:rsidRPr="00CF6308" w14:paraId="1AC4C3A6" w14:textId="77777777" w:rsidTr="00CF6308">
              <w:tc>
                <w:tcPr>
                  <w:tcW w:w="995" w:type="dxa"/>
                </w:tcPr>
                <w:p w14:paraId="3B248C00" w14:textId="78537454" w:rsidR="00C5147A" w:rsidRPr="00D03704" w:rsidRDefault="00723E03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 xml:space="preserve">I, </w:t>
                  </w:r>
                  <w:r w:rsidR="00C5147A"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528" w:type="dxa"/>
                </w:tcPr>
                <w:p w14:paraId="041BA091" w14:textId="287CF1B5" w:rsidR="00C5147A" w:rsidRPr="00D03704" w:rsidRDefault="00C5147A" w:rsidP="00C5147A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32EB8683" w14:textId="4ECF7E98" w:rsidR="00C5147A" w:rsidRPr="00D03704" w:rsidRDefault="00C5147A" w:rsidP="00C5147A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529" w:type="dxa"/>
                </w:tcPr>
                <w:p w14:paraId="10940D09" w14:textId="0A17D192" w:rsidR="00C5147A" w:rsidRPr="00D03704" w:rsidRDefault="00C5147A" w:rsidP="00C5147A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099285AF" w14:textId="77777777" w:rsidR="00C5147A" w:rsidRPr="00CF6308" w:rsidRDefault="00C5147A" w:rsidP="00C5147A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639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51F3DE6" w14:textId="77777777" w:rsidR="00C5147A" w:rsidRPr="00CF6308" w:rsidRDefault="00C5147A" w:rsidP="00C5147A">
            <w:pPr>
              <w:pStyle w:val="a8"/>
              <w:jc w:val="center"/>
              <w:rPr>
                <w:sz w:val="28"/>
                <w:szCs w:val="28"/>
              </w:rPr>
            </w:pPr>
            <w:r w:rsidRPr="00CF6308">
              <w:rPr>
                <w:b/>
                <w:bCs/>
                <w:sz w:val="24"/>
                <w:szCs w:val="24"/>
              </w:rPr>
              <w:t>Комментарий</w:t>
            </w:r>
            <w:r w:rsidRPr="00CF6308"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2A968AA8" w14:textId="77777777" w:rsidR="00C5147A" w:rsidRPr="00CF6308" w:rsidRDefault="00C5147A" w:rsidP="00C5147A">
            <w:pPr>
              <w:pStyle w:val="a8"/>
              <w:rPr>
                <w:sz w:val="24"/>
                <w:szCs w:val="24"/>
              </w:rPr>
            </w:pPr>
          </w:p>
        </w:tc>
      </w:tr>
      <w:tr w:rsidR="00C5147A" w:rsidRPr="00CF6308" w14:paraId="5D6EFAFC" w14:textId="77777777" w:rsidTr="00470BA6">
        <w:trPr>
          <w:trHeight w:val="2720"/>
        </w:trPr>
        <w:tc>
          <w:tcPr>
            <w:tcW w:w="6349" w:type="dxa"/>
            <w:gridSpan w:val="4"/>
            <w:vMerge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2261F973" w14:textId="77777777" w:rsidR="00C5147A" w:rsidRPr="00CF6308" w:rsidRDefault="00C5147A" w:rsidP="00C5147A">
            <w:pPr>
              <w:pStyle w:val="a8"/>
              <w:spacing w:before="240" w:line="300" w:lineRule="auto"/>
              <w:rPr>
                <w:sz w:val="40"/>
                <w:szCs w:val="40"/>
                <w:lang w:eastAsia="ja-JP"/>
              </w:rPr>
            </w:pPr>
          </w:p>
        </w:tc>
        <w:tc>
          <w:tcPr>
            <w:tcW w:w="6391" w:type="dxa"/>
            <w:gridSpan w:val="5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23AB83BA" w14:textId="77777777" w:rsidR="00C5147A" w:rsidRPr="00CF6308" w:rsidRDefault="00C5147A" w:rsidP="00C5147A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5E92CF9" w14:textId="77777777" w:rsidR="00C5147A" w:rsidRPr="00CF6308" w:rsidRDefault="00C5147A" w:rsidP="00C5147A">
            <w:pPr>
              <w:pStyle w:val="a8"/>
              <w:rPr>
                <w:sz w:val="24"/>
                <w:szCs w:val="24"/>
              </w:rPr>
            </w:pPr>
          </w:p>
        </w:tc>
      </w:tr>
      <w:tr w:rsidR="00530A5E" w:rsidRPr="00CF6308" w14:paraId="54C91118" w14:textId="77777777" w:rsidTr="006C7149">
        <w:trPr>
          <w:trHeight w:val="567"/>
        </w:trPr>
        <w:tc>
          <w:tcPr>
            <w:tcW w:w="12740" w:type="dxa"/>
            <w:gridSpan w:val="9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511C1A30" w14:textId="153D4C0A" w:rsidR="00530A5E" w:rsidRPr="00CF6308" w:rsidRDefault="00530A5E" w:rsidP="006C7149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  <w:r w:rsidRPr="00CF6308">
              <w:rPr>
                <w:rFonts w:ascii="Arial" w:hAnsi="Arial" w:cs="Arial"/>
                <w:b/>
                <w:sz w:val="48"/>
                <w:szCs w:val="48"/>
              </w:rPr>
              <w:lastRenderedPageBreak/>
              <w:t>Неисправность №</w:t>
            </w:r>
            <w:r>
              <w:rPr>
                <w:rFonts w:ascii="Arial" w:hAnsi="Arial" w:cs="Arial"/>
                <w:b/>
                <w:sz w:val="48"/>
                <w:szCs w:val="48"/>
              </w:rPr>
              <w:t>2</w:t>
            </w:r>
          </w:p>
        </w:tc>
        <w:tc>
          <w:tcPr>
            <w:tcW w:w="1044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E2587EB" w14:textId="77777777" w:rsidR="00530A5E" w:rsidRPr="00CF6308" w:rsidRDefault="00C01D6C" w:rsidP="006C7149">
            <w:pPr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lang w:eastAsia="ja-JP"/>
                </w:rPr>
                <w:id w:val="178938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5E" w:rsidRPr="00CF6308">
                  <w:rPr>
                    <w:rFonts w:ascii="Segoe UI Symbol" w:eastAsia="MS Gothic" w:hAnsi="Segoe UI Symbol" w:cs="Segoe UI Symbol"/>
                    <w:sz w:val="32"/>
                    <w:szCs w:val="32"/>
                    <w:lang w:eastAsia="ja-JP"/>
                  </w:rPr>
                  <w:t>☐</w:t>
                </w:r>
              </w:sdtContent>
            </w:sdt>
            <w:r w:rsidR="00530A5E" w:rsidRPr="00CF6308">
              <w:rPr>
                <w:rFonts w:ascii="Arial" w:hAnsi="Arial" w:cs="Arial"/>
                <w:b/>
                <w:bCs/>
                <w:sz w:val="32"/>
                <w:szCs w:val="32"/>
                <w:lang w:eastAsia="ja-JP"/>
              </w:rPr>
              <w:t>Осциллограф</w:t>
            </w:r>
          </w:p>
          <w:p w14:paraId="40DC0C1A" w14:textId="77777777" w:rsidR="00530A5E" w:rsidRPr="00CF6308" w:rsidRDefault="00530A5E" w:rsidP="006C7149">
            <w:pPr>
              <w:spacing w:before="120"/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0C419C31" wp14:editId="4C11B45B">
                      <wp:simplePos x="0" y="0"/>
                      <wp:positionH relativeFrom="column">
                        <wp:posOffset>4751705</wp:posOffset>
                      </wp:positionH>
                      <wp:positionV relativeFrom="paragraph">
                        <wp:posOffset>-53340</wp:posOffset>
                      </wp:positionV>
                      <wp:extent cx="434975" cy="293370"/>
                      <wp:effectExtent l="57150" t="19050" r="41275" b="104775"/>
                      <wp:wrapNone/>
                      <wp:docPr id="11" name="Облачко с текстом: овально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975" cy="29337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967E3F" w14:textId="77777777" w:rsidR="00530A5E" w:rsidRPr="005D5D2A" w:rsidRDefault="00530A5E" w:rsidP="00530A5E">
                                  <w:pPr>
                                    <w:jc w:val="both"/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  <w:t>GND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419C31" id="_x0000_s1031" type="#_x0000_t63" style="position:absolute;left:0;text-align:left;margin-left:374.15pt;margin-top:-4.2pt;width:34.25pt;height:23.1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" adj="-1409,23040" fillcolor="black [3213]" strokecolor="#1f3763 [1604]" strokeweight="1pt">
                      <v:textbox inset="0,0,0,0">
                        <w:txbxContent>
                          <w:p w14:paraId="5F967E3F" w14:textId="77777777" w:rsidR="00530A5E" w:rsidRPr="005D5D2A" w:rsidRDefault="00530A5E" w:rsidP="00530A5E">
                            <w:pPr>
                              <w:jc w:val="both"/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</w:pPr>
                            <w:r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  <w:t>GND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5E40D582" wp14:editId="784BBCE2">
                      <wp:simplePos x="0" y="0"/>
                      <wp:positionH relativeFrom="column">
                        <wp:posOffset>2576195</wp:posOffset>
                      </wp:positionH>
                      <wp:positionV relativeFrom="paragraph">
                        <wp:posOffset>-214630</wp:posOffset>
                      </wp:positionV>
                      <wp:extent cx="360680" cy="234950"/>
                      <wp:effectExtent l="57150" t="0" r="1270" b="50800"/>
                      <wp:wrapNone/>
                      <wp:docPr id="12" name="Облачко с текстом: овально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680" cy="23495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rgbClr val="E61AE6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61A3E" w14:textId="77777777" w:rsidR="00530A5E" w:rsidRPr="005D1DB0" w:rsidRDefault="00530A5E" w:rsidP="00530A5E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</w:t>
                                  </w:r>
                                  <w:r>
                                    <w:rPr>
                                      <w:color w:val="000000" w:themeColor="text1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40D582" id="_x0000_s1032" type="#_x0000_t63" style="position:absolute;left:0;text-align:left;margin-left:202.85pt;margin-top:-16.9pt;width:28.4pt;height:18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" adj="-1409,23040" fillcolor="#e61ae6" strokecolor="#1f3763 [1604]" strokeweight="1pt">
                      <v:textbox inset="0,0,0,0">
                        <w:txbxContent>
                          <w:p w14:paraId="2B761A3E" w14:textId="77777777" w:rsidR="00530A5E" w:rsidRPr="005D1DB0" w:rsidRDefault="00530A5E" w:rsidP="00530A5E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sz w:val="32"/>
                <w:szCs w:val="32"/>
                <w:lang w:eastAsia="ja-JP"/>
              </w:rPr>
              <w:t xml:space="preserve">(ЕСЛИ НЕ GND - установите указатель </w:t>
            </w:r>
            <w:r w:rsidRPr="00CF6308">
              <w:rPr>
                <w:rFonts w:ascii="Arial" w:hAnsi="Arial" w:cs="Arial"/>
                <w:sz w:val="32"/>
                <w:szCs w:val="32"/>
                <w:lang w:val="en-US" w:eastAsia="ja-JP"/>
              </w:rPr>
              <w:t>GND</w:t>
            </w:r>
            <w:r w:rsidRPr="00CF6308">
              <w:rPr>
                <w:rFonts w:ascii="Arial" w:hAnsi="Arial" w:cs="Arial"/>
                <w:sz w:val="32"/>
                <w:szCs w:val="32"/>
                <w:lang w:eastAsia="ja-JP"/>
              </w:rPr>
              <w:t>)</w:t>
            </w:r>
          </w:p>
        </w:tc>
      </w:tr>
      <w:tr w:rsidR="00530A5E" w:rsidRPr="00CF6308" w14:paraId="440C3073" w14:textId="77777777" w:rsidTr="006C7149">
        <w:trPr>
          <w:trHeight w:val="567"/>
        </w:trPr>
        <w:tc>
          <w:tcPr>
            <w:tcW w:w="12740" w:type="dxa"/>
            <w:gridSpan w:val="9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40A1A2C8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6308">
              <w:rPr>
                <w:rFonts w:ascii="Arial" w:hAnsi="Arial" w:cs="Arial"/>
                <w:b/>
                <w:bCs/>
                <w:sz w:val="24"/>
                <w:szCs w:val="24"/>
              </w:rPr>
              <w:t>Описание неисправности</w:t>
            </w:r>
            <w:r w:rsidRPr="00CF630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13EE9D10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0C9A1015" wp14:editId="0D67B15A">
                      <wp:simplePos x="0" y="0"/>
                      <wp:positionH relativeFrom="column">
                        <wp:posOffset>2099310</wp:posOffset>
                      </wp:positionH>
                      <wp:positionV relativeFrom="paragraph">
                        <wp:posOffset>-645160</wp:posOffset>
                      </wp:positionV>
                      <wp:extent cx="352425" cy="234950"/>
                      <wp:effectExtent l="57150" t="0" r="9525" b="107950"/>
                      <wp:wrapNone/>
                      <wp:docPr id="13" name="Облачко с текстом: овально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34950"/>
                              </a:xfrm>
                              <a:prstGeom prst="wedgeEllipseCallout">
                                <a:avLst>
                                  <a:gd name="adj1" fmla="val -57214"/>
                                  <a:gd name="adj2" fmla="val 79297"/>
                                </a:avLst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D990D1" w14:textId="77777777" w:rsidR="00530A5E" w:rsidRPr="005D1DB0" w:rsidRDefault="00530A5E" w:rsidP="00530A5E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9A1015" id="_x0000_s1033" type="#_x0000_t63" style="position:absolute;left:0;text-align:left;margin-left:165.3pt;margin-top:-50.8pt;width:27.75pt;height:18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" adj="-1558,27928" fillcolor="yellow" strokecolor="#1f3763 [1604]" strokeweight="1pt">
                      <v:textbox inset="0,0,0,0">
                        <w:txbxContent>
                          <w:p w14:paraId="6CD990D1" w14:textId="77777777" w:rsidR="00530A5E" w:rsidRPr="005D1DB0" w:rsidRDefault="00530A5E" w:rsidP="00530A5E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bCs/>
                <w:sz w:val="24"/>
                <w:szCs w:val="24"/>
              </w:rPr>
              <w:t>Осциллограмма ДО устранения неисправности</w:t>
            </w:r>
          </w:p>
        </w:tc>
      </w:tr>
      <w:tr w:rsidR="00530A5E" w:rsidRPr="00CF6308" w14:paraId="4F88ED5E" w14:textId="77777777" w:rsidTr="006C7149">
        <w:trPr>
          <w:trHeight w:val="6866"/>
        </w:trPr>
        <w:tc>
          <w:tcPr>
            <w:tcW w:w="12740" w:type="dxa"/>
            <w:gridSpan w:val="9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2AB8A1D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9DE4850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308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530A5E" w:rsidRPr="00CF6308" w14:paraId="2B04A105" w14:textId="77777777" w:rsidTr="006C7149">
        <w:trPr>
          <w:trHeight w:val="567"/>
        </w:trPr>
        <w:tc>
          <w:tcPr>
            <w:tcW w:w="1388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530713DA" w14:textId="77777777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894784" behindDoc="0" locked="0" layoutInCell="1" allowOverlap="1" wp14:anchorId="5E0B7441" wp14:editId="7877C20B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-46355</wp:posOffset>
                  </wp:positionV>
                  <wp:extent cx="900430" cy="78740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5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>
                                        <a14:foregroundMark x1="18657" y1="23932" x2="18657" y2="23932"/>
                                        <a14:foregroundMark x1="18284" y1="23077" x2="18284" y2="23077"/>
                                        <a14:foregroundMark x1="63415" y1="10233" x2="63415" y2="10233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430" cy="78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97" w:type="dxa"/>
            <w:vMerge w:val="restart"/>
            <w:tcBorders>
              <w:top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519170D4" w14:textId="77777777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2"/>
                <w:szCs w:val="22"/>
              </w:rPr>
            </w:pPr>
            <w:r w:rsidRPr="00CF63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255C176F" wp14:editId="58FBC57B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941070</wp:posOffset>
                      </wp:positionV>
                      <wp:extent cx="349250" cy="317500"/>
                      <wp:effectExtent l="0" t="0" r="12700" b="82550"/>
                      <wp:wrapNone/>
                      <wp:docPr id="14" name="Облачко с текстом: овально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250" cy="317500"/>
                              </a:xfrm>
                              <a:prstGeom prst="wedgeEllipseCallout">
                                <a:avLst>
                                  <a:gd name="adj1" fmla="val -37354"/>
                                  <a:gd name="adj2" fmla="val 62234"/>
                                </a:avLst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958906" w14:textId="77777777" w:rsidR="00530A5E" w:rsidRPr="004F5726" w:rsidRDefault="00530A5E" w:rsidP="00530A5E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  <w:r w:rsidRPr="004F5726">
                                    <w:rPr>
                                      <w:b/>
                                      <w:color w:val="FFFFFF" w:themeColor="background1"/>
                                      <w:sz w:val="52"/>
                                      <w:szCs w:val="40"/>
                                      <w:lang w:val="en-US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5C176F" id="_x0000_s1034" type="#_x0000_t63" style="position:absolute;left:0;text-align:left;margin-left:97.05pt;margin-top:74.1pt;width:27.5pt;height:2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" adj="2732,24243" fillcolor="red" strokecolor="#1f3763 [1604]" strokeweight="1pt">
                      <v:textbox inset="0,0,0,0">
                        <w:txbxContent>
                          <w:p w14:paraId="71958906" w14:textId="77777777" w:rsidR="00530A5E" w:rsidRPr="004F5726" w:rsidRDefault="00530A5E" w:rsidP="00530A5E">
                            <w:pPr>
                              <w:spacing w:before="100" w:beforeAutospacing="1" w:line="168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</w:pPr>
                            <w:r w:rsidRPr="004F5726">
                              <w:rPr>
                                <w:b/>
                                <w:color w:val="FFFFFF" w:themeColor="background1"/>
                                <w:sz w:val="52"/>
                                <w:szCs w:val="40"/>
                                <w:lang w:val="en-US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eastAsia="DengXian"/>
                <w:sz w:val="22"/>
                <w:szCs w:val="22"/>
              </w:rPr>
              <w:t>Обрыв цепи, неверный/ неисправный/ отсутствующий компонент</w:t>
            </w:r>
          </w:p>
        </w:tc>
        <w:tc>
          <w:tcPr>
            <w:tcW w:w="1463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53A25EAA" w14:textId="77777777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4DD3D673" wp14:editId="52D6E0A7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85725</wp:posOffset>
                      </wp:positionV>
                      <wp:extent cx="45085" cy="391795"/>
                      <wp:effectExtent l="304800" t="95250" r="88265" b="84455"/>
                      <wp:wrapNone/>
                      <wp:docPr id="15" name="Соединитель: изогнуты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085" cy="391795"/>
                              </a:xfrm>
                              <a:prstGeom prst="curvedConnector3">
                                <a:avLst>
                                  <a:gd name="adj1" fmla="val -522984"/>
                                </a:avLst>
                              </a:prstGeom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 type="oval"/>
                                <a:tailEnd type="oval"/>
                              </a:ln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F2ADFA" id="_x0000_t38" coordsize="21600,21600" o:spt="38" o:oned="t" path="m,c@0,0@1,5400@1,10800@1,16200@2,21600,21600,21600e" filled="f">
                      <v:formulas>
                        <v:f eqn="mid #0 0"/>
                        <v:f eqn="val #0"/>
                        <v:f eqn="mid #0 2160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: изогнутый 6" o:spid="_x0000_s1026" type="#_x0000_t38" style="position:absolute;margin-left:32.05pt;margin-top:6.75pt;width:3.55pt;height:30.8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" adj="-112965" strokecolor="red" strokeweight="2pt">
                      <v:stroke startarrow="oval" endarrow="oval" joinstyle="miter"/>
                    </v:shape>
                  </w:pict>
                </mc:Fallback>
              </mc:AlternateContent>
            </w:r>
          </w:p>
        </w:tc>
        <w:tc>
          <w:tcPr>
            <w:tcW w:w="1722" w:type="dxa"/>
            <w:gridSpan w:val="2"/>
            <w:vMerge w:val="restart"/>
            <w:tcBorders>
              <w:top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7167DF2" w14:textId="4294ED59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rFonts w:eastAsia="DengXian"/>
                <w:sz w:val="24"/>
                <w:szCs w:val="24"/>
              </w:rPr>
              <w:t>Короткое замыкание</w:t>
            </w:r>
          </w:p>
        </w:tc>
        <w:tc>
          <w:tcPr>
            <w:tcW w:w="1255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54EA6CC1" w14:textId="77777777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893760" behindDoc="0" locked="0" layoutInCell="1" allowOverlap="1" wp14:anchorId="18754F92" wp14:editId="677A52E7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-17780</wp:posOffset>
                  </wp:positionV>
                  <wp:extent cx="808990" cy="635000"/>
                  <wp:effectExtent l="0" t="0" r="0" b="0"/>
                  <wp:wrapNone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Рисунок 43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10000" b="90000" l="10000" r="90000">
                                        <a14:foregroundMark x1="79762" y1="26136" x2="79762" y2="26136"/>
                                        <a14:foregroundMark x1="74405" y1="13636" x2="74405" y2="13636"/>
                                        <a14:foregroundMark x1="74107" y1="14394" x2="74107" y2="14394"/>
                                        <a14:backgroundMark x1="75000" y1="12879" x2="75000" y2="12879"/>
                                        <a14:backgroundMark x1="74405" y1="12500" x2="74405" y2="12500"/>
                                        <a14:backgroundMark x1="73810" y1="14394" x2="73810" y2="14394"/>
                                        <a14:backgroundMark x1="74702" y1="13258" x2="74702" y2="13258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80899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30" w:type="dxa"/>
            <w:vMerge w:val="restart"/>
            <w:tcBorders>
              <w:top w:val="single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5AF8A9" w14:textId="6662553C" w:rsidR="00530A5E" w:rsidRPr="00CF6308" w:rsidRDefault="00530A5E" w:rsidP="006C7149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F6308">
              <w:rPr>
                <w:rFonts w:eastAsia="DengXian"/>
                <w:sz w:val="24"/>
                <w:szCs w:val="24"/>
              </w:rPr>
              <w:t>Перевернутый компонент, неверная полярность</w:t>
            </w:r>
          </w:p>
        </w:tc>
        <w:tc>
          <w:tcPr>
            <w:tcW w:w="1592" w:type="dxa"/>
            <w:vMerge w:val="restart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4F58" w14:textId="77777777" w:rsidR="00530A5E" w:rsidRPr="00CF6308" w:rsidRDefault="00530A5E" w:rsidP="006C7149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  <w:lang w:val="en-US"/>
                <w14:textOutline w14:w="317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 w:rsidRPr="00CF630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895808" behindDoc="0" locked="0" layoutInCell="1" allowOverlap="1" wp14:anchorId="5ACB50F7" wp14:editId="44EE06E5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-17145</wp:posOffset>
                  </wp:positionV>
                  <wp:extent cx="755650" cy="647700"/>
                  <wp:effectExtent l="0" t="0" r="0" b="3175"/>
                  <wp:wrapNone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/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ackgroundRemoval t="8333" b="92949" l="6044" r="93956">
                                        <a14:foregroundMark x1="8791" y1="85256" x2="8791" y2="85256"/>
                                        <a14:foregroundMark x1="50000" y1="38462" x2="50000" y2="38462"/>
                                        <a14:foregroundMark x1="6044" y1="92949" x2="6044" y2="92949"/>
                                        <a14:foregroundMark x1="93956" y1="92949" x2="93956" y2="92949"/>
                                        <a14:foregroundMark x1="51648" y1="78205" x2="51648" y2="78205"/>
                                        <a14:foregroundMark x1="50000" y1="7692" x2="50000" y2="7692"/>
                                        <a14:backgroundMark x1="15934" y1="27564" x2="15934" y2="27564"/>
                                        <a14:backgroundMark x1="26923" y1="14744" x2="7143" y2="42949"/>
                                        <a14:backgroundMark x1="34066" y1="8333" x2="8791" y2="39103"/>
                                        <a14:backgroundMark x1="9890" y1="55128" x2="9890" y2="55128"/>
                                        <a14:backgroundMark x1="37912" y1="61538" x2="37912" y2="61538"/>
                                        <a14:backgroundMark x1="33516" y1="73077" x2="33516" y2="7307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93" w:type="dxa"/>
            <w:vMerge w:val="restart"/>
            <w:tcBorders>
              <w:top w:val="single" w:sz="24" w:space="0" w:color="auto"/>
              <w:left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5CAAEF02" w14:textId="77777777" w:rsidR="00530A5E" w:rsidRPr="00CF6308" w:rsidRDefault="00530A5E" w:rsidP="006C7149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rFonts w:eastAsia="DengXian"/>
                <w:sz w:val="22"/>
                <w:szCs w:val="22"/>
              </w:rPr>
              <w:t>Неверный номинал</w:t>
            </w:r>
            <w:r w:rsidRPr="00CF6308">
              <w:rPr>
                <w:rFonts w:eastAsia="DengXian"/>
                <w:sz w:val="22"/>
                <w:szCs w:val="22"/>
                <w:lang w:val="en-US"/>
              </w:rPr>
              <w:t>/</w:t>
            </w:r>
            <w:r w:rsidRPr="00CF6308">
              <w:rPr>
                <w:rFonts w:eastAsia="DengXian"/>
                <w:sz w:val="22"/>
                <w:szCs w:val="22"/>
              </w:rPr>
              <w:t xml:space="preserve"> цепь</w:t>
            </w: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24A00C4D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F6308">
              <w:rPr>
                <w:rFonts w:ascii="Arial" w:hAnsi="Arial" w:cs="Arial"/>
                <w:bCs/>
                <w:sz w:val="24"/>
                <w:szCs w:val="24"/>
              </w:rPr>
              <w:t>Осциллограмма ПОСЛЕ устранения неисправности</w:t>
            </w:r>
          </w:p>
        </w:tc>
      </w:tr>
      <w:tr w:rsidR="00530A5E" w:rsidRPr="00CF6308" w14:paraId="5542C16E" w14:textId="77777777" w:rsidTr="006C7149">
        <w:trPr>
          <w:trHeight w:val="618"/>
        </w:trPr>
        <w:tc>
          <w:tcPr>
            <w:tcW w:w="1388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6BA1F563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4FB620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700AB779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gridSpan w:val="2"/>
            <w:vMerge/>
            <w:tcBorders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62D9298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7D5DB1F3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bottom w:val="single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80A43A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7828FCBD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774DD4A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 w:val="restart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395A38D3" w14:textId="77777777" w:rsidR="00530A5E" w:rsidRPr="00CF6308" w:rsidRDefault="00530A5E" w:rsidP="00D03704">
            <w:pPr>
              <w:pStyle w:val="a8"/>
              <w:jc w:val="center"/>
              <w:rPr>
                <w:sz w:val="24"/>
                <w:szCs w:val="24"/>
              </w:rPr>
            </w:pPr>
            <w:r w:rsidRPr="00CF63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7A8B5FFF" wp14:editId="4FEEAD8D">
                      <wp:simplePos x="0" y="0"/>
                      <wp:positionH relativeFrom="column">
                        <wp:posOffset>-5508625</wp:posOffset>
                      </wp:positionH>
                      <wp:positionV relativeFrom="paragraph">
                        <wp:posOffset>-1403350</wp:posOffset>
                      </wp:positionV>
                      <wp:extent cx="349250" cy="317500"/>
                      <wp:effectExtent l="0" t="0" r="12700" b="82550"/>
                      <wp:wrapNone/>
                      <wp:docPr id="19" name="Облачко с текстом: овальное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250" cy="317500"/>
                              </a:xfrm>
                              <a:prstGeom prst="wedgeEllipseCallout">
                                <a:avLst>
                                  <a:gd name="adj1" fmla="val -37354"/>
                                  <a:gd name="adj2" fmla="val 62234"/>
                                </a:avLst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B6A8FD" w14:textId="77777777" w:rsidR="00530A5E" w:rsidRPr="004F5726" w:rsidRDefault="00530A5E" w:rsidP="00530A5E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52"/>
                                      <w:szCs w:val="40"/>
                                      <w:lang w:val="en-US"/>
                                    </w:rPr>
                                    <w:t>—</w:t>
                                  </w:r>
                                </w:p>
                                <w:p w14:paraId="4A7DA47D" w14:textId="77777777" w:rsidR="00530A5E" w:rsidRPr="004F5726" w:rsidRDefault="00530A5E" w:rsidP="00530A5E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8B5FFF" id="_x0000_s1035" type="#_x0000_t63" style="position:absolute;left:0;text-align:left;margin-left:-433.75pt;margin-top:-110.5pt;width:27.5pt;height:2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" adj="2732,24243" fillcolor="black [3213]" strokecolor="#1f3763 [1604]" strokeweight="1pt">
                      <v:textbox inset="0,0,0,0">
                        <w:txbxContent>
                          <w:p w14:paraId="10B6A8FD" w14:textId="77777777" w:rsidR="00530A5E" w:rsidRPr="004F5726" w:rsidRDefault="00530A5E" w:rsidP="00530A5E">
                            <w:pPr>
                              <w:spacing w:before="100" w:beforeAutospacing="1" w:line="168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52"/>
                                <w:szCs w:val="40"/>
                                <w:lang w:val="en-US"/>
                              </w:rPr>
                              <w:t>—</w:t>
                            </w:r>
                          </w:p>
                          <w:p w14:paraId="4A7DA47D" w14:textId="77777777" w:rsidR="00530A5E" w:rsidRPr="004F5726" w:rsidRDefault="00530A5E" w:rsidP="00530A5E">
                            <w:pPr>
                              <w:spacing w:before="100" w:beforeAutospacing="1" w:line="168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30A5E" w:rsidRPr="00CF6308" w14:paraId="4CD46CE3" w14:textId="77777777" w:rsidTr="006C7149">
        <w:trPr>
          <w:trHeight w:val="2574"/>
        </w:trPr>
        <w:tc>
          <w:tcPr>
            <w:tcW w:w="12740" w:type="dxa"/>
            <w:gridSpan w:val="9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tbl>
            <w:tblPr>
              <w:tblStyle w:val="a7"/>
              <w:tblpPr w:leftFromText="180" w:rightFromText="180" w:horzAnchor="margin" w:tblpY="66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42"/>
              <w:gridCol w:w="1842"/>
              <w:gridCol w:w="1842"/>
              <w:gridCol w:w="1842"/>
              <w:gridCol w:w="1842"/>
              <w:gridCol w:w="1842"/>
            </w:tblGrid>
            <w:tr w:rsidR="00530A5E" w:rsidRPr="00CF6308" w14:paraId="74736432" w14:textId="77777777" w:rsidTr="006C7149">
              <w:tc>
                <w:tcPr>
                  <w:tcW w:w="1842" w:type="dxa"/>
                  <w:shd w:val="clear" w:color="auto" w:fill="D9D9D9" w:themeFill="background1" w:themeFillShade="D9"/>
                </w:tcPr>
                <w:p w14:paraId="7D037D70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09F021C9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ДО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5C4CC54E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ПОСЛЕ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083A1E67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38ACF976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ДО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5EEAE581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ПОСЛЕ</w:t>
                  </w:r>
                </w:p>
              </w:tc>
            </w:tr>
            <w:tr w:rsidR="00530A5E" w:rsidRPr="00CF6308" w14:paraId="5868A05F" w14:textId="77777777" w:rsidTr="006C7149">
              <w:tc>
                <w:tcPr>
                  <w:tcW w:w="1842" w:type="dxa"/>
                </w:tcPr>
                <w:p w14:paraId="09D7C64E" w14:textId="5BE6AB9D" w:rsidR="00530A5E" w:rsidRPr="00CF6308" w:rsidRDefault="00C01D6C" w:rsidP="006C7149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5806343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0A5E"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530A5E"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 w:rsidR="00723E03">
                    <w:rPr>
                      <w:sz w:val="28"/>
                      <w:szCs w:val="28"/>
                      <w:lang w:eastAsia="ja-JP"/>
                    </w:rPr>
                    <w:t>, В</w:t>
                  </w:r>
                  <w:r w:rsidR="00530A5E" w:rsidRPr="00CF6308">
                    <w:rPr>
                      <w:sz w:val="28"/>
                      <w:szCs w:val="28"/>
                      <w:lang w:eastAsia="ja-JP"/>
                    </w:rPr>
                    <w:t>=</w:t>
                  </w:r>
                </w:p>
              </w:tc>
              <w:tc>
                <w:tcPr>
                  <w:tcW w:w="1842" w:type="dxa"/>
                </w:tcPr>
                <w:p w14:paraId="35DF66CB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56774606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38C62A93" w14:textId="14C5B8D8" w:rsidR="00530A5E" w:rsidRPr="00D03704" w:rsidRDefault="00C01D6C" w:rsidP="006C7149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7733869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0A5E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723E03">
                    <w:rPr>
                      <w:sz w:val="28"/>
                      <w:szCs w:val="28"/>
                      <w:lang w:val="en-US" w:eastAsia="ja-JP"/>
                    </w:rPr>
                    <w:t xml:space="preserve">I, </w:t>
                  </w:r>
                  <w:r w:rsidR="00530A5E"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  <w:r w:rsidR="00530A5E" w:rsidRPr="00D03704">
                    <w:rPr>
                      <w:sz w:val="28"/>
                      <w:szCs w:val="28"/>
                      <w:lang w:eastAsia="ja-JP"/>
                    </w:rPr>
                    <w:t>=</w:t>
                  </w:r>
                </w:p>
              </w:tc>
              <w:tc>
                <w:tcPr>
                  <w:tcW w:w="1842" w:type="dxa"/>
                </w:tcPr>
                <w:p w14:paraId="255C0D70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577C58D4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530A5E" w:rsidRPr="00CF6308" w14:paraId="36B0C909" w14:textId="77777777" w:rsidTr="006C7149">
              <w:tc>
                <w:tcPr>
                  <w:tcW w:w="1842" w:type="dxa"/>
                </w:tcPr>
                <w:p w14:paraId="40DD30CE" w14:textId="392D264E" w:rsidR="00530A5E" w:rsidRPr="00CF6308" w:rsidRDefault="00C01D6C" w:rsidP="006C7149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20056255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0A5E"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530A5E"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 w:rsidR="00723E03">
                    <w:rPr>
                      <w:sz w:val="28"/>
                      <w:szCs w:val="28"/>
                      <w:lang w:eastAsia="ja-JP"/>
                    </w:rPr>
                    <w:t>, В</w:t>
                  </w:r>
                  <w:r w:rsidR="00530A5E" w:rsidRPr="00CF6308">
                    <w:rPr>
                      <w:sz w:val="28"/>
                      <w:szCs w:val="28"/>
                      <w:lang w:eastAsia="ja-JP"/>
                    </w:rPr>
                    <w:t>~</w:t>
                  </w:r>
                </w:p>
              </w:tc>
              <w:tc>
                <w:tcPr>
                  <w:tcW w:w="1842" w:type="dxa"/>
                </w:tcPr>
                <w:p w14:paraId="00A635F1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03700FA2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7D146C5A" w14:textId="289B6B4C" w:rsidR="00530A5E" w:rsidRPr="00D03704" w:rsidRDefault="00C01D6C" w:rsidP="006C7149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76765818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0A5E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723E03">
                    <w:rPr>
                      <w:sz w:val="28"/>
                      <w:szCs w:val="28"/>
                      <w:lang w:val="en-US" w:eastAsia="ja-JP"/>
                    </w:rPr>
                    <w:t xml:space="preserve">I, </w:t>
                  </w:r>
                  <w:r w:rsidR="00530A5E"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  <w:r w:rsidR="00530A5E" w:rsidRPr="00D03704">
                    <w:rPr>
                      <w:sz w:val="28"/>
                      <w:szCs w:val="28"/>
                      <w:lang w:eastAsia="ja-JP"/>
                    </w:rPr>
                    <w:t>~</w:t>
                  </w:r>
                </w:p>
              </w:tc>
              <w:tc>
                <w:tcPr>
                  <w:tcW w:w="1842" w:type="dxa"/>
                </w:tcPr>
                <w:p w14:paraId="138DAE5E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3D671581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371D2993" w14:textId="77777777" w:rsidR="00530A5E" w:rsidRPr="00CF6308" w:rsidRDefault="00C01D6C" w:rsidP="006C7149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17871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5E"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="00530A5E" w:rsidRPr="00CF6308">
              <w:rPr>
                <w:rFonts w:eastAsia="DengXian"/>
                <w:b/>
                <w:bCs/>
                <w:sz w:val="32"/>
                <w:szCs w:val="32"/>
              </w:rPr>
              <w:t xml:space="preserve">Мультиметр / </w:t>
            </w:r>
            <w:r w:rsidR="00530A5E" w:rsidRPr="00CF6308">
              <w:rPr>
                <w:rFonts w:eastAsia="DengXian"/>
                <w:b/>
                <w:bCs/>
                <w:sz w:val="32"/>
                <w:szCs w:val="32"/>
                <w:lang w:val="en-US"/>
              </w:rPr>
              <w:t>RLC</w:t>
            </w:r>
          </w:p>
          <w:p w14:paraId="74D0B4EE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05BA0813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0A5E" w:rsidRPr="00CF6308" w14:paraId="75C0F6A6" w14:textId="77777777" w:rsidTr="006C7149">
        <w:trPr>
          <w:trHeight w:val="374"/>
        </w:trPr>
        <w:tc>
          <w:tcPr>
            <w:tcW w:w="6349" w:type="dxa"/>
            <w:gridSpan w:val="4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</w:tcPr>
          <w:p w14:paraId="0C620BD9" w14:textId="77777777" w:rsidR="00530A5E" w:rsidRPr="00CF6308" w:rsidRDefault="00C01D6C" w:rsidP="006C7149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-56092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5E"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="00530A5E" w:rsidRPr="00CF6308">
              <w:rPr>
                <w:rFonts w:eastAsia="DengXian"/>
                <w:b/>
                <w:bCs/>
                <w:sz w:val="32"/>
                <w:szCs w:val="32"/>
              </w:rPr>
              <w:t>Блок питания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528"/>
              <w:gridCol w:w="1529"/>
              <w:gridCol w:w="1529"/>
            </w:tblGrid>
            <w:tr w:rsidR="00530A5E" w:rsidRPr="00CF6308" w14:paraId="796E0624" w14:textId="77777777" w:rsidTr="006C7149">
              <w:tc>
                <w:tcPr>
                  <w:tcW w:w="995" w:type="dxa"/>
                  <w:shd w:val="clear" w:color="auto" w:fill="D9D9D9" w:themeFill="background1" w:themeFillShade="D9"/>
                </w:tcPr>
                <w:p w14:paraId="286D2CF8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shd w:val="clear" w:color="auto" w:fill="D9D9D9" w:themeFill="background1" w:themeFillShade="D9"/>
                </w:tcPr>
                <w:p w14:paraId="7F62F537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4"/>
                      <w:szCs w:val="24"/>
                    </w:rPr>
                  </w:pPr>
                  <w:r w:rsidRPr="00CF6308">
                    <w:rPr>
                      <w:sz w:val="24"/>
                      <w:szCs w:val="24"/>
                    </w:rPr>
                    <w:t>Ограничения</w:t>
                  </w:r>
                </w:p>
              </w:tc>
              <w:tc>
                <w:tcPr>
                  <w:tcW w:w="1529" w:type="dxa"/>
                  <w:shd w:val="clear" w:color="auto" w:fill="D9D9D9" w:themeFill="background1" w:themeFillShade="D9"/>
                </w:tcPr>
                <w:p w14:paraId="126637FE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Значение ДО</w:t>
                  </w:r>
                </w:p>
              </w:tc>
              <w:tc>
                <w:tcPr>
                  <w:tcW w:w="1529" w:type="dxa"/>
                  <w:shd w:val="clear" w:color="auto" w:fill="D9D9D9" w:themeFill="background1" w:themeFillShade="D9"/>
                </w:tcPr>
                <w:p w14:paraId="767ECC3C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Значение ПОСЛЕ</w:t>
                  </w:r>
                </w:p>
              </w:tc>
            </w:tr>
            <w:tr w:rsidR="00530A5E" w:rsidRPr="00CF6308" w14:paraId="6E14C3BC" w14:textId="77777777" w:rsidTr="006C7149">
              <w:tc>
                <w:tcPr>
                  <w:tcW w:w="995" w:type="dxa"/>
                </w:tcPr>
                <w:p w14:paraId="0CEE8619" w14:textId="602CD2E1" w:rsidR="00530A5E" w:rsidRPr="00723E03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V</w:t>
                  </w:r>
                  <w:r w:rsidR="00723E03">
                    <w:rPr>
                      <w:rFonts w:eastAsia="DengXian"/>
                      <w:bCs/>
                      <w:sz w:val="28"/>
                      <w:szCs w:val="28"/>
                    </w:rPr>
                    <w:t>, В</w:t>
                  </w:r>
                </w:p>
              </w:tc>
              <w:tc>
                <w:tcPr>
                  <w:tcW w:w="1528" w:type="dxa"/>
                </w:tcPr>
                <w:p w14:paraId="359B19AA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1A346B86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680DA235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530A5E" w:rsidRPr="00CF6308" w14:paraId="6CB3A128" w14:textId="77777777" w:rsidTr="006C7149">
              <w:tc>
                <w:tcPr>
                  <w:tcW w:w="995" w:type="dxa"/>
                </w:tcPr>
                <w:p w14:paraId="2DA6067F" w14:textId="4A47C60B" w:rsidR="00530A5E" w:rsidRPr="00D03704" w:rsidRDefault="00723E03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 xml:space="preserve">I, </w:t>
                  </w:r>
                  <w:r w:rsidR="00530A5E"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528" w:type="dxa"/>
                </w:tcPr>
                <w:p w14:paraId="55541213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154637E0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529" w:type="dxa"/>
                </w:tcPr>
                <w:p w14:paraId="41DA3F1A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423A7E22" w14:textId="77777777" w:rsidR="00530A5E" w:rsidRPr="00CF6308" w:rsidRDefault="00530A5E" w:rsidP="006C7149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639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905A8E7" w14:textId="77777777" w:rsidR="00530A5E" w:rsidRPr="00CF6308" w:rsidRDefault="00530A5E" w:rsidP="006C7149">
            <w:pPr>
              <w:pStyle w:val="a8"/>
              <w:jc w:val="center"/>
              <w:rPr>
                <w:sz w:val="28"/>
                <w:szCs w:val="28"/>
              </w:rPr>
            </w:pPr>
            <w:r w:rsidRPr="00CF6308">
              <w:rPr>
                <w:b/>
                <w:bCs/>
                <w:sz w:val="24"/>
                <w:szCs w:val="24"/>
              </w:rPr>
              <w:t>Комментарий</w:t>
            </w:r>
            <w:r w:rsidRPr="00CF6308"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492D9BDB" w14:textId="77777777" w:rsidR="00530A5E" w:rsidRPr="00CF6308" w:rsidRDefault="00530A5E" w:rsidP="006C7149">
            <w:pPr>
              <w:pStyle w:val="a8"/>
              <w:rPr>
                <w:sz w:val="24"/>
                <w:szCs w:val="24"/>
              </w:rPr>
            </w:pPr>
          </w:p>
        </w:tc>
      </w:tr>
      <w:tr w:rsidR="00530A5E" w:rsidRPr="00CF6308" w14:paraId="2BF5B586" w14:textId="77777777" w:rsidTr="006C7149">
        <w:trPr>
          <w:trHeight w:val="2720"/>
        </w:trPr>
        <w:tc>
          <w:tcPr>
            <w:tcW w:w="6349" w:type="dxa"/>
            <w:gridSpan w:val="4"/>
            <w:vMerge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06C33332" w14:textId="77777777" w:rsidR="00530A5E" w:rsidRPr="00CF6308" w:rsidRDefault="00530A5E" w:rsidP="006C7149">
            <w:pPr>
              <w:pStyle w:val="a8"/>
              <w:spacing w:before="240" w:line="300" w:lineRule="auto"/>
              <w:rPr>
                <w:sz w:val="40"/>
                <w:szCs w:val="40"/>
                <w:lang w:eastAsia="ja-JP"/>
              </w:rPr>
            </w:pPr>
          </w:p>
        </w:tc>
        <w:tc>
          <w:tcPr>
            <w:tcW w:w="6391" w:type="dxa"/>
            <w:gridSpan w:val="5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098FC66E" w14:textId="77777777" w:rsidR="00530A5E" w:rsidRPr="00CF6308" w:rsidRDefault="00530A5E" w:rsidP="006C7149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BBC2574" w14:textId="77777777" w:rsidR="00530A5E" w:rsidRPr="00CF6308" w:rsidRDefault="00530A5E" w:rsidP="006C7149">
            <w:pPr>
              <w:pStyle w:val="a8"/>
              <w:rPr>
                <w:sz w:val="24"/>
                <w:szCs w:val="24"/>
              </w:rPr>
            </w:pPr>
          </w:p>
        </w:tc>
      </w:tr>
      <w:tr w:rsidR="00530A5E" w:rsidRPr="00CF6308" w14:paraId="53CECB46" w14:textId="77777777" w:rsidTr="006C7149">
        <w:trPr>
          <w:trHeight w:val="567"/>
        </w:trPr>
        <w:tc>
          <w:tcPr>
            <w:tcW w:w="12740" w:type="dxa"/>
            <w:gridSpan w:val="9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5F42DCB7" w14:textId="7ABB23B6" w:rsidR="00530A5E" w:rsidRPr="00CF6308" w:rsidRDefault="00530A5E" w:rsidP="006C7149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  <w:r w:rsidRPr="00CF6308">
              <w:rPr>
                <w:rFonts w:ascii="Arial" w:hAnsi="Arial" w:cs="Arial"/>
                <w:b/>
                <w:sz w:val="48"/>
                <w:szCs w:val="48"/>
              </w:rPr>
              <w:lastRenderedPageBreak/>
              <w:t>Неисправность №</w:t>
            </w:r>
            <w:r>
              <w:rPr>
                <w:rFonts w:ascii="Arial" w:hAnsi="Arial" w:cs="Arial"/>
                <w:b/>
                <w:sz w:val="48"/>
                <w:szCs w:val="48"/>
              </w:rPr>
              <w:t>3</w:t>
            </w:r>
          </w:p>
        </w:tc>
        <w:tc>
          <w:tcPr>
            <w:tcW w:w="1044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31A37CB" w14:textId="77777777" w:rsidR="00530A5E" w:rsidRPr="00CF6308" w:rsidRDefault="00C01D6C" w:rsidP="006C7149">
            <w:pPr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lang w:eastAsia="ja-JP"/>
                </w:rPr>
                <w:id w:val="621353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5E" w:rsidRPr="00CF6308">
                  <w:rPr>
                    <w:rFonts w:ascii="Segoe UI Symbol" w:eastAsia="MS Gothic" w:hAnsi="Segoe UI Symbol" w:cs="Segoe UI Symbol"/>
                    <w:sz w:val="32"/>
                    <w:szCs w:val="32"/>
                    <w:lang w:eastAsia="ja-JP"/>
                  </w:rPr>
                  <w:t>☐</w:t>
                </w:r>
              </w:sdtContent>
            </w:sdt>
            <w:r w:rsidR="00530A5E" w:rsidRPr="00CF6308">
              <w:rPr>
                <w:rFonts w:ascii="Arial" w:hAnsi="Arial" w:cs="Arial"/>
                <w:b/>
                <w:bCs/>
                <w:sz w:val="32"/>
                <w:szCs w:val="32"/>
                <w:lang w:eastAsia="ja-JP"/>
              </w:rPr>
              <w:t>Осциллограф</w:t>
            </w:r>
          </w:p>
          <w:p w14:paraId="3FDB1C05" w14:textId="77777777" w:rsidR="00530A5E" w:rsidRPr="00CF6308" w:rsidRDefault="00530A5E" w:rsidP="006C7149">
            <w:pPr>
              <w:spacing w:before="120"/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507A56BF" wp14:editId="005EB5F5">
                      <wp:simplePos x="0" y="0"/>
                      <wp:positionH relativeFrom="column">
                        <wp:posOffset>4751705</wp:posOffset>
                      </wp:positionH>
                      <wp:positionV relativeFrom="paragraph">
                        <wp:posOffset>-53340</wp:posOffset>
                      </wp:positionV>
                      <wp:extent cx="434975" cy="293370"/>
                      <wp:effectExtent l="57150" t="19050" r="41275" b="104775"/>
                      <wp:wrapNone/>
                      <wp:docPr id="58" name="Облачко с текстом: овально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975" cy="29337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4E0CDC2" w14:textId="77777777" w:rsidR="00530A5E" w:rsidRPr="005D5D2A" w:rsidRDefault="00530A5E" w:rsidP="00530A5E">
                                  <w:pPr>
                                    <w:jc w:val="both"/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  <w:t>GND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A56BF" id="_x0000_s1036" type="#_x0000_t63" style="position:absolute;left:0;text-align:left;margin-left:374.15pt;margin-top:-4.2pt;width:34.25pt;height:23.1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" adj="-1409,23040" fillcolor="black [3213]" strokecolor="#1f3763 [1604]" strokeweight="1pt">
                      <v:textbox inset="0,0,0,0">
                        <w:txbxContent>
                          <w:p w14:paraId="04E0CDC2" w14:textId="77777777" w:rsidR="00530A5E" w:rsidRPr="005D5D2A" w:rsidRDefault="00530A5E" w:rsidP="00530A5E">
                            <w:pPr>
                              <w:jc w:val="both"/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</w:pPr>
                            <w:r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  <w:t>GND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4C771FF1" wp14:editId="11113347">
                      <wp:simplePos x="0" y="0"/>
                      <wp:positionH relativeFrom="column">
                        <wp:posOffset>2576195</wp:posOffset>
                      </wp:positionH>
                      <wp:positionV relativeFrom="paragraph">
                        <wp:posOffset>-214630</wp:posOffset>
                      </wp:positionV>
                      <wp:extent cx="360680" cy="234950"/>
                      <wp:effectExtent l="57150" t="0" r="1270" b="50800"/>
                      <wp:wrapNone/>
                      <wp:docPr id="59" name="Облачко с текстом: овально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680" cy="23495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rgbClr val="E61AE6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423BCE" w14:textId="77777777" w:rsidR="00530A5E" w:rsidRPr="005D1DB0" w:rsidRDefault="00530A5E" w:rsidP="00530A5E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</w:t>
                                  </w:r>
                                  <w:r>
                                    <w:rPr>
                                      <w:color w:val="000000" w:themeColor="text1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771FF1" id="_x0000_s1037" type="#_x0000_t63" style="position:absolute;left:0;text-align:left;margin-left:202.85pt;margin-top:-16.9pt;width:28.4pt;height:18.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" adj="-1409,23040" fillcolor="#e61ae6" strokecolor="#1f3763 [1604]" strokeweight="1pt">
                      <v:textbox inset="0,0,0,0">
                        <w:txbxContent>
                          <w:p w14:paraId="3F423BCE" w14:textId="77777777" w:rsidR="00530A5E" w:rsidRPr="005D1DB0" w:rsidRDefault="00530A5E" w:rsidP="00530A5E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sz w:val="32"/>
                <w:szCs w:val="32"/>
                <w:lang w:eastAsia="ja-JP"/>
              </w:rPr>
              <w:t xml:space="preserve">(ЕСЛИ НЕ GND - установите указатель </w:t>
            </w:r>
            <w:r w:rsidRPr="00CF6308">
              <w:rPr>
                <w:rFonts w:ascii="Arial" w:hAnsi="Arial" w:cs="Arial"/>
                <w:sz w:val="32"/>
                <w:szCs w:val="32"/>
                <w:lang w:val="en-US" w:eastAsia="ja-JP"/>
              </w:rPr>
              <w:t>GND</w:t>
            </w:r>
            <w:r w:rsidRPr="00CF6308">
              <w:rPr>
                <w:rFonts w:ascii="Arial" w:hAnsi="Arial" w:cs="Arial"/>
                <w:sz w:val="32"/>
                <w:szCs w:val="32"/>
                <w:lang w:eastAsia="ja-JP"/>
              </w:rPr>
              <w:t>)</w:t>
            </w:r>
          </w:p>
        </w:tc>
      </w:tr>
      <w:tr w:rsidR="00530A5E" w:rsidRPr="00CF6308" w14:paraId="4475D717" w14:textId="77777777" w:rsidTr="006C7149">
        <w:trPr>
          <w:trHeight w:val="567"/>
        </w:trPr>
        <w:tc>
          <w:tcPr>
            <w:tcW w:w="12740" w:type="dxa"/>
            <w:gridSpan w:val="9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3F592601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6308">
              <w:rPr>
                <w:rFonts w:ascii="Arial" w:hAnsi="Arial" w:cs="Arial"/>
                <w:b/>
                <w:bCs/>
                <w:sz w:val="24"/>
                <w:szCs w:val="24"/>
              </w:rPr>
              <w:t>Описание неисправности</w:t>
            </w:r>
            <w:r w:rsidRPr="00CF630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5A13CB94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5BE8DAAC" wp14:editId="0F19D4F3">
                      <wp:simplePos x="0" y="0"/>
                      <wp:positionH relativeFrom="column">
                        <wp:posOffset>2099310</wp:posOffset>
                      </wp:positionH>
                      <wp:positionV relativeFrom="paragraph">
                        <wp:posOffset>-645160</wp:posOffset>
                      </wp:positionV>
                      <wp:extent cx="352425" cy="234950"/>
                      <wp:effectExtent l="57150" t="0" r="9525" b="107950"/>
                      <wp:wrapNone/>
                      <wp:docPr id="60" name="Облачко с текстом: овально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34950"/>
                              </a:xfrm>
                              <a:prstGeom prst="wedgeEllipseCallout">
                                <a:avLst>
                                  <a:gd name="adj1" fmla="val -57214"/>
                                  <a:gd name="adj2" fmla="val 79297"/>
                                </a:avLst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FD2DBE" w14:textId="77777777" w:rsidR="00530A5E" w:rsidRPr="005D1DB0" w:rsidRDefault="00530A5E" w:rsidP="00530A5E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E8DAAC" id="_x0000_s1038" type="#_x0000_t63" style="position:absolute;left:0;text-align:left;margin-left:165.3pt;margin-top:-50.8pt;width:27.75pt;height:18.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" adj="-1558,27928" fillcolor="yellow" strokecolor="#1f3763 [1604]" strokeweight="1pt">
                      <v:textbox inset="0,0,0,0">
                        <w:txbxContent>
                          <w:p w14:paraId="6AFD2DBE" w14:textId="77777777" w:rsidR="00530A5E" w:rsidRPr="005D1DB0" w:rsidRDefault="00530A5E" w:rsidP="00530A5E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bCs/>
                <w:sz w:val="24"/>
                <w:szCs w:val="24"/>
              </w:rPr>
              <w:t>Осциллограмма ДО устранения неисправности</w:t>
            </w:r>
          </w:p>
        </w:tc>
      </w:tr>
      <w:tr w:rsidR="00530A5E" w:rsidRPr="00CF6308" w14:paraId="7AF9214F" w14:textId="77777777" w:rsidTr="006C7149">
        <w:trPr>
          <w:trHeight w:val="6866"/>
        </w:trPr>
        <w:tc>
          <w:tcPr>
            <w:tcW w:w="12740" w:type="dxa"/>
            <w:gridSpan w:val="9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7C95D87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315EB86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308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530A5E" w:rsidRPr="00CF6308" w14:paraId="02DEAD80" w14:textId="77777777" w:rsidTr="006C7149">
        <w:trPr>
          <w:trHeight w:val="567"/>
        </w:trPr>
        <w:tc>
          <w:tcPr>
            <w:tcW w:w="1388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427FC54B" w14:textId="77777777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905024" behindDoc="0" locked="0" layoutInCell="1" allowOverlap="1" wp14:anchorId="6D0B274C" wp14:editId="5FEF7137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-46355</wp:posOffset>
                  </wp:positionV>
                  <wp:extent cx="900430" cy="787400"/>
                  <wp:effectExtent l="0" t="0" r="0" b="0"/>
                  <wp:wrapNone/>
                  <wp:docPr id="2064354432" name="Рисунок 2064354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5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>
                                        <a14:foregroundMark x1="18657" y1="23932" x2="18657" y2="23932"/>
                                        <a14:foregroundMark x1="18284" y1="23077" x2="18284" y2="23077"/>
                                        <a14:foregroundMark x1="63415" y1="10233" x2="63415" y2="10233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430" cy="78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97" w:type="dxa"/>
            <w:vMerge w:val="restart"/>
            <w:tcBorders>
              <w:top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3AC0A6E3" w14:textId="77777777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2"/>
                <w:szCs w:val="22"/>
              </w:rPr>
            </w:pPr>
            <w:r w:rsidRPr="00CF63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7FD72651" wp14:editId="7BE5DB5F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941070</wp:posOffset>
                      </wp:positionV>
                      <wp:extent cx="349250" cy="317500"/>
                      <wp:effectExtent l="0" t="0" r="12700" b="82550"/>
                      <wp:wrapNone/>
                      <wp:docPr id="61" name="Облачко с текстом: овально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250" cy="317500"/>
                              </a:xfrm>
                              <a:prstGeom prst="wedgeEllipseCallout">
                                <a:avLst>
                                  <a:gd name="adj1" fmla="val -37354"/>
                                  <a:gd name="adj2" fmla="val 62234"/>
                                </a:avLst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D0BF0C" w14:textId="77777777" w:rsidR="00530A5E" w:rsidRPr="004F5726" w:rsidRDefault="00530A5E" w:rsidP="00530A5E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  <w:r w:rsidRPr="004F5726">
                                    <w:rPr>
                                      <w:b/>
                                      <w:color w:val="FFFFFF" w:themeColor="background1"/>
                                      <w:sz w:val="52"/>
                                      <w:szCs w:val="40"/>
                                      <w:lang w:val="en-US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D72651" id="_x0000_s1039" type="#_x0000_t63" style="position:absolute;left:0;text-align:left;margin-left:97.05pt;margin-top:74.1pt;width:27.5pt;height:2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" adj="2732,24243" fillcolor="red" strokecolor="#1f3763 [1604]" strokeweight="1pt">
                      <v:textbox inset="0,0,0,0">
                        <w:txbxContent>
                          <w:p w14:paraId="0DD0BF0C" w14:textId="77777777" w:rsidR="00530A5E" w:rsidRPr="004F5726" w:rsidRDefault="00530A5E" w:rsidP="00530A5E">
                            <w:pPr>
                              <w:spacing w:before="100" w:beforeAutospacing="1" w:line="168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</w:pPr>
                            <w:r w:rsidRPr="004F5726">
                              <w:rPr>
                                <w:b/>
                                <w:color w:val="FFFFFF" w:themeColor="background1"/>
                                <w:sz w:val="52"/>
                                <w:szCs w:val="40"/>
                                <w:lang w:val="en-US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eastAsia="DengXian"/>
                <w:sz w:val="22"/>
                <w:szCs w:val="22"/>
              </w:rPr>
              <w:t>Обрыв цепи, неверный/ неисправный/ отсутствующий компонент</w:t>
            </w:r>
          </w:p>
        </w:tc>
        <w:tc>
          <w:tcPr>
            <w:tcW w:w="1463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0BCF27BD" w14:textId="77777777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3C1DC5B8" wp14:editId="5D370792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85725</wp:posOffset>
                      </wp:positionV>
                      <wp:extent cx="45085" cy="391795"/>
                      <wp:effectExtent l="304800" t="95250" r="88265" b="84455"/>
                      <wp:wrapNone/>
                      <wp:docPr id="62" name="Соединитель: изогнуты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085" cy="391795"/>
                              </a:xfrm>
                              <a:prstGeom prst="curvedConnector3">
                                <a:avLst>
                                  <a:gd name="adj1" fmla="val -522984"/>
                                </a:avLst>
                              </a:prstGeom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 type="oval"/>
                                <a:tailEnd type="oval"/>
                              </a:ln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1A66ED" id="Соединитель: изогнутый 6" o:spid="_x0000_s1026" type="#_x0000_t38" style="position:absolute;margin-left:32.05pt;margin-top:6.75pt;width:3.55pt;height:30.8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" adj="-112965" strokecolor="red" strokeweight="2pt">
                      <v:stroke startarrow="oval" endarrow="oval" joinstyle="miter"/>
                    </v:shape>
                  </w:pict>
                </mc:Fallback>
              </mc:AlternateContent>
            </w:r>
          </w:p>
        </w:tc>
        <w:tc>
          <w:tcPr>
            <w:tcW w:w="1722" w:type="dxa"/>
            <w:gridSpan w:val="2"/>
            <w:vMerge w:val="restart"/>
            <w:tcBorders>
              <w:top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253425E6" w14:textId="656CB9D5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rFonts w:eastAsia="DengXian"/>
                <w:sz w:val="24"/>
                <w:szCs w:val="24"/>
              </w:rPr>
              <w:t>Короткое замыкание</w:t>
            </w:r>
          </w:p>
        </w:tc>
        <w:tc>
          <w:tcPr>
            <w:tcW w:w="1255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5C9EB0C9" w14:textId="77777777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904000" behindDoc="0" locked="0" layoutInCell="1" allowOverlap="1" wp14:anchorId="232A632D" wp14:editId="2C2B87D8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-17780</wp:posOffset>
                  </wp:positionV>
                  <wp:extent cx="808990" cy="635000"/>
                  <wp:effectExtent l="0" t="0" r="0" b="0"/>
                  <wp:wrapNone/>
                  <wp:docPr id="2064354433" name="Рисунок 20643544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Рисунок 43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10000" b="90000" l="10000" r="90000">
                                        <a14:foregroundMark x1="79762" y1="26136" x2="79762" y2="26136"/>
                                        <a14:foregroundMark x1="74405" y1="13636" x2="74405" y2="13636"/>
                                        <a14:foregroundMark x1="74107" y1="14394" x2="74107" y2="14394"/>
                                        <a14:backgroundMark x1="75000" y1="12879" x2="75000" y2="12879"/>
                                        <a14:backgroundMark x1="74405" y1="12500" x2="74405" y2="12500"/>
                                        <a14:backgroundMark x1="73810" y1="14394" x2="73810" y2="14394"/>
                                        <a14:backgroundMark x1="74702" y1="13258" x2="74702" y2="13258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80899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30" w:type="dxa"/>
            <w:vMerge w:val="restart"/>
            <w:tcBorders>
              <w:top w:val="single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F0ECC1" w14:textId="172214D2" w:rsidR="00530A5E" w:rsidRPr="00CF6308" w:rsidRDefault="00530A5E" w:rsidP="006C7149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F6308">
              <w:rPr>
                <w:rFonts w:eastAsia="DengXian"/>
                <w:sz w:val="24"/>
                <w:szCs w:val="24"/>
              </w:rPr>
              <w:t>Перевернутый компонент, неверная полярность</w:t>
            </w:r>
          </w:p>
        </w:tc>
        <w:tc>
          <w:tcPr>
            <w:tcW w:w="1592" w:type="dxa"/>
            <w:vMerge w:val="restart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8ADF" w14:textId="77777777" w:rsidR="00530A5E" w:rsidRPr="00CF6308" w:rsidRDefault="00530A5E" w:rsidP="006C7149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  <w:lang w:val="en-US"/>
                <w14:textOutline w14:w="317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 w:rsidRPr="00CF630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906048" behindDoc="0" locked="0" layoutInCell="1" allowOverlap="1" wp14:anchorId="1D0742C9" wp14:editId="3A99E047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-17145</wp:posOffset>
                  </wp:positionV>
                  <wp:extent cx="755650" cy="647700"/>
                  <wp:effectExtent l="0" t="0" r="0" b="3175"/>
                  <wp:wrapNone/>
                  <wp:docPr id="2064354434" name="Рисунок 2064354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/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ackgroundRemoval t="8333" b="92949" l="6044" r="93956">
                                        <a14:foregroundMark x1="8791" y1="85256" x2="8791" y2="85256"/>
                                        <a14:foregroundMark x1="50000" y1="38462" x2="50000" y2="38462"/>
                                        <a14:foregroundMark x1="6044" y1="92949" x2="6044" y2="92949"/>
                                        <a14:foregroundMark x1="93956" y1="92949" x2="93956" y2="92949"/>
                                        <a14:foregroundMark x1="51648" y1="78205" x2="51648" y2="78205"/>
                                        <a14:foregroundMark x1="50000" y1="7692" x2="50000" y2="7692"/>
                                        <a14:backgroundMark x1="15934" y1="27564" x2="15934" y2="27564"/>
                                        <a14:backgroundMark x1="26923" y1="14744" x2="7143" y2="42949"/>
                                        <a14:backgroundMark x1="34066" y1="8333" x2="8791" y2="39103"/>
                                        <a14:backgroundMark x1="9890" y1="55128" x2="9890" y2="55128"/>
                                        <a14:backgroundMark x1="37912" y1="61538" x2="37912" y2="61538"/>
                                        <a14:backgroundMark x1="33516" y1="73077" x2="33516" y2="7307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93" w:type="dxa"/>
            <w:vMerge w:val="restart"/>
            <w:tcBorders>
              <w:top w:val="single" w:sz="24" w:space="0" w:color="auto"/>
              <w:left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B574FED" w14:textId="77777777" w:rsidR="00530A5E" w:rsidRPr="00CF6308" w:rsidRDefault="00530A5E" w:rsidP="006C7149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rFonts w:eastAsia="DengXian"/>
                <w:sz w:val="22"/>
                <w:szCs w:val="22"/>
              </w:rPr>
              <w:t>Неверный номинал</w:t>
            </w:r>
            <w:r w:rsidRPr="00CF6308">
              <w:rPr>
                <w:rFonts w:eastAsia="DengXian"/>
                <w:sz w:val="22"/>
                <w:szCs w:val="22"/>
                <w:lang w:val="en-US"/>
              </w:rPr>
              <w:t>/</w:t>
            </w:r>
            <w:r w:rsidRPr="00CF6308">
              <w:rPr>
                <w:rFonts w:eastAsia="DengXian"/>
                <w:sz w:val="22"/>
                <w:szCs w:val="22"/>
              </w:rPr>
              <w:t xml:space="preserve"> цепь</w:t>
            </w: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7FA1F270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F6308">
              <w:rPr>
                <w:rFonts w:ascii="Arial" w:hAnsi="Arial" w:cs="Arial"/>
                <w:bCs/>
                <w:sz w:val="24"/>
                <w:szCs w:val="24"/>
              </w:rPr>
              <w:t>Осциллограмма ПОСЛЕ устранения неисправности</w:t>
            </w:r>
          </w:p>
        </w:tc>
      </w:tr>
      <w:tr w:rsidR="00530A5E" w:rsidRPr="00CF6308" w14:paraId="35428023" w14:textId="77777777" w:rsidTr="006C7149">
        <w:trPr>
          <w:trHeight w:val="618"/>
        </w:trPr>
        <w:tc>
          <w:tcPr>
            <w:tcW w:w="1388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33B2AFE3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9126DA2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0304CC5A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gridSpan w:val="2"/>
            <w:vMerge/>
            <w:tcBorders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A204CC5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742E049F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bottom w:val="single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743D8D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1A6A1262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24FEA01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 w:val="restart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7ED10F3C" w14:textId="77777777" w:rsidR="00530A5E" w:rsidRPr="00CF6308" w:rsidRDefault="00530A5E" w:rsidP="00D03704">
            <w:pPr>
              <w:pStyle w:val="a8"/>
              <w:jc w:val="center"/>
              <w:rPr>
                <w:sz w:val="24"/>
                <w:szCs w:val="24"/>
              </w:rPr>
            </w:pPr>
            <w:r w:rsidRPr="00CF63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3C3DD3AB" wp14:editId="2AEE12BA">
                      <wp:simplePos x="0" y="0"/>
                      <wp:positionH relativeFrom="column">
                        <wp:posOffset>-5508625</wp:posOffset>
                      </wp:positionH>
                      <wp:positionV relativeFrom="paragraph">
                        <wp:posOffset>-1403350</wp:posOffset>
                      </wp:positionV>
                      <wp:extent cx="349250" cy="317500"/>
                      <wp:effectExtent l="0" t="0" r="12700" b="82550"/>
                      <wp:wrapNone/>
                      <wp:docPr id="63" name="Облачко с текстом: овальное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250" cy="317500"/>
                              </a:xfrm>
                              <a:prstGeom prst="wedgeEllipseCallout">
                                <a:avLst>
                                  <a:gd name="adj1" fmla="val -37354"/>
                                  <a:gd name="adj2" fmla="val 62234"/>
                                </a:avLst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3DEDED" w14:textId="77777777" w:rsidR="00530A5E" w:rsidRPr="004F5726" w:rsidRDefault="00530A5E" w:rsidP="00530A5E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52"/>
                                      <w:szCs w:val="40"/>
                                      <w:lang w:val="en-US"/>
                                    </w:rPr>
                                    <w:t>—</w:t>
                                  </w:r>
                                </w:p>
                                <w:p w14:paraId="0EDD6A47" w14:textId="77777777" w:rsidR="00530A5E" w:rsidRPr="004F5726" w:rsidRDefault="00530A5E" w:rsidP="00530A5E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3DD3AB" id="_x0000_s1040" type="#_x0000_t63" style="position:absolute;left:0;text-align:left;margin-left:-433.75pt;margin-top:-110.5pt;width:27.5pt;height:2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" adj="2732,24243" fillcolor="black [3213]" strokecolor="#1f3763 [1604]" strokeweight="1pt">
                      <v:textbox inset="0,0,0,0">
                        <w:txbxContent>
                          <w:p w14:paraId="1C3DEDED" w14:textId="77777777" w:rsidR="00530A5E" w:rsidRPr="004F5726" w:rsidRDefault="00530A5E" w:rsidP="00530A5E">
                            <w:pPr>
                              <w:spacing w:before="100" w:beforeAutospacing="1" w:line="168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52"/>
                                <w:szCs w:val="40"/>
                                <w:lang w:val="en-US"/>
                              </w:rPr>
                              <w:t>—</w:t>
                            </w:r>
                          </w:p>
                          <w:p w14:paraId="0EDD6A47" w14:textId="77777777" w:rsidR="00530A5E" w:rsidRPr="004F5726" w:rsidRDefault="00530A5E" w:rsidP="00530A5E">
                            <w:pPr>
                              <w:spacing w:before="100" w:beforeAutospacing="1" w:line="168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30A5E" w:rsidRPr="00CF6308" w14:paraId="0ED6E1F2" w14:textId="77777777" w:rsidTr="006C7149">
        <w:trPr>
          <w:trHeight w:val="2574"/>
        </w:trPr>
        <w:tc>
          <w:tcPr>
            <w:tcW w:w="12740" w:type="dxa"/>
            <w:gridSpan w:val="9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tbl>
            <w:tblPr>
              <w:tblStyle w:val="a7"/>
              <w:tblpPr w:leftFromText="180" w:rightFromText="180" w:horzAnchor="margin" w:tblpY="66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42"/>
              <w:gridCol w:w="1842"/>
              <w:gridCol w:w="1842"/>
              <w:gridCol w:w="1842"/>
              <w:gridCol w:w="1842"/>
              <w:gridCol w:w="1842"/>
            </w:tblGrid>
            <w:tr w:rsidR="00530A5E" w:rsidRPr="00CF6308" w14:paraId="4B4278F5" w14:textId="77777777" w:rsidTr="006C7149">
              <w:tc>
                <w:tcPr>
                  <w:tcW w:w="1842" w:type="dxa"/>
                  <w:shd w:val="clear" w:color="auto" w:fill="D9D9D9" w:themeFill="background1" w:themeFillShade="D9"/>
                </w:tcPr>
                <w:p w14:paraId="533A849F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06FEB3AA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ДО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743F2372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ПОСЛЕ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353FD070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6C2C349F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ДО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76EBB317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ПОСЛЕ</w:t>
                  </w:r>
                </w:p>
              </w:tc>
            </w:tr>
            <w:tr w:rsidR="00530A5E" w:rsidRPr="00CF6308" w14:paraId="5AFEAE48" w14:textId="77777777" w:rsidTr="006C7149">
              <w:tc>
                <w:tcPr>
                  <w:tcW w:w="1842" w:type="dxa"/>
                </w:tcPr>
                <w:p w14:paraId="502735BB" w14:textId="40E4695C" w:rsidR="00530A5E" w:rsidRPr="00CF6308" w:rsidRDefault="00C01D6C" w:rsidP="006C7149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24772524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0A5E"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530A5E"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 w:rsidR="00723E03">
                    <w:rPr>
                      <w:sz w:val="28"/>
                      <w:szCs w:val="28"/>
                      <w:lang w:eastAsia="ja-JP"/>
                    </w:rPr>
                    <w:t>, В</w:t>
                  </w:r>
                  <w:r w:rsidR="00530A5E" w:rsidRPr="00CF6308">
                    <w:rPr>
                      <w:sz w:val="28"/>
                      <w:szCs w:val="28"/>
                      <w:lang w:eastAsia="ja-JP"/>
                    </w:rPr>
                    <w:t>=</w:t>
                  </w:r>
                </w:p>
              </w:tc>
              <w:tc>
                <w:tcPr>
                  <w:tcW w:w="1842" w:type="dxa"/>
                </w:tcPr>
                <w:p w14:paraId="0B4521E6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76323BA9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0027AAB3" w14:textId="252870E6" w:rsidR="00530A5E" w:rsidRPr="00D03704" w:rsidRDefault="00C01D6C" w:rsidP="006C7149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94927049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0A5E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723E03">
                    <w:rPr>
                      <w:sz w:val="28"/>
                      <w:szCs w:val="28"/>
                      <w:lang w:val="en-US" w:eastAsia="ja-JP"/>
                    </w:rPr>
                    <w:t xml:space="preserve">I, </w:t>
                  </w:r>
                  <w:r w:rsidR="00530A5E"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  <w:r w:rsidR="00530A5E" w:rsidRPr="00D03704">
                    <w:rPr>
                      <w:sz w:val="28"/>
                      <w:szCs w:val="28"/>
                      <w:lang w:eastAsia="ja-JP"/>
                    </w:rPr>
                    <w:t>=</w:t>
                  </w:r>
                </w:p>
              </w:tc>
              <w:tc>
                <w:tcPr>
                  <w:tcW w:w="1842" w:type="dxa"/>
                </w:tcPr>
                <w:p w14:paraId="0CCC4283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132058E3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530A5E" w:rsidRPr="00CF6308" w14:paraId="0EBC9177" w14:textId="77777777" w:rsidTr="006C7149">
              <w:tc>
                <w:tcPr>
                  <w:tcW w:w="1842" w:type="dxa"/>
                </w:tcPr>
                <w:p w14:paraId="7770E917" w14:textId="0FF6A6DC" w:rsidR="00530A5E" w:rsidRPr="00CF6308" w:rsidRDefault="00C01D6C" w:rsidP="006C7149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4962575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0A5E"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530A5E"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 w:rsidR="00723E03">
                    <w:rPr>
                      <w:sz w:val="28"/>
                      <w:szCs w:val="28"/>
                      <w:lang w:eastAsia="ja-JP"/>
                    </w:rPr>
                    <w:t>, В</w:t>
                  </w:r>
                  <w:r w:rsidR="00530A5E" w:rsidRPr="00CF6308">
                    <w:rPr>
                      <w:sz w:val="28"/>
                      <w:szCs w:val="28"/>
                      <w:lang w:eastAsia="ja-JP"/>
                    </w:rPr>
                    <w:t>~</w:t>
                  </w:r>
                </w:p>
              </w:tc>
              <w:tc>
                <w:tcPr>
                  <w:tcW w:w="1842" w:type="dxa"/>
                </w:tcPr>
                <w:p w14:paraId="41AB1349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5B0FC224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0697CB21" w14:textId="50C77F8E" w:rsidR="00530A5E" w:rsidRPr="00D03704" w:rsidRDefault="00C01D6C" w:rsidP="006C7149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188413142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0A5E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723E03">
                    <w:rPr>
                      <w:sz w:val="28"/>
                      <w:szCs w:val="28"/>
                      <w:lang w:val="en-US" w:eastAsia="ja-JP"/>
                    </w:rPr>
                    <w:t xml:space="preserve">I, </w:t>
                  </w:r>
                  <w:r w:rsidR="00530A5E"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  <w:r w:rsidR="00530A5E" w:rsidRPr="00D03704">
                    <w:rPr>
                      <w:sz w:val="28"/>
                      <w:szCs w:val="28"/>
                      <w:lang w:eastAsia="ja-JP"/>
                    </w:rPr>
                    <w:t>~</w:t>
                  </w:r>
                </w:p>
              </w:tc>
              <w:tc>
                <w:tcPr>
                  <w:tcW w:w="1842" w:type="dxa"/>
                </w:tcPr>
                <w:p w14:paraId="0858619F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41A5BFD1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73254237" w14:textId="77777777" w:rsidR="00530A5E" w:rsidRPr="00CF6308" w:rsidRDefault="00C01D6C" w:rsidP="006C7149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-127378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5E"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="00530A5E" w:rsidRPr="00CF6308">
              <w:rPr>
                <w:rFonts w:eastAsia="DengXian"/>
                <w:b/>
                <w:bCs/>
                <w:sz w:val="32"/>
                <w:szCs w:val="32"/>
              </w:rPr>
              <w:t xml:space="preserve">Мультиметр / </w:t>
            </w:r>
            <w:r w:rsidR="00530A5E" w:rsidRPr="00CF6308">
              <w:rPr>
                <w:rFonts w:eastAsia="DengXian"/>
                <w:b/>
                <w:bCs/>
                <w:sz w:val="32"/>
                <w:szCs w:val="32"/>
                <w:lang w:val="en-US"/>
              </w:rPr>
              <w:t>RLC</w:t>
            </w:r>
          </w:p>
          <w:p w14:paraId="776A3CD3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41AC6CCE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0A5E" w:rsidRPr="00CF6308" w14:paraId="09F773CF" w14:textId="77777777" w:rsidTr="006C7149">
        <w:trPr>
          <w:trHeight w:val="374"/>
        </w:trPr>
        <w:tc>
          <w:tcPr>
            <w:tcW w:w="6349" w:type="dxa"/>
            <w:gridSpan w:val="4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</w:tcPr>
          <w:p w14:paraId="64A6C2D9" w14:textId="77777777" w:rsidR="00530A5E" w:rsidRPr="00CF6308" w:rsidRDefault="00C01D6C" w:rsidP="006C7149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-1798674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5E"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="00530A5E" w:rsidRPr="00CF6308">
              <w:rPr>
                <w:rFonts w:eastAsia="DengXian"/>
                <w:b/>
                <w:bCs/>
                <w:sz w:val="32"/>
                <w:szCs w:val="32"/>
              </w:rPr>
              <w:t>Блок питания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528"/>
              <w:gridCol w:w="1529"/>
              <w:gridCol w:w="1529"/>
            </w:tblGrid>
            <w:tr w:rsidR="00530A5E" w:rsidRPr="00CF6308" w14:paraId="69C7AA4E" w14:textId="77777777" w:rsidTr="006C7149">
              <w:tc>
                <w:tcPr>
                  <w:tcW w:w="995" w:type="dxa"/>
                  <w:shd w:val="clear" w:color="auto" w:fill="D9D9D9" w:themeFill="background1" w:themeFillShade="D9"/>
                </w:tcPr>
                <w:p w14:paraId="6C8DF90A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shd w:val="clear" w:color="auto" w:fill="D9D9D9" w:themeFill="background1" w:themeFillShade="D9"/>
                </w:tcPr>
                <w:p w14:paraId="1D97D84A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4"/>
                      <w:szCs w:val="24"/>
                    </w:rPr>
                  </w:pPr>
                  <w:r w:rsidRPr="00CF6308">
                    <w:rPr>
                      <w:sz w:val="24"/>
                      <w:szCs w:val="24"/>
                    </w:rPr>
                    <w:t>Ограничения</w:t>
                  </w:r>
                </w:p>
              </w:tc>
              <w:tc>
                <w:tcPr>
                  <w:tcW w:w="1529" w:type="dxa"/>
                  <w:shd w:val="clear" w:color="auto" w:fill="D9D9D9" w:themeFill="background1" w:themeFillShade="D9"/>
                </w:tcPr>
                <w:p w14:paraId="655158D6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Значение ДО</w:t>
                  </w:r>
                </w:p>
              </w:tc>
              <w:tc>
                <w:tcPr>
                  <w:tcW w:w="1529" w:type="dxa"/>
                  <w:shd w:val="clear" w:color="auto" w:fill="D9D9D9" w:themeFill="background1" w:themeFillShade="D9"/>
                </w:tcPr>
                <w:p w14:paraId="7CC9EE4B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Значение ПОСЛЕ</w:t>
                  </w:r>
                </w:p>
              </w:tc>
            </w:tr>
            <w:tr w:rsidR="00530A5E" w:rsidRPr="00CF6308" w14:paraId="24147F41" w14:textId="77777777" w:rsidTr="006C7149">
              <w:tc>
                <w:tcPr>
                  <w:tcW w:w="995" w:type="dxa"/>
                </w:tcPr>
                <w:p w14:paraId="2BDD644E" w14:textId="3BA79424" w:rsidR="00530A5E" w:rsidRPr="00723E03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V</w:t>
                  </w:r>
                  <w:r w:rsidR="00723E03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 xml:space="preserve">, </w:t>
                  </w:r>
                  <w:r w:rsidR="00723E03">
                    <w:rPr>
                      <w:rFonts w:eastAsia="DengXian"/>
                      <w:bCs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528" w:type="dxa"/>
                </w:tcPr>
                <w:p w14:paraId="675DC260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12F6C601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2016C1C6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530A5E" w:rsidRPr="00CF6308" w14:paraId="058D86BD" w14:textId="77777777" w:rsidTr="006C7149">
              <w:tc>
                <w:tcPr>
                  <w:tcW w:w="995" w:type="dxa"/>
                </w:tcPr>
                <w:p w14:paraId="4162AE8A" w14:textId="12C938B5" w:rsidR="00530A5E" w:rsidRPr="00D03704" w:rsidRDefault="00723E03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 xml:space="preserve">I, </w:t>
                  </w:r>
                  <w:r w:rsidR="00530A5E"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528" w:type="dxa"/>
                </w:tcPr>
                <w:p w14:paraId="01CEBA61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72D0D155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529" w:type="dxa"/>
                </w:tcPr>
                <w:p w14:paraId="4FFBAFA1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2176AC92" w14:textId="77777777" w:rsidR="00530A5E" w:rsidRPr="00CF6308" w:rsidRDefault="00530A5E" w:rsidP="006C7149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639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0C72172" w14:textId="77777777" w:rsidR="00530A5E" w:rsidRPr="00CF6308" w:rsidRDefault="00530A5E" w:rsidP="006C7149">
            <w:pPr>
              <w:pStyle w:val="a8"/>
              <w:jc w:val="center"/>
              <w:rPr>
                <w:sz w:val="28"/>
                <w:szCs w:val="28"/>
              </w:rPr>
            </w:pPr>
            <w:r w:rsidRPr="00CF6308">
              <w:rPr>
                <w:b/>
                <w:bCs/>
                <w:sz w:val="24"/>
                <w:szCs w:val="24"/>
              </w:rPr>
              <w:t>Комментарий</w:t>
            </w:r>
            <w:r w:rsidRPr="00CF6308"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525B0C66" w14:textId="77777777" w:rsidR="00530A5E" w:rsidRPr="00CF6308" w:rsidRDefault="00530A5E" w:rsidP="006C7149">
            <w:pPr>
              <w:pStyle w:val="a8"/>
              <w:rPr>
                <w:sz w:val="24"/>
                <w:szCs w:val="24"/>
              </w:rPr>
            </w:pPr>
          </w:p>
        </w:tc>
      </w:tr>
      <w:tr w:rsidR="00530A5E" w:rsidRPr="00CF6308" w14:paraId="499767EA" w14:textId="77777777" w:rsidTr="006C7149">
        <w:trPr>
          <w:trHeight w:val="2720"/>
        </w:trPr>
        <w:tc>
          <w:tcPr>
            <w:tcW w:w="6349" w:type="dxa"/>
            <w:gridSpan w:val="4"/>
            <w:vMerge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75227C00" w14:textId="77777777" w:rsidR="00530A5E" w:rsidRPr="00CF6308" w:rsidRDefault="00530A5E" w:rsidP="006C7149">
            <w:pPr>
              <w:pStyle w:val="a8"/>
              <w:spacing w:before="240" w:line="300" w:lineRule="auto"/>
              <w:rPr>
                <w:sz w:val="40"/>
                <w:szCs w:val="40"/>
                <w:lang w:eastAsia="ja-JP"/>
              </w:rPr>
            </w:pPr>
          </w:p>
        </w:tc>
        <w:tc>
          <w:tcPr>
            <w:tcW w:w="6391" w:type="dxa"/>
            <w:gridSpan w:val="5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46FC07DB" w14:textId="77777777" w:rsidR="00530A5E" w:rsidRPr="00CF6308" w:rsidRDefault="00530A5E" w:rsidP="006C7149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DC64023" w14:textId="77777777" w:rsidR="00530A5E" w:rsidRPr="00CF6308" w:rsidRDefault="00530A5E" w:rsidP="006C7149">
            <w:pPr>
              <w:pStyle w:val="a8"/>
              <w:rPr>
                <w:sz w:val="24"/>
                <w:szCs w:val="24"/>
              </w:rPr>
            </w:pPr>
          </w:p>
        </w:tc>
      </w:tr>
      <w:tr w:rsidR="00530A5E" w:rsidRPr="00CF6308" w14:paraId="45B05F01" w14:textId="77777777" w:rsidTr="006C7149">
        <w:trPr>
          <w:trHeight w:val="567"/>
        </w:trPr>
        <w:tc>
          <w:tcPr>
            <w:tcW w:w="12740" w:type="dxa"/>
            <w:gridSpan w:val="9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1EEA6BFD" w14:textId="1C368BF6" w:rsidR="00530A5E" w:rsidRPr="00CF6308" w:rsidRDefault="00530A5E" w:rsidP="006C7149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  <w:r w:rsidRPr="00CF6308">
              <w:rPr>
                <w:rFonts w:ascii="Arial" w:hAnsi="Arial" w:cs="Arial"/>
                <w:b/>
                <w:sz w:val="48"/>
                <w:szCs w:val="48"/>
              </w:rPr>
              <w:lastRenderedPageBreak/>
              <w:t>Неисправность №</w:t>
            </w:r>
            <w:r>
              <w:rPr>
                <w:rFonts w:ascii="Arial" w:hAnsi="Arial" w:cs="Arial"/>
                <w:b/>
                <w:sz w:val="48"/>
                <w:szCs w:val="48"/>
              </w:rPr>
              <w:t>4</w:t>
            </w:r>
          </w:p>
        </w:tc>
        <w:tc>
          <w:tcPr>
            <w:tcW w:w="1044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23D8D3F" w14:textId="77777777" w:rsidR="00530A5E" w:rsidRPr="00CF6308" w:rsidRDefault="00C01D6C" w:rsidP="006C7149">
            <w:pPr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lang w:eastAsia="ja-JP"/>
                </w:rPr>
                <w:id w:val="34621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5E" w:rsidRPr="00CF6308">
                  <w:rPr>
                    <w:rFonts w:ascii="Segoe UI Symbol" w:eastAsia="MS Gothic" w:hAnsi="Segoe UI Symbol" w:cs="Segoe UI Symbol"/>
                    <w:sz w:val="32"/>
                    <w:szCs w:val="32"/>
                    <w:lang w:eastAsia="ja-JP"/>
                  </w:rPr>
                  <w:t>☐</w:t>
                </w:r>
              </w:sdtContent>
            </w:sdt>
            <w:r w:rsidR="00530A5E" w:rsidRPr="00CF6308">
              <w:rPr>
                <w:rFonts w:ascii="Arial" w:hAnsi="Arial" w:cs="Arial"/>
                <w:b/>
                <w:bCs/>
                <w:sz w:val="32"/>
                <w:szCs w:val="32"/>
                <w:lang w:eastAsia="ja-JP"/>
              </w:rPr>
              <w:t>Осциллограф</w:t>
            </w:r>
          </w:p>
          <w:p w14:paraId="2E60768A" w14:textId="77777777" w:rsidR="00530A5E" w:rsidRPr="00CF6308" w:rsidRDefault="00530A5E" w:rsidP="006C7149">
            <w:pPr>
              <w:spacing w:before="120"/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7456661E" wp14:editId="3198708E">
                      <wp:simplePos x="0" y="0"/>
                      <wp:positionH relativeFrom="column">
                        <wp:posOffset>4751705</wp:posOffset>
                      </wp:positionH>
                      <wp:positionV relativeFrom="paragraph">
                        <wp:posOffset>-53340</wp:posOffset>
                      </wp:positionV>
                      <wp:extent cx="434975" cy="293370"/>
                      <wp:effectExtent l="57150" t="19050" r="41275" b="104775"/>
                      <wp:wrapNone/>
                      <wp:docPr id="2064354435" name="Облачко с текстом: овально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975" cy="29337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937E44" w14:textId="77777777" w:rsidR="00530A5E" w:rsidRPr="005D5D2A" w:rsidRDefault="00530A5E" w:rsidP="00530A5E">
                                  <w:pPr>
                                    <w:jc w:val="both"/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  <w:t>GND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56661E" id="_x0000_s1041" type="#_x0000_t63" style="position:absolute;left:0;text-align:left;margin-left:374.15pt;margin-top:-4.2pt;width:34.25pt;height:23.1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" adj="-1409,23040" fillcolor="black [3213]" strokecolor="#1f3763 [1604]" strokeweight="1pt">
                      <v:textbox inset="0,0,0,0">
                        <w:txbxContent>
                          <w:p w14:paraId="21937E44" w14:textId="77777777" w:rsidR="00530A5E" w:rsidRPr="005D5D2A" w:rsidRDefault="00530A5E" w:rsidP="00530A5E">
                            <w:pPr>
                              <w:jc w:val="both"/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</w:pPr>
                            <w:r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  <w:t>GND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4022C18A" wp14:editId="1067AFB1">
                      <wp:simplePos x="0" y="0"/>
                      <wp:positionH relativeFrom="column">
                        <wp:posOffset>2576195</wp:posOffset>
                      </wp:positionH>
                      <wp:positionV relativeFrom="paragraph">
                        <wp:posOffset>-214630</wp:posOffset>
                      </wp:positionV>
                      <wp:extent cx="360680" cy="234950"/>
                      <wp:effectExtent l="57150" t="0" r="1270" b="50800"/>
                      <wp:wrapNone/>
                      <wp:docPr id="2064354436" name="Облачко с текстом: овально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680" cy="23495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rgbClr val="E61AE6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FB113" w14:textId="77777777" w:rsidR="00530A5E" w:rsidRPr="005D1DB0" w:rsidRDefault="00530A5E" w:rsidP="00530A5E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</w:t>
                                  </w:r>
                                  <w:r>
                                    <w:rPr>
                                      <w:color w:val="000000" w:themeColor="text1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2C18A" id="_x0000_s1042" type="#_x0000_t63" style="position:absolute;left:0;text-align:left;margin-left:202.85pt;margin-top:-16.9pt;width:28.4pt;height:18.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" adj="-1409,23040" fillcolor="#e61ae6" strokecolor="#1f3763 [1604]" strokeweight="1pt">
                      <v:textbox inset="0,0,0,0">
                        <w:txbxContent>
                          <w:p w14:paraId="325FB113" w14:textId="77777777" w:rsidR="00530A5E" w:rsidRPr="005D1DB0" w:rsidRDefault="00530A5E" w:rsidP="00530A5E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sz w:val="32"/>
                <w:szCs w:val="32"/>
                <w:lang w:eastAsia="ja-JP"/>
              </w:rPr>
              <w:t xml:space="preserve">(ЕСЛИ НЕ GND - установите указатель </w:t>
            </w:r>
            <w:r w:rsidRPr="00CF6308">
              <w:rPr>
                <w:rFonts w:ascii="Arial" w:hAnsi="Arial" w:cs="Arial"/>
                <w:sz w:val="32"/>
                <w:szCs w:val="32"/>
                <w:lang w:val="en-US" w:eastAsia="ja-JP"/>
              </w:rPr>
              <w:t>GND</w:t>
            </w:r>
            <w:r w:rsidRPr="00CF6308">
              <w:rPr>
                <w:rFonts w:ascii="Arial" w:hAnsi="Arial" w:cs="Arial"/>
                <w:sz w:val="32"/>
                <w:szCs w:val="32"/>
                <w:lang w:eastAsia="ja-JP"/>
              </w:rPr>
              <w:t>)</w:t>
            </w:r>
          </w:p>
        </w:tc>
      </w:tr>
      <w:tr w:rsidR="00530A5E" w:rsidRPr="00CF6308" w14:paraId="07CB9E9C" w14:textId="77777777" w:rsidTr="006C7149">
        <w:trPr>
          <w:trHeight w:val="567"/>
        </w:trPr>
        <w:tc>
          <w:tcPr>
            <w:tcW w:w="12740" w:type="dxa"/>
            <w:gridSpan w:val="9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1A397F29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6308">
              <w:rPr>
                <w:rFonts w:ascii="Arial" w:hAnsi="Arial" w:cs="Arial"/>
                <w:b/>
                <w:bCs/>
                <w:sz w:val="24"/>
                <w:szCs w:val="24"/>
              </w:rPr>
              <w:t>Описание неисправности</w:t>
            </w:r>
            <w:r w:rsidRPr="00CF630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2ACFFA8C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74CBC3A2" wp14:editId="481D0FBE">
                      <wp:simplePos x="0" y="0"/>
                      <wp:positionH relativeFrom="column">
                        <wp:posOffset>2099310</wp:posOffset>
                      </wp:positionH>
                      <wp:positionV relativeFrom="paragraph">
                        <wp:posOffset>-645160</wp:posOffset>
                      </wp:positionV>
                      <wp:extent cx="352425" cy="234950"/>
                      <wp:effectExtent l="57150" t="0" r="9525" b="107950"/>
                      <wp:wrapNone/>
                      <wp:docPr id="2064354437" name="Облачко с текстом: овально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34950"/>
                              </a:xfrm>
                              <a:prstGeom prst="wedgeEllipseCallout">
                                <a:avLst>
                                  <a:gd name="adj1" fmla="val -57214"/>
                                  <a:gd name="adj2" fmla="val 79297"/>
                                </a:avLst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18EC7D" w14:textId="77777777" w:rsidR="00530A5E" w:rsidRPr="005D1DB0" w:rsidRDefault="00530A5E" w:rsidP="00530A5E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CBC3A2" id="_x0000_s1043" type="#_x0000_t63" style="position:absolute;left:0;text-align:left;margin-left:165.3pt;margin-top:-50.8pt;width:27.75pt;height:18.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" adj="-1558,27928" fillcolor="yellow" strokecolor="#1f3763 [1604]" strokeweight="1pt">
                      <v:textbox inset="0,0,0,0">
                        <w:txbxContent>
                          <w:p w14:paraId="1C18EC7D" w14:textId="77777777" w:rsidR="00530A5E" w:rsidRPr="005D1DB0" w:rsidRDefault="00530A5E" w:rsidP="00530A5E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bCs/>
                <w:sz w:val="24"/>
                <w:szCs w:val="24"/>
              </w:rPr>
              <w:t>Осциллограмма ДО устранения неисправности</w:t>
            </w:r>
          </w:p>
        </w:tc>
      </w:tr>
      <w:tr w:rsidR="00530A5E" w:rsidRPr="00CF6308" w14:paraId="7CBA7F32" w14:textId="77777777" w:rsidTr="006C7149">
        <w:trPr>
          <w:trHeight w:val="6866"/>
        </w:trPr>
        <w:tc>
          <w:tcPr>
            <w:tcW w:w="12740" w:type="dxa"/>
            <w:gridSpan w:val="9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99080AB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7A4EA3A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308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530A5E" w:rsidRPr="00CF6308" w14:paraId="64E88713" w14:textId="77777777" w:rsidTr="006C7149">
        <w:trPr>
          <w:trHeight w:val="567"/>
        </w:trPr>
        <w:tc>
          <w:tcPr>
            <w:tcW w:w="1388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19AE8FFC" w14:textId="77777777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915264" behindDoc="0" locked="0" layoutInCell="1" allowOverlap="1" wp14:anchorId="1DF1C976" wp14:editId="5FCA7ABF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-46355</wp:posOffset>
                  </wp:positionV>
                  <wp:extent cx="900430" cy="787400"/>
                  <wp:effectExtent l="0" t="0" r="0" b="0"/>
                  <wp:wrapNone/>
                  <wp:docPr id="2064354442" name="Рисунок 20643544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5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>
                                        <a14:foregroundMark x1="18657" y1="23932" x2="18657" y2="23932"/>
                                        <a14:foregroundMark x1="18284" y1="23077" x2="18284" y2="23077"/>
                                        <a14:foregroundMark x1="63415" y1="10233" x2="63415" y2="10233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430" cy="78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97" w:type="dxa"/>
            <w:vMerge w:val="restart"/>
            <w:tcBorders>
              <w:top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58D682E6" w14:textId="77777777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2"/>
                <w:szCs w:val="22"/>
              </w:rPr>
            </w:pPr>
            <w:r w:rsidRPr="00CF63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75D3EB24" wp14:editId="5DF0CAA6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941070</wp:posOffset>
                      </wp:positionV>
                      <wp:extent cx="349250" cy="317500"/>
                      <wp:effectExtent l="0" t="0" r="12700" b="82550"/>
                      <wp:wrapNone/>
                      <wp:docPr id="2064354438" name="Облачко с текстом: овально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250" cy="317500"/>
                              </a:xfrm>
                              <a:prstGeom prst="wedgeEllipseCallout">
                                <a:avLst>
                                  <a:gd name="adj1" fmla="val -37354"/>
                                  <a:gd name="adj2" fmla="val 62234"/>
                                </a:avLst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3352EF0" w14:textId="77777777" w:rsidR="00530A5E" w:rsidRPr="004F5726" w:rsidRDefault="00530A5E" w:rsidP="00530A5E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  <w:r w:rsidRPr="004F5726">
                                    <w:rPr>
                                      <w:b/>
                                      <w:color w:val="FFFFFF" w:themeColor="background1"/>
                                      <w:sz w:val="52"/>
                                      <w:szCs w:val="40"/>
                                      <w:lang w:val="en-US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D3EB24" id="_x0000_s1044" type="#_x0000_t63" style="position:absolute;left:0;text-align:left;margin-left:97.05pt;margin-top:74.1pt;width:27.5pt;height:2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" adj="2732,24243" fillcolor="red" strokecolor="#1f3763 [1604]" strokeweight="1pt">
                      <v:textbox inset="0,0,0,0">
                        <w:txbxContent>
                          <w:p w14:paraId="03352EF0" w14:textId="77777777" w:rsidR="00530A5E" w:rsidRPr="004F5726" w:rsidRDefault="00530A5E" w:rsidP="00530A5E">
                            <w:pPr>
                              <w:spacing w:before="100" w:beforeAutospacing="1" w:line="168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</w:pPr>
                            <w:r w:rsidRPr="004F5726">
                              <w:rPr>
                                <w:b/>
                                <w:color w:val="FFFFFF" w:themeColor="background1"/>
                                <w:sz w:val="52"/>
                                <w:szCs w:val="40"/>
                                <w:lang w:val="en-US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eastAsia="DengXian"/>
                <w:sz w:val="22"/>
                <w:szCs w:val="22"/>
              </w:rPr>
              <w:t>Обрыв цепи, неверный/ неисправный/ отсутствующий компонент</w:t>
            </w:r>
          </w:p>
        </w:tc>
        <w:tc>
          <w:tcPr>
            <w:tcW w:w="1463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38688EEB" w14:textId="77777777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799B24D5" wp14:editId="4FE0FA1C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85725</wp:posOffset>
                      </wp:positionV>
                      <wp:extent cx="45085" cy="391795"/>
                      <wp:effectExtent l="304800" t="95250" r="88265" b="84455"/>
                      <wp:wrapNone/>
                      <wp:docPr id="2064354439" name="Соединитель: изогнуты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085" cy="391795"/>
                              </a:xfrm>
                              <a:prstGeom prst="curvedConnector3">
                                <a:avLst>
                                  <a:gd name="adj1" fmla="val -522984"/>
                                </a:avLst>
                              </a:prstGeom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 type="oval"/>
                                <a:tailEnd type="oval"/>
                              </a:ln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F0892A" id="Соединитель: изогнутый 6" o:spid="_x0000_s1026" type="#_x0000_t38" style="position:absolute;margin-left:32.05pt;margin-top:6.75pt;width:3.55pt;height:30.8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" adj="-112965" strokecolor="red" strokeweight="2pt">
                      <v:stroke startarrow="oval" endarrow="oval" joinstyle="miter"/>
                    </v:shape>
                  </w:pict>
                </mc:Fallback>
              </mc:AlternateContent>
            </w:r>
          </w:p>
        </w:tc>
        <w:tc>
          <w:tcPr>
            <w:tcW w:w="1722" w:type="dxa"/>
            <w:gridSpan w:val="2"/>
            <w:vMerge w:val="restart"/>
            <w:tcBorders>
              <w:top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E3F8D4A" w14:textId="11857A1C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rFonts w:eastAsia="DengXian"/>
                <w:sz w:val="24"/>
                <w:szCs w:val="24"/>
              </w:rPr>
              <w:t>Короткое замыкание</w:t>
            </w:r>
          </w:p>
        </w:tc>
        <w:tc>
          <w:tcPr>
            <w:tcW w:w="1255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071C010A" w14:textId="77777777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914240" behindDoc="0" locked="0" layoutInCell="1" allowOverlap="1" wp14:anchorId="04E7F265" wp14:editId="514AC796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-17780</wp:posOffset>
                  </wp:positionV>
                  <wp:extent cx="808990" cy="635000"/>
                  <wp:effectExtent l="0" t="0" r="0" b="0"/>
                  <wp:wrapNone/>
                  <wp:docPr id="2064354443" name="Рисунок 20643544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Рисунок 43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10000" b="90000" l="10000" r="90000">
                                        <a14:foregroundMark x1="79762" y1="26136" x2="79762" y2="26136"/>
                                        <a14:foregroundMark x1="74405" y1="13636" x2="74405" y2="13636"/>
                                        <a14:foregroundMark x1="74107" y1="14394" x2="74107" y2="14394"/>
                                        <a14:backgroundMark x1="75000" y1="12879" x2="75000" y2="12879"/>
                                        <a14:backgroundMark x1="74405" y1="12500" x2="74405" y2="12500"/>
                                        <a14:backgroundMark x1="73810" y1="14394" x2="73810" y2="14394"/>
                                        <a14:backgroundMark x1="74702" y1="13258" x2="74702" y2="13258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80899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30" w:type="dxa"/>
            <w:vMerge w:val="restart"/>
            <w:tcBorders>
              <w:top w:val="single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60961A" w14:textId="48AA3207" w:rsidR="00530A5E" w:rsidRPr="00CF6308" w:rsidRDefault="00530A5E" w:rsidP="006C7149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F6308">
              <w:rPr>
                <w:rFonts w:eastAsia="DengXian"/>
                <w:sz w:val="24"/>
                <w:szCs w:val="24"/>
              </w:rPr>
              <w:t>Перевернутый компонент, неверная полярность</w:t>
            </w:r>
          </w:p>
        </w:tc>
        <w:tc>
          <w:tcPr>
            <w:tcW w:w="1592" w:type="dxa"/>
            <w:vMerge w:val="restart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4980" w14:textId="77777777" w:rsidR="00530A5E" w:rsidRPr="00CF6308" w:rsidRDefault="00530A5E" w:rsidP="006C7149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  <w:lang w:val="en-US"/>
                <w14:textOutline w14:w="317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 w:rsidRPr="00CF630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916288" behindDoc="0" locked="0" layoutInCell="1" allowOverlap="1" wp14:anchorId="3CD7967D" wp14:editId="35B520D0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-17145</wp:posOffset>
                  </wp:positionV>
                  <wp:extent cx="755650" cy="647700"/>
                  <wp:effectExtent l="0" t="0" r="0" b="3175"/>
                  <wp:wrapNone/>
                  <wp:docPr id="2064354444" name="Рисунок 20643544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/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ackgroundRemoval t="8333" b="92949" l="6044" r="93956">
                                        <a14:foregroundMark x1="8791" y1="85256" x2="8791" y2="85256"/>
                                        <a14:foregroundMark x1="50000" y1="38462" x2="50000" y2="38462"/>
                                        <a14:foregroundMark x1="6044" y1="92949" x2="6044" y2="92949"/>
                                        <a14:foregroundMark x1="93956" y1="92949" x2="93956" y2="92949"/>
                                        <a14:foregroundMark x1="51648" y1="78205" x2="51648" y2="78205"/>
                                        <a14:foregroundMark x1="50000" y1="7692" x2="50000" y2="7692"/>
                                        <a14:backgroundMark x1="15934" y1="27564" x2="15934" y2="27564"/>
                                        <a14:backgroundMark x1="26923" y1="14744" x2="7143" y2="42949"/>
                                        <a14:backgroundMark x1="34066" y1="8333" x2="8791" y2="39103"/>
                                        <a14:backgroundMark x1="9890" y1="55128" x2="9890" y2="55128"/>
                                        <a14:backgroundMark x1="37912" y1="61538" x2="37912" y2="61538"/>
                                        <a14:backgroundMark x1="33516" y1="73077" x2="33516" y2="7307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93" w:type="dxa"/>
            <w:vMerge w:val="restart"/>
            <w:tcBorders>
              <w:top w:val="single" w:sz="24" w:space="0" w:color="auto"/>
              <w:left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0AEF761D" w14:textId="77777777" w:rsidR="00530A5E" w:rsidRPr="00CF6308" w:rsidRDefault="00530A5E" w:rsidP="006C7149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rFonts w:eastAsia="DengXian"/>
                <w:sz w:val="22"/>
                <w:szCs w:val="22"/>
              </w:rPr>
              <w:t>Неверный номинал</w:t>
            </w:r>
            <w:r w:rsidRPr="00CF6308">
              <w:rPr>
                <w:rFonts w:eastAsia="DengXian"/>
                <w:sz w:val="22"/>
                <w:szCs w:val="22"/>
                <w:lang w:val="en-US"/>
              </w:rPr>
              <w:t>/</w:t>
            </w:r>
            <w:r w:rsidRPr="00CF6308">
              <w:rPr>
                <w:rFonts w:eastAsia="DengXian"/>
                <w:sz w:val="22"/>
                <w:szCs w:val="22"/>
              </w:rPr>
              <w:t xml:space="preserve"> цепь</w:t>
            </w: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F92FC5F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F6308">
              <w:rPr>
                <w:rFonts w:ascii="Arial" w:hAnsi="Arial" w:cs="Arial"/>
                <w:bCs/>
                <w:sz w:val="24"/>
                <w:szCs w:val="24"/>
              </w:rPr>
              <w:t>Осциллограмма ПОСЛЕ устранения неисправности</w:t>
            </w:r>
          </w:p>
        </w:tc>
      </w:tr>
      <w:tr w:rsidR="00530A5E" w:rsidRPr="00CF6308" w14:paraId="1096C185" w14:textId="77777777" w:rsidTr="006C7149">
        <w:trPr>
          <w:trHeight w:val="618"/>
        </w:trPr>
        <w:tc>
          <w:tcPr>
            <w:tcW w:w="1388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4792D771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75FE756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653AAD8D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gridSpan w:val="2"/>
            <w:vMerge/>
            <w:tcBorders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720D5DD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61B93861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bottom w:val="single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B4CAD1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47D564C7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088109D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 w:val="restart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5EF24D92" w14:textId="77777777" w:rsidR="00530A5E" w:rsidRPr="00CF6308" w:rsidRDefault="00530A5E" w:rsidP="00D03704">
            <w:pPr>
              <w:pStyle w:val="a8"/>
              <w:jc w:val="center"/>
              <w:rPr>
                <w:sz w:val="24"/>
                <w:szCs w:val="24"/>
              </w:rPr>
            </w:pPr>
            <w:r w:rsidRPr="00CF63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00B89885" wp14:editId="44BFC855">
                      <wp:simplePos x="0" y="0"/>
                      <wp:positionH relativeFrom="column">
                        <wp:posOffset>-5508625</wp:posOffset>
                      </wp:positionH>
                      <wp:positionV relativeFrom="paragraph">
                        <wp:posOffset>-1403350</wp:posOffset>
                      </wp:positionV>
                      <wp:extent cx="349250" cy="317500"/>
                      <wp:effectExtent l="0" t="0" r="12700" b="82550"/>
                      <wp:wrapNone/>
                      <wp:docPr id="2064354440" name="Облачко с текстом: овальное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250" cy="317500"/>
                              </a:xfrm>
                              <a:prstGeom prst="wedgeEllipseCallout">
                                <a:avLst>
                                  <a:gd name="adj1" fmla="val -37354"/>
                                  <a:gd name="adj2" fmla="val 62234"/>
                                </a:avLst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65128" w14:textId="77777777" w:rsidR="00530A5E" w:rsidRPr="004F5726" w:rsidRDefault="00530A5E" w:rsidP="00530A5E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52"/>
                                      <w:szCs w:val="40"/>
                                      <w:lang w:val="en-US"/>
                                    </w:rPr>
                                    <w:t>—</w:t>
                                  </w:r>
                                </w:p>
                                <w:p w14:paraId="4C742634" w14:textId="77777777" w:rsidR="00530A5E" w:rsidRPr="004F5726" w:rsidRDefault="00530A5E" w:rsidP="00530A5E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B89885" id="_x0000_s1045" type="#_x0000_t63" style="position:absolute;left:0;text-align:left;margin-left:-433.75pt;margin-top:-110.5pt;width:27.5pt;height:2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" adj="2732,24243" fillcolor="black [3213]" strokecolor="#1f3763 [1604]" strokeweight="1pt">
                      <v:textbox inset="0,0,0,0">
                        <w:txbxContent>
                          <w:p w14:paraId="2A565128" w14:textId="77777777" w:rsidR="00530A5E" w:rsidRPr="004F5726" w:rsidRDefault="00530A5E" w:rsidP="00530A5E">
                            <w:pPr>
                              <w:spacing w:before="100" w:beforeAutospacing="1" w:line="168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52"/>
                                <w:szCs w:val="40"/>
                                <w:lang w:val="en-US"/>
                              </w:rPr>
                              <w:t>—</w:t>
                            </w:r>
                          </w:p>
                          <w:p w14:paraId="4C742634" w14:textId="77777777" w:rsidR="00530A5E" w:rsidRPr="004F5726" w:rsidRDefault="00530A5E" w:rsidP="00530A5E">
                            <w:pPr>
                              <w:spacing w:before="100" w:beforeAutospacing="1" w:line="168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30A5E" w:rsidRPr="00CF6308" w14:paraId="5CFF508A" w14:textId="77777777" w:rsidTr="006C7149">
        <w:trPr>
          <w:trHeight w:val="2574"/>
        </w:trPr>
        <w:tc>
          <w:tcPr>
            <w:tcW w:w="12740" w:type="dxa"/>
            <w:gridSpan w:val="9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tbl>
            <w:tblPr>
              <w:tblStyle w:val="a7"/>
              <w:tblpPr w:leftFromText="180" w:rightFromText="180" w:horzAnchor="margin" w:tblpY="66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42"/>
              <w:gridCol w:w="1842"/>
              <w:gridCol w:w="1842"/>
              <w:gridCol w:w="1842"/>
              <w:gridCol w:w="1842"/>
              <w:gridCol w:w="1842"/>
            </w:tblGrid>
            <w:tr w:rsidR="00530A5E" w:rsidRPr="00CF6308" w14:paraId="02F87C1F" w14:textId="77777777" w:rsidTr="006C7149">
              <w:tc>
                <w:tcPr>
                  <w:tcW w:w="1842" w:type="dxa"/>
                  <w:shd w:val="clear" w:color="auto" w:fill="D9D9D9" w:themeFill="background1" w:themeFillShade="D9"/>
                </w:tcPr>
                <w:p w14:paraId="028AB8E0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1EE32DA3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ДО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0C5A8BE7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ПОСЛЕ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08B5E48E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450DC193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ДО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3BC801C3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ПОСЛЕ</w:t>
                  </w:r>
                </w:p>
              </w:tc>
            </w:tr>
            <w:tr w:rsidR="00530A5E" w:rsidRPr="00CF6308" w14:paraId="16D75012" w14:textId="77777777" w:rsidTr="006C7149">
              <w:tc>
                <w:tcPr>
                  <w:tcW w:w="1842" w:type="dxa"/>
                </w:tcPr>
                <w:p w14:paraId="11BE626B" w14:textId="5B398ECC" w:rsidR="00530A5E" w:rsidRPr="00CF6308" w:rsidRDefault="00C01D6C" w:rsidP="006C7149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31218361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0A5E"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530A5E"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 w:rsidR="00723E03">
                    <w:rPr>
                      <w:sz w:val="28"/>
                      <w:szCs w:val="28"/>
                      <w:lang w:eastAsia="ja-JP"/>
                    </w:rPr>
                    <w:t>, В</w:t>
                  </w:r>
                  <w:r w:rsidR="00530A5E" w:rsidRPr="00CF6308">
                    <w:rPr>
                      <w:sz w:val="28"/>
                      <w:szCs w:val="28"/>
                      <w:lang w:eastAsia="ja-JP"/>
                    </w:rPr>
                    <w:t>=</w:t>
                  </w:r>
                </w:p>
              </w:tc>
              <w:tc>
                <w:tcPr>
                  <w:tcW w:w="1842" w:type="dxa"/>
                </w:tcPr>
                <w:p w14:paraId="4FD25C58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542D72A9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6E949D4D" w14:textId="6C88EBD8" w:rsidR="00530A5E" w:rsidRPr="00D03704" w:rsidRDefault="00C01D6C" w:rsidP="006C7149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98397710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0A5E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723E03">
                    <w:rPr>
                      <w:sz w:val="28"/>
                      <w:szCs w:val="28"/>
                      <w:lang w:val="en-US" w:eastAsia="ja-JP"/>
                    </w:rPr>
                    <w:t xml:space="preserve">I, </w:t>
                  </w:r>
                  <w:r w:rsidR="00530A5E"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  <w:r w:rsidR="00530A5E" w:rsidRPr="00D03704">
                    <w:rPr>
                      <w:sz w:val="28"/>
                      <w:szCs w:val="28"/>
                      <w:lang w:eastAsia="ja-JP"/>
                    </w:rPr>
                    <w:t>=</w:t>
                  </w:r>
                </w:p>
              </w:tc>
              <w:tc>
                <w:tcPr>
                  <w:tcW w:w="1842" w:type="dxa"/>
                </w:tcPr>
                <w:p w14:paraId="56637FFE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42321834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530A5E" w:rsidRPr="00CF6308" w14:paraId="725F55BD" w14:textId="77777777" w:rsidTr="006C7149">
              <w:tc>
                <w:tcPr>
                  <w:tcW w:w="1842" w:type="dxa"/>
                </w:tcPr>
                <w:p w14:paraId="5D277976" w14:textId="43A53CC5" w:rsidR="00530A5E" w:rsidRPr="00CF6308" w:rsidRDefault="00C01D6C" w:rsidP="006C7149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35965773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0A5E"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530A5E"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 w:rsidR="00723E03">
                    <w:rPr>
                      <w:sz w:val="28"/>
                      <w:szCs w:val="28"/>
                      <w:lang w:eastAsia="ja-JP"/>
                    </w:rPr>
                    <w:t>, В</w:t>
                  </w:r>
                  <w:r w:rsidR="00530A5E" w:rsidRPr="00CF6308">
                    <w:rPr>
                      <w:sz w:val="28"/>
                      <w:szCs w:val="28"/>
                      <w:lang w:eastAsia="ja-JP"/>
                    </w:rPr>
                    <w:t>~</w:t>
                  </w:r>
                </w:p>
              </w:tc>
              <w:tc>
                <w:tcPr>
                  <w:tcW w:w="1842" w:type="dxa"/>
                </w:tcPr>
                <w:p w14:paraId="4E6B832D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0D9430FD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09281302" w14:textId="1EFF1B6C" w:rsidR="00530A5E" w:rsidRPr="00D03704" w:rsidRDefault="00C01D6C" w:rsidP="006C7149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25735835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0A5E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723E03">
                    <w:rPr>
                      <w:sz w:val="28"/>
                      <w:szCs w:val="28"/>
                      <w:lang w:val="en-US" w:eastAsia="ja-JP"/>
                    </w:rPr>
                    <w:t xml:space="preserve">I, </w:t>
                  </w:r>
                  <w:r w:rsidR="00530A5E"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  <w:r w:rsidR="00530A5E" w:rsidRPr="00D03704">
                    <w:rPr>
                      <w:sz w:val="28"/>
                      <w:szCs w:val="28"/>
                      <w:lang w:eastAsia="ja-JP"/>
                    </w:rPr>
                    <w:t>~</w:t>
                  </w:r>
                </w:p>
              </w:tc>
              <w:tc>
                <w:tcPr>
                  <w:tcW w:w="1842" w:type="dxa"/>
                </w:tcPr>
                <w:p w14:paraId="616DF6EF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52A72C67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4E692A32" w14:textId="77777777" w:rsidR="00530A5E" w:rsidRPr="00CF6308" w:rsidRDefault="00C01D6C" w:rsidP="006C7149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-1324890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5E"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="00530A5E" w:rsidRPr="00CF6308">
              <w:rPr>
                <w:rFonts w:eastAsia="DengXian"/>
                <w:b/>
                <w:bCs/>
                <w:sz w:val="32"/>
                <w:szCs w:val="32"/>
              </w:rPr>
              <w:t xml:space="preserve">Мультиметр / </w:t>
            </w:r>
            <w:r w:rsidR="00530A5E" w:rsidRPr="00CF6308">
              <w:rPr>
                <w:rFonts w:eastAsia="DengXian"/>
                <w:b/>
                <w:bCs/>
                <w:sz w:val="32"/>
                <w:szCs w:val="32"/>
                <w:lang w:val="en-US"/>
              </w:rPr>
              <w:t>RLC</w:t>
            </w:r>
          </w:p>
          <w:p w14:paraId="3384A7CA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0325D23E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0A5E" w:rsidRPr="00CF6308" w14:paraId="04439015" w14:textId="77777777" w:rsidTr="006C7149">
        <w:trPr>
          <w:trHeight w:val="374"/>
        </w:trPr>
        <w:tc>
          <w:tcPr>
            <w:tcW w:w="6349" w:type="dxa"/>
            <w:gridSpan w:val="4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</w:tcPr>
          <w:p w14:paraId="49C1AAEE" w14:textId="77777777" w:rsidR="00530A5E" w:rsidRPr="00CF6308" w:rsidRDefault="00C01D6C" w:rsidP="006C7149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-329911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5E"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="00530A5E" w:rsidRPr="00CF6308">
              <w:rPr>
                <w:rFonts w:eastAsia="DengXian"/>
                <w:b/>
                <w:bCs/>
                <w:sz w:val="32"/>
                <w:szCs w:val="32"/>
              </w:rPr>
              <w:t>Блок питания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528"/>
              <w:gridCol w:w="1529"/>
              <w:gridCol w:w="1529"/>
            </w:tblGrid>
            <w:tr w:rsidR="00530A5E" w:rsidRPr="00CF6308" w14:paraId="5560E836" w14:textId="77777777" w:rsidTr="006C7149">
              <w:tc>
                <w:tcPr>
                  <w:tcW w:w="995" w:type="dxa"/>
                  <w:shd w:val="clear" w:color="auto" w:fill="D9D9D9" w:themeFill="background1" w:themeFillShade="D9"/>
                </w:tcPr>
                <w:p w14:paraId="25C7536A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shd w:val="clear" w:color="auto" w:fill="D9D9D9" w:themeFill="background1" w:themeFillShade="D9"/>
                </w:tcPr>
                <w:p w14:paraId="6AD7D303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4"/>
                      <w:szCs w:val="24"/>
                    </w:rPr>
                  </w:pPr>
                  <w:r w:rsidRPr="00CF6308">
                    <w:rPr>
                      <w:sz w:val="24"/>
                      <w:szCs w:val="24"/>
                    </w:rPr>
                    <w:t>Ограничения</w:t>
                  </w:r>
                </w:p>
              </w:tc>
              <w:tc>
                <w:tcPr>
                  <w:tcW w:w="1529" w:type="dxa"/>
                  <w:shd w:val="clear" w:color="auto" w:fill="D9D9D9" w:themeFill="background1" w:themeFillShade="D9"/>
                </w:tcPr>
                <w:p w14:paraId="74C6FB32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Значение ДО</w:t>
                  </w:r>
                </w:p>
              </w:tc>
              <w:tc>
                <w:tcPr>
                  <w:tcW w:w="1529" w:type="dxa"/>
                  <w:shd w:val="clear" w:color="auto" w:fill="D9D9D9" w:themeFill="background1" w:themeFillShade="D9"/>
                </w:tcPr>
                <w:p w14:paraId="109F9697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Значение ПОСЛЕ</w:t>
                  </w:r>
                </w:p>
              </w:tc>
            </w:tr>
            <w:tr w:rsidR="00530A5E" w:rsidRPr="00CF6308" w14:paraId="2551E2AD" w14:textId="77777777" w:rsidTr="006C7149">
              <w:tc>
                <w:tcPr>
                  <w:tcW w:w="995" w:type="dxa"/>
                </w:tcPr>
                <w:p w14:paraId="01B932CB" w14:textId="045F372D" w:rsidR="00530A5E" w:rsidRPr="00723E03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V</w:t>
                  </w:r>
                  <w:r w:rsidR="00723E03">
                    <w:rPr>
                      <w:rFonts w:eastAsia="DengXian"/>
                      <w:bCs/>
                      <w:sz w:val="28"/>
                      <w:szCs w:val="28"/>
                    </w:rPr>
                    <w:t>, В</w:t>
                  </w:r>
                </w:p>
              </w:tc>
              <w:tc>
                <w:tcPr>
                  <w:tcW w:w="1528" w:type="dxa"/>
                </w:tcPr>
                <w:p w14:paraId="38DE3AB0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407E3A79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4595F7D8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530A5E" w:rsidRPr="00CF6308" w14:paraId="3EEC33FD" w14:textId="77777777" w:rsidTr="006C7149">
              <w:tc>
                <w:tcPr>
                  <w:tcW w:w="995" w:type="dxa"/>
                </w:tcPr>
                <w:p w14:paraId="5171CC15" w14:textId="22FCB2EB" w:rsidR="00530A5E" w:rsidRPr="00D03704" w:rsidRDefault="00723E03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 xml:space="preserve">I, </w:t>
                  </w:r>
                  <w:r w:rsidR="00530A5E"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528" w:type="dxa"/>
                </w:tcPr>
                <w:p w14:paraId="15AF152D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78CC2720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529" w:type="dxa"/>
                </w:tcPr>
                <w:p w14:paraId="4B05F747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0693388C" w14:textId="77777777" w:rsidR="00530A5E" w:rsidRPr="00CF6308" w:rsidRDefault="00530A5E" w:rsidP="006C7149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639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8ECF8D9" w14:textId="77777777" w:rsidR="00530A5E" w:rsidRPr="00CF6308" w:rsidRDefault="00530A5E" w:rsidP="006C7149">
            <w:pPr>
              <w:pStyle w:val="a8"/>
              <w:jc w:val="center"/>
              <w:rPr>
                <w:sz w:val="28"/>
                <w:szCs w:val="28"/>
              </w:rPr>
            </w:pPr>
            <w:r w:rsidRPr="00CF6308">
              <w:rPr>
                <w:b/>
                <w:bCs/>
                <w:sz w:val="24"/>
                <w:szCs w:val="24"/>
              </w:rPr>
              <w:t>Комментарий</w:t>
            </w:r>
            <w:r w:rsidRPr="00CF6308"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16137A32" w14:textId="77777777" w:rsidR="00530A5E" w:rsidRPr="00CF6308" w:rsidRDefault="00530A5E" w:rsidP="006C7149">
            <w:pPr>
              <w:pStyle w:val="a8"/>
              <w:rPr>
                <w:sz w:val="24"/>
                <w:szCs w:val="24"/>
              </w:rPr>
            </w:pPr>
          </w:p>
        </w:tc>
      </w:tr>
      <w:tr w:rsidR="00530A5E" w:rsidRPr="00CF6308" w14:paraId="38356AFE" w14:textId="77777777" w:rsidTr="006C7149">
        <w:trPr>
          <w:trHeight w:val="2720"/>
        </w:trPr>
        <w:tc>
          <w:tcPr>
            <w:tcW w:w="6349" w:type="dxa"/>
            <w:gridSpan w:val="4"/>
            <w:vMerge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2EFB26C9" w14:textId="77777777" w:rsidR="00530A5E" w:rsidRPr="00CF6308" w:rsidRDefault="00530A5E" w:rsidP="006C7149">
            <w:pPr>
              <w:pStyle w:val="a8"/>
              <w:spacing w:before="240" w:line="300" w:lineRule="auto"/>
              <w:rPr>
                <w:sz w:val="40"/>
                <w:szCs w:val="40"/>
                <w:lang w:eastAsia="ja-JP"/>
              </w:rPr>
            </w:pPr>
          </w:p>
        </w:tc>
        <w:tc>
          <w:tcPr>
            <w:tcW w:w="6391" w:type="dxa"/>
            <w:gridSpan w:val="5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740BA67D" w14:textId="77777777" w:rsidR="00530A5E" w:rsidRPr="00CF6308" w:rsidRDefault="00530A5E" w:rsidP="006C7149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FEEF76" w14:textId="77777777" w:rsidR="00530A5E" w:rsidRPr="00CF6308" w:rsidRDefault="00530A5E" w:rsidP="006C7149">
            <w:pPr>
              <w:pStyle w:val="a8"/>
              <w:rPr>
                <w:sz w:val="24"/>
                <w:szCs w:val="24"/>
              </w:rPr>
            </w:pPr>
          </w:p>
        </w:tc>
      </w:tr>
      <w:tr w:rsidR="00530A5E" w:rsidRPr="00CF6308" w14:paraId="61B0EB6F" w14:textId="77777777" w:rsidTr="006C7149">
        <w:trPr>
          <w:trHeight w:val="567"/>
        </w:trPr>
        <w:tc>
          <w:tcPr>
            <w:tcW w:w="12740" w:type="dxa"/>
            <w:gridSpan w:val="9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3CB47198" w14:textId="01FE35F5" w:rsidR="00530A5E" w:rsidRPr="00CF6308" w:rsidRDefault="00530A5E" w:rsidP="006C7149">
            <w:pPr>
              <w:jc w:val="center"/>
              <w:rPr>
                <w:rFonts w:ascii="Arial" w:hAnsi="Arial" w:cs="Arial"/>
                <w:b/>
                <w:bCs/>
                <w:sz w:val="48"/>
                <w:szCs w:val="48"/>
                <w:lang w:val="en-US"/>
              </w:rPr>
            </w:pPr>
            <w:r w:rsidRPr="00CF6308">
              <w:rPr>
                <w:rFonts w:ascii="Arial" w:hAnsi="Arial" w:cs="Arial"/>
                <w:b/>
                <w:sz w:val="48"/>
                <w:szCs w:val="48"/>
              </w:rPr>
              <w:lastRenderedPageBreak/>
              <w:t>Неисправность №</w:t>
            </w:r>
            <w:r>
              <w:rPr>
                <w:rFonts w:ascii="Arial" w:hAnsi="Arial" w:cs="Arial"/>
                <w:b/>
                <w:sz w:val="48"/>
                <w:szCs w:val="48"/>
              </w:rPr>
              <w:t>5</w:t>
            </w:r>
          </w:p>
        </w:tc>
        <w:tc>
          <w:tcPr>
            <w:tcW w:w="10444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176B938" w14:textId="77777777" w:rsidR="00530A5E" w:rsidRPr="00CF6308" w:rsidRDefault="00C01D6C" w:rsidP="006C7149">
            <w:pPr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sdt>
              <w:sdtPr>
                <w:rPr>
                  <w:rFonts w:ascii="Arial" w:hAnsi="Arial" w:cs="Arial"/>
                  <w:sz w:val="32"/>
                  <w:szCs w:val="32"/>
                  <w:lang w:eastAsia="ja-JP"/>
                </w:rPr>
                <w:id w:val="417994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5E" w:rsidRPr="00CF6308">
                  <w:rPr>
                    <w:rFonts w:ascii="Segoe UI Symbol" w:eastAsia="MS Gothic" w:hAnsi="Segoe UI Symbol" w:cs="Segoe UI Symbol"/>
                    <w:sz w:val="32"/>
                    <w:szCs w:val="32"/>
                    <w:lang w:eastAsia="ja-JP"/>
                  </w:rPr>
                  <w:t>☐</w:t>
                </w:r>
              </w:sdtContent>
            </w:sdt>
            <w:r w:rsidR="00530A5E" w:rsidRPr="00CF6308">
              <w:rPr>
                <w:rFonts w:ascii="Arial" w:hAnsi="Arial" w:cs="Arial"/>
                <w:b/>
                <w:bCs/>
                <w:sz w:val="32"/>
                <w:szCs w:val="32"/>
                <w:lang w:eastAsia="ja-JP"/>
              </w:rPr>
              <w:t>Осциллограф</w:t>
            </w:r>
          </w:p>
          <w:p w14:paraId="72AC93D9" w14:textId="77777777" w:rsidR="00530A5E" w:rsidRPr="00CF6308" w:rsidRDefault="00530A5E" w:rsidP="006C7149">
            <w:pPr>
              <w:spacing w:before="120"/>
              <w:ind w:firstLine="645"/>
              <w:rPr>
                <w:rFonts w:ascii="Arial" w:hAnsi="Arial" w:cs="Arial"/>
                <w:sz w:val="32"/>
                <w:szCs w:val="32"/>
                <w:lang w:eastAsia="ja-JP"/>
              </w:rPr>
            </w:pP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2B1449BA" wp14:editId="445D30EC">
                      <wp:simplePos x="0" y="0"/>
                      <wp:positionH relativeFrom="column">
                        <wp:posOffset>4751705</wp:posOffset>
                      </wp:positionH>
                      <wp:positionV relativeFrom="paragraph">
                        <wp:posOffset>-53340</wp:posOffset>
                      </wp:positionV>
                      <wp:extent cx="434975" cy="293370"/>
                      <wp:effectExtent l="57150" t="19050" r="41275" b="104775"/>
                      <wp:wrapNone/>
                      <wp:docPr id="2064354445" name="Облачко с текстом: овально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975" cy="29337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77BF7B" w14:textId="77777777" w:rsidR="00530A5E" w:rsidRPr="005D5D2A" w:rsidRDefault="00530A5E" w:rsidP="00530A5E">
                                  <w:pPr>
                                    <w:jc w:val="both"/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lang w:val="en-US"/>
                                      <w14:glow w14:rad="0">
                                        <w14:schemeClr w14:val="bg1"/>
                                      </w14:glow>
                                    </w:rPr>
                                    <w:t>GND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449BA" id="_x0000_s1046" type="#_x0000_t63" style="position:absolute;left:0;text-align:left;margin-left:374.15pt;margin-top:-4.2pt;width:34.25pt;height:23.1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" adj="-1409,23040" fillcolor="black [3213]" strokecolor="#1f3763 [1604]" strokeweight="1pt">
                      <v:textbox inset="0,0,0,0">
                        <w:txbxContent>
                          <w:p w14:paraId="1177BF7B" w14:textId="77777777" w:rsidR="00530A5E" w:rsidRPr="005D5D2A" w:rsidRDefault="00530A5E" w:rsidP="00530A5E">
                            <w:pPr>
                              <w:jc w:val="both"/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</w:pPr>
                            <w:r>
                              <w:rPr>
                                <w:color w:val="FFFFFF" w:themeColor="background1"/>
                                <w:lang w:val="en-US"/>
                                <w14:glow w14:rad="0">
                                  <w14:schemeClr w14:val="bg1"/>
                                </w14:glow>
                              </w:rPr>
                              <w:t>GND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462AAB18" wp14:editId="6DF29DFE">
                      <wp:simplePos x="0" y="0"/>
                      <wp:positionH relativeFrom="column">
                        <wp:posOffset>2576195</wp:posOffset>
                      </wp:positionH>
                      <wp:positionV relativeFrom="paragraph">
                        <wp:posOffset>-214630</wp:posOffset>
                      </wp:positionV>
                      <wp:extent cx="360680" cy="234950"/>
                      <wp:effectExtent l="57150" t="0" r="1270" b="50800"/>
                      <wp:wrapNone/>
                      <wp:docPr id="2064354446" name="Облачко с текстом: овальное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680" cy="234950"/>
                              </a:xfrm>
                              <a:prstGeom prst="wedgeEllipseCallout">
                                <a:avLst>
                                  <a:gd name="adj1" fmla="val -56524"/>
                                  <a:gd name="adj2" fmla="val 56665"/>
                                </a:avLst>
                              </a:prstGeom>
                              <a:solidFill>
                                <a:srgbClr val="E61AE6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F994AC" w14:textId="77777777" w:rsidR="00530A5E" w:rsidRPr="005D1DB0" w:rsidRDefault="00530A5E" w:rsidP="00530A5E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</w:t>
                                  </w:r>
                                  <w:r>
                                    <w:rPr>
                                      <w:color w:val="000000" w:themeColor="text1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AAB18" id="_x0000_s1047" type="#_x0000_t63" style="position:absolute;left:0;text-align:left;margin-left:202.85pt;margin-top:-16.9pt;width:28.4pt;height:18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" adj="-1409,23040" fillcolor="#e61ae6" strokecolor="#1f3763 [1604]" strokeweight="1pt">
                      <v:textbox inset="0,0,0,0">
                        <w:txbxContent>
                          <w:p w14:paraId="39F994AC" w14:textId="77777777" w:rsidR="00530A5E" w:rsidRPr="005D1DB0" w:rsidRDefault="00530A5E" w:rsidP="00530A5E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sz w:val="32"/>
                <w:szCs w:val="32"/>
                <w:lang w:eastAsia="ja-JP"/>
              </w:rPr>
              <w:t xml:space="preserve">(ЕСЛИ НЕ GND - установите указатель </w:t>
            </w:r>
            <w:r w:rsidRPr="00CF6308">
              <w:rPr>
                <w:rFonts w:ascii="Arial" w:hAnsi="Arial" w:cs="Arial"/>
                <w:sz w:val="32"/>
                <w:szCs w:val="32"/>
                <w:lang w:val="en-US" w:eastAsia="ja-JP"/>
              </w:rPr>
              <w:t>GND</w:t>
            </w:r>
            <w:r w:rsidRPr="00CF6308">
              <w:rPr>
                <w:rFonts w:ascii="Arial" w:hAnsi="Arial" w:cs="Arial"/>
                <w:sz w:val="32"/>
                <w:szCs w:val="32"/>
                <w:lang w:eastAsia="ja-JP"/>
              </w:rPr>
              <w:t>)</w:t>
            </w:r>
          </w:p>
        </w:tc>
      </w:tr>
      <w:tr w:rsidR="00530A5E" w:rsidRPr="00CF6308" w14:paraId="4257C80B" w14:textId="77777777" w:rsidTr="006C7149">
        <w:trPr>
          <w:trHeight w:val="567"/>
        </w:trPr>
        <w:tc>
          <w:tcPr>
            <w:tcW w:w="12740" w:type="dxa"/>
            <w:gridSpan w:val="9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5B44E80D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6308">
              <w:rPr>
                <w:rFonts w:ascii="Arial" w:hAnsi="Arial" w:cs="Arial"/>
                <w:b/>
                <w:bCs/>
                <w:sz w:val="24"/>
                <w:szCs w:val="24"/>
              </w:rPr>
              <w:t>Описание неисправности</w:t>
            </w:r>
            <w:r w:rsidRPr="00CF6308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BFBFBF" w:themeFill="background1" w:themeFillShade="BF"/>
            <w:vAlign w:val="center"/>
          </w:tcPr>
          <w:p w14:paraId="7D8715AF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F6308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0FA41728" wp14:editId="25191301">
                      <wp:simplePos x="0" y="0"/>
                      <wp:positionH relativeFrom="column">
                        <wp:posOffset>2099310</wp:posOffset>
                      </wp:positionH>
                      <wp:positionV relativeFrom="paragraph">
                        <wp:posOffset>-645160</wp:posOffset>
                      </wp:positionV>
                      <wp:extent cx="352425" cy="234950"/>
                      <wp:effectExtent l="57150" t="0" r="9525" b="107950"/>
                      <wp:wrapNone/>
                      <wp:docPr id="2064354447" name="Облачко с текстом: овальное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34950"/>
                              </a:xfrm>
                              <a:prstGeom prst="wedgeEllipseCallout">
                                <a:avLst>
                                  <a:gd name="adj1" fmla="val -57214"/>
                                  <a:gd name="adj2" fmla="val 79297"/>
                                </a:avLst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C94CCC" w14:textId="77777777" w:rsidR="00530A5E" w:rsidRPr="005D1DB0" w:rsidRDefault="00530A5E" w:rsidP="00530A5E">
                                  <w:pPr>
                                    <w:jc w:val="both"/>
                                    <w:rPr>
                                      <w:color w:val="000000" w:themeColor="text1"/>
                                      <w:lang w:val="en-US"/>
                                    </w:rPr>
                                  </w:pPr>
                                  <w:r w:rsidRPr="005D1DB0">
                                    <w:rPr>
                                      <w:color w:val="000000" w:themeColor="text1"/>
                                      <w:lang w:val="en-US"/>
                                    </w:rPr>
                                    <w:t>CH1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A41728" id="_x0000_s1048" type="#_x0000_t63" style="position:absolute;left:0;text-align:left;margin-left:165.3pt;margin-top:-50.8pt;width:27.75pt;height:18.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" adj="-1558,27928" fillcolor="yellow" strokecolor="#1f3763 [1604]" strokeweight="1pt">
                      <v:textbox inset="0,0,0,0">
                        <w:txbxContent>
                          <w:p w14:paraId="36C94CCC" w14:textId="77777777" w:rsidR="00530A5E" w:rsidRPr="005D1DB0" w:rsidRDefault="00530A5E" w:rsidP="00530A5E">
                            <w:pPr>
                              <w:jc w:val="both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5D1DB0">
                              <w:rPr>
                                <w:color w:val="000000" w:themeColor="text1"/>
                                <w:lang w:val="en-US"/>
                              </w:rPr>
                              <w:t>CH1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ascii="Arial" w:hAnsi="Arial" w:cs="Arial"/>
                <w:bCs/>
                <w:sz w:val="24"/>
                <w:szCs w:val="24"/>
              </w:rPr>
              <w:t>Осциллограмма ДО устранения неисправности</w:t>
            </w:r>
          </w:p>
        </w:tc>
      </w:tr>
      <w:tr w:rsidR="00530A5E" w:rsidRPr="00CF6308" w14:paraId="209510B0" w14:textId="77777777" w:rsidTr="006C7149">
        <w:trPr>
          <w:trHeight w:val="6866"/>
        </w:trPr>
        <w:tc>
          <w:tcPr>
            <w:tcW w:w="12740" w:type="dxa"/>
            <w:gridSpan w:val="9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CA2365F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60CB553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6308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530A5E" w:rsidRPr="00CF6308" w14:paraId="728EA3C2" w14:textId="77777777" w:rsidTr="006C7149">
        <w:trPr>
          <w:trHeight w:val="567"/>
        </w:trPr>
        <w:tc>
          <w:tcPr>
            <w:tcW w:w="1388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11ADFA1F" w14:textId="77777777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925504" behindDoc="0" locked="0" layoutInCell="1" allowOverlap="1" wp14:anchorId="4DFACD0D" wp14:editId="299954B3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-46355</wp:posOffset>
                  </wp:positionV>
                  <wp:extent cx="900430" cy="787400"/>
                  <wp:effectExtent l="0" t="0" r="0" b="0"/>
                  <wp:wrapNone/>
                  <wp:docPr id="2064354456" name="Рисунок 206435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5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>
                                        <a14:foregroundMark x1="18657" y1="23932" x2="18657" y2="23932"/>
                                        <a14:foregroundMark x1="18284" y1="23077" x2="18284" y2="23077"/>
                                        <a14:foregroundMark x1="63415" y1="10233" x2="63415" y2="10233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430" cy="78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97" w:type="dxa"/>
            <w:vMerge w:val="restart"/>
            <w:tcBorders>
              <w:top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5A6123FE" w14:textId="77777777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2"/>
                <w:szCs w:val="22"/>
              </w:rPr>
            </w:pPr>
            <w:r w:rsidRPr="00CF63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7A531CDB" wp14:editId="2352FC7C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941070</wp:posOffset>
                      </wp:positionV>
                      <wp:extent cx="349250" cy="317500"/>
                      <wp:effectExtent l="0" t="0" r="12700" b="82550"/>
                      <wp:wrapNone/>
                      <wp:docPr id="2064354448" name="Облачко с текстом: овально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250" cy="317500"/>
                              </a:xfrm>
                              <a:prstGeom prst="wedgeEllipseCallout">
                                <a:avLst>
                                  <a:gd name="adj1" fmla="val -37354"/>
                                  <a:gd name="adj2" fmla="val 62234"/>
                                </a:avLst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393FE6E" w14:textId="77777777" w:rsidR="00530A5E" w:rsidRPr="00723E03" w:rsidRDefault="00530A5E" w:rsidP="00530A5E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</w:rPr>
                                  </w:pPr>
                                  <w:r w:rsidRPr="004F5726">
                                    <w:rPr>
                                      <w:b/>
                                      <w:color w:val="FFFFFF" w:themeColor="background1"/>
                                      <w:sz w:val="52"/>
                                      <w:szCs w:val="40"/>
                                      <w:lang w:val="en-US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531CDB" id="_x0000_s1049" type="#_x0000_t63" style="position:absolute;left:0;text-align:left;margin-left:97.05pt;margin-top:74.1pt;width:27.5pt;height:2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" adj="2732,24243" fillcolor="red" strokecolor="#1f3763 [1604]" strokeweight="1pt">
                      <v:textbox inset="0,0,0,0">
                        <w:txbxContent>
                          <w:p w14:paraId="6393FE6E" w14:textId="77777777" w:rsidR="00530A5E" w:rsidRPr="00723E03" w:rsidRDefault="00530A5E" w:rsidP="00530A5E">
                            <w:pPr>
                              <w:spacing w:before="100" w:beforeAutospacing="1" w:line="168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</w:rPr>
                            </w:pPr>
                            <w:r w:rsidRPr="004F5726">
                              <w:rPr>
                                <w:b/>
                                <w:color w:val="FFFFFF" w:themeColor="background1"/>
                                <w:sz w:val="52"/>
                                <w:szCs w:val="40"/>
                                <w:lang w:val="en-US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6308">
              <w:rPr>
                <w:rFonts w:eastAsia="DengXian"/>
                <w:sz w:val="22"/>
                <w:szCs w:val="22"/>
              </w:rPr>
              <w:t>Обрыв цепи, неверный/ неисправный/ отсутствующий компонент</w:t>
            </w:r>
          </w:p>
        </w:tc>
        <w:tc>
          <w:tcPr>
            <w:tcW w:w="1463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5BAEB1F8" w14:textId="77777777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146B6073" wp14:editId="765FD9AA">
                      <wp:simplePos x="0" y="0"/>
                      <wp:positionH relativeFrom="column">
                        <wp:posOffset>407035</wp:posOffset>
                      </wp:positionH>
                      <wp:positionV relativeFrom="paragraph">
                        <wp:posOffset>85725</wp:posOffset>
                      </wp:positionV>
                      <wp:extent cx="45085" cy="391795"/>
                      <wp:effectExtent l="304800" t="95250" r="88265" b="84455"/>
                      <wp:wrapNone/>
                      <wp:docPr id="2064354454" name="Соединитель: изогнуты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085" cy="391795"/>
                              </a:xfrm>
                              <a:prstGeom prst="curvedConnector3">
                                <a:avLst>
                                  <a:gd name="adj1" fmla="val -522984"/>
                                </a:avLst>
                              </a:prstGeom>
                              <a:ln w="25400">
                                <a:solidFill>
                                  <a:srgbClr val="FF0000"/>
                                </a:solidFill>
                                <a:miter lim="800000"/>
                                <a:headEnd type="oval"/>
                                <a:tailEnd type="oval"/>
                              </a:ln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06C123" id="Соединитель: изогнутый 6" o:spid="_x0000_s1026" type="#_x0000_t38" style="position:absolute;margin-left:32.05pt;margin-top:6.75pt;width:3.55pt;height:30.8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" adj="-112965" strokecolor="red" strokeweight="2pt">
                      <v:stroke startarrow="oval" endarrow="oval" joinstyle="miter"/>
                    </v:shape>
                  </w:pict>
                </mc:Fallback>
              </mc:AlternateContent>
            </w:r>
          </w:p>
        </w:tc>
        <w:tc>
          <w:tcPr>
            <w:tcW w:w="1722" w:type="dxa"/>
            <w:gridSpan w:val="2"/>
            <w:vMerge w:val="restart"/>
            <w:tcBorders>
              <w:top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57EE6A1C" w14:textId="444E16AD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rFonts w:eastAsia="DengXian"/>
                <w:sz w:val="24"/>
                <w:szCs w:val="24"/>
              </w:rPr>
              <w:t>Короткое замыкание</w:t>
            </w:r>
          </w:p>
        </w:tc>
        <w:tc>
          <w:tcPr>
            <w:tcW w:w="1255" w:type="dxa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auto"/>
            <w:vAlign w:val="center"/>
          </w:tcPr>
          <w:p w14:paraId="7069870A" w14:textId="77777777" w:rsidR="00530A5E" w:rsidRPr="00CF6308" w:rsidRDefault="00530A5E" w:rsidP="006C7149">
            <w:pPr>
              <w:pStyle w:val="a8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924480" behindDoc="0" locked="0" layoutInCell="1" allowOverlap="1" wp14:anchorId="562E504F" wp14:editId="49CBC2C9">
                  <wp:simplePos x="0" y="0"/>
                  <wp:positionH relativeFrom="column">
                    <wp:posOffset>-45085</wp:posOffset>
                  </wp:positionH>
                  <wp:positionV relativeFrom="paragraph">
                    <wp:posOffset>-17780</wp:posOffset>
                  </wp:positionV>
                  <wp:extent cx="808990" cy="635000"/>
                  <wp:effectExtent l="0" t="0" r="0" b="0"/>
                  <wp:wrapNone/>
                  <wp:docPr id="2064354457" name="Рисунок 2064354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Рисунок 43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10000" b="90000" l="10000" r="90000">
                                        <a14:foregroundMark x1="79762" y1="26136" x2="79762" y2="26136"/>
                                        <a14:foregroundMark x1="74405" y1="13636" x2="74405" y2="13636"/>
                                        <a14:foregroundMark x1="74107" y1="14394" x2="74107" y2="14394"/>
                                        <a14:backgroundMark x1="75000" y1="12879" x2="75000" y2="12879"/>
                                        <a14:backgroundMark x1="74405" y1="12500" x2="74405" y2="12500"/>
                                        <a14:backgroundMark x1="73810" y1="14394" x2="73810" y2="14394"/>
                                        <a14:backgroundMark x1="74702" y1="13258" x2="74702" y2="13258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80899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30" w:type="dxa"/>
            <w:vMerge w:val="restart"/>
            <w:tcBorders>
              <w:top w:val="single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6E86CB" w14:textId="02C8C66A" w:rsidR="00530A5E" w:rsidRPr="00CF6308" w:rsidRDefault="00530A5E" w:rsidP="006C7149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CF6308">
              <w:rPr>
                <w:rFonts w:eastAsia="DengXian"/>
                <w:sz w:val="24"/>
                <w:szCs w:val="24"/>
              </w:rPr>
              <w:t>Перевернутый компонент, неверная полярность</w:t>
            </w:r>
          </w:p>
        </w:tc>
        <w:tc>
          <w:tcPr>
            <w:tcW w:w="1592" w:type="dxa"/>
            <w:vMerge w:val="restart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CC78" w14:textId="77777777" w:rsidR="00530A5E" w:rsidRPr="00CF6308" w:rsidRDefault="00530A5E" w:rsidP="006C7149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  <w:lang w:val="en-US"/>
                <w14:textOutline w14:w="317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 w:rsidRPr="00CF630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926528" behindDoc="0" locked="0" layoutInCell="1" allowOverlap="1" wp14:anchorId="28FC7BED" wp14:editId="792B03F1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-17145</wp:posOffset>
                  </wp:positionV>
                  <wp:extent cx="755650" cy="647700"/>
                  <wp:effectExtent l="0" t="0" r="0" b="3175"/>
                  <wp:wrapNone/>
                  <wp:docPr id="2064354458" name="Рисунок 2064354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8"/>
                          <pic:cNvPicPr/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ackgroundRemoval t="8333" b="92949" l="6044" r="93956">
                                        <a14:foregroundMark x1="8791" y1="85256" x2="8791" y2="85256"/>
                                        <a14:foregroundMark x1="50000" y1="38462" x2="50000" y2="38462"/>
                                        <a14:foregroundMark x1="6044" y1="92949" x2="6044" y2="92949"/>
                                        <a14:foregroundMark x1="93956" y1="92949" x2="93956" y2="92949"/>
                                        <a14:foregroundMark x1="51648" y1="78205" x2="51648" y2="78205"/>
                                        <a14:foregroundMark x1="50000" y1="7692" x2="50000" y2="7692"/>
                                        <a14:backgroundMark x1="15934" y1="27564" x2="15934" y2="27564"/>
                                        <a14:backgroundMark x1="26923" y1="14744" x2="7143" y2="42949"/>
                                        <a14:backgroundMark x1="34066" y1="8333" x2="8791" y2="39103"/>
                                        <a14:backgroundMark x1="9890" y1="55128" x2="9890" y2="55128"/>
                                        <a14:backgroundMark x1="37912" y1="61538" x2="37912" y2="61538"/>
                                        <a14:backgroundMark x1="33516" y1="73077" x2="33516" y2="7307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93" w:type="dxa"/>
            <w:vMerge w:val="restart"/>
            <w:tcBorders>
              <w:top w:val="single" w:sz="24" w:space="0" w:color="auto"/>
              <w:left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7CF216AB" w14:textId="77777777" w:rsidR="00530A5E" w:rsidRPr="00CF6308" w:rsidRDefault="00530A5E" w:rsidP="006C7149">
            <w:pPr>
              <w:pStyle w:val="a8"/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CF6308">
              <w:rPr>
                <w:rFonts w:eastAsia="DengXian"/>
                <w:sz w:val="22"/>
                <w:szCs w:val="22"/>
              </w:rPr>
              <w:t>Неверный номинал</w:t>
            </w:r>
            <w:r w:rsidRPr="00CF6308">
              <w:rPr>
                <w:rFonts w:eastAsia="DengXian"/>
                <w:sz w:val="22"/>
                <w:szCs w:val="22"/>
                <w:lang w:val="en-US"/>
              </w:rPr>
              <w:t>/</w:t>
            </w:r>
            <w:r w:rsidRPr="00CF6308">
              <w:rPr>
                <w:rFonts w:eastAsia="DengXian"/>
                <w:sz w:val="22"/>
                <w:szCs w:val="22"/>
              </w:rPr>
              <w:t xml:space="preserve"> цепь</w:t>
            </w:r>
          </w:p>
        </w:tc>
        <w:tc>
          <w:tcPr>
            <w:tcW w:w="10444" w:type="dxa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6E5CA0B8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F6308">
              <w:rPr>
                <w:rFonts w:ascii="Arial" w:hAnsi="Arial" w:cs="Arial"/>
                <w:bCs/>
                <w:sz w:val="24"/>
                <w:szCs w:val="24"/>
              </w:rPr>
              <w:t>Осциллограмма ПОСЛЕ устранения неисправности</w:t>
            </w:r>
          </w:p>
        </w:tc>
      </w:tr>
      <w:tr w:rsidR="00530A5E" w:rsidRPr="00CF6308" w14:paraId="77F326C2" w14:textId="77777777" w:rsidTr="006C7149">
        <w:trPr>
          <w:trHeight w:val="618"/>
        </w:trPr>
        <w:tc>
          <w:tcPr>
            <w:tcW w:w="1388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652D3F7D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3E97B8D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7F357B3A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gridSpan w:val="2"/>
            <w:vMerge/>
            <w:tcBorders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1C56A50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14:paraId="4D8C5DD9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bottom w:val="single" w:sz="2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F91F0F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1C293208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3711D7E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 w:val="restart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55855AA4" w14:textId="77777777" w:rsidR="00530A5E" w:rsidRPr="00CF6308" w:rsidRDefault="00530A5E" w:rsidP="00D03704">
            <w:pPr>
              <w:pStyle w:val="a8"/>
              <w:jc w:val="center"/>
              <w:rPr>
                <w:sz w:val="24"/>
                <w:szCs w:val="24"/>
              </w:rPr>
            </w:pPr>
            <w:r w:rsidRPr="00CF630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02433462" wp14:editId="673D4294">
                      <wp:simplePos x="0" y="0"/>
                      <wp:positionH relativeFrom="column">
                        <wp:posOffset>-5508625</wp:posOffset>
                      </wp:positionH>
                      <wp:positionV relativeFrom="paragraph">
                        <wp:posOffset>-1403350</wp:posOffset>
                      </wp:positionV>
                      <wp:extent cx="349250" cy="317500"/>
                      <wp:effectExtent l="0" t="0" r="12700" b="82550"/>
                      <wp:wrapNone/>
                      <wp:docPr id="2064354455" name="Облачко с текстом: овальное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9250" cy="317500"/>
                              </a:xfrm>
                              <a:prstGeom prst="wedgeEllipseCallout">
                                <a:avLst>
                                  <a:gd name="adj1" fmla="val -37354"/>
                                  <a:gd name="adj2" fmla="val 62234"/>
                                </a:avLst>
                              </a:prstGeom>
                              <a:solidFill>
                                <a:schemeClr val="tx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94B760" w14:textId="77777777" w:rsidR="00530A5E" w:rsidRPr="004F5726" w:rsidRDefault="00530A5E" w:rsidP="00530A5E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52"/>
                                      <w:szCs w:val="40"/>
                                      <w:lang w:val="en-US"/>
                                    </w:rPr>
                                    <w:t>—</w:t>
                                  </w:r>
                                </w:p>
                                <w:p w14:paraId="474BA98D" w14:textId="77777777" w:rsidR="00530A5E" w:rsidRPr="004F5726" w:rsidRDefault="00530A5E" w:rsidP="00530A5E">
                                  <w:pPr>
                                    <w:spacing w:before="100" w:beforeAutospacing="1" w:line="168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  <w:szCs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433462" id="_x0000_s1050" type="#_x0000_t63" style="position:absolute;left:0;text-align:left;margin-left:-433.75pt;margin-top:-110.5pt;width:27.5pt;height:2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" adj="2732,24243" fillcolor="black [3213]" strokecolor="#1f3763 [1604]" strokeweight="1pt">
                      <v:textbox inset="0,0,0,0">
                        <w:txbxContent>
                          <w:p w14:paraId="3F94B760" w14:textId="77777777" w:rsidR="00530A5E" w:rsidRPr="004F5726" w:rsidRDefault="00530A5E" w:rsidP="00530A5E">
                            <w:pPr>
                              <w:spacing w:before="100" w:beforeAutospacing="1" w:line="168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52"/>
                                <w:szCs w:val="40"/>
                                <w:lang w:val="en-US"/>
                              </w:rPr>
                              <w:t>—</w:t>
                            </w:r>
                          </w:p>
                          <w:p w14:paraId="474BA98D" w14:textId="77777777" w:rsidR="00530A5E" w:rsidRPr="004F5726" w:rsidRDefault="00530A5E" w:rsidP="00530A5E">
                            <w:pPr>
                              <w:spacing w:before="100" w:beforeAutospacing="1" w:line="168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szCs w:val="40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30A5E" w:rsidRPr="00CF6308" w14:paraId="6ADB4350" w14:textId="77777777" w:rsidTr="006C7149">
        <w:trPr>
          <w:trHeight w:val="2574"/>
        </w:trPr>
        <w:tc>
          <w:tcPr>
            <w:tcW w:w="12740" w:type="dxa"/>
            <w:gridSpan w:val="9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tbl>
            <w:tblPr>
              <w:tblStyle w:val="a7"/>
              <w:tblpPr w:leftFromText="180" w:rightFromText="180" w:horzAnchor="margin" w:tblpY="66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42"/>
              <w:gridCol w:w="1842"/>
              <w:gridCol w:w="1842"/>
              <w:gridCol w:w="1842"/>
              <w:gridCol w:w="1842"/>
              <w:gridCol w:w="1842"/>
            </w:tblGrid>
            <w:tr w:rsidR="00530A5E" w:rsidRPr="00CF6308" w14:paraId="4C13F8A6" w14:textId="77777777" w:rsidTr="006C7149">
              <w:tc>
                <w:tcPr>
                  <w:tcW w:w="1842" w:type="dxa"/>
                  <w:shd w:val="clear" w:color="auto" w:fill="D9D9D9" w:themeFill="background1" w:themeFillShade="D9"/>
                </w:tcPr>
                <w:p w14:paraId="4622D0DE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40B3C02C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ДО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4AE02490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ПОСЛЕ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13E77438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31623BE5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ДО</w:t>
                  </w:r>
                </w:p>
              </w:tc>
              <w:tc>
                <w:tcPr>
                  <w:tcW w:w="1842" w:type="dxa"/>
                  <w:shd w:val="clear" w:color="auto" w:fill="D9D9D9" w:themeFill="background1" w:themeFillShade="D9"/>
                </w:tcPr>
                <w:p w14:paraId="20A098D5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ПОСЛЕ</w:t>
                  </w:r>
                </w:p>
              </w:tc>
            </w:tr>
            <w:tr w:rsidR="00530A5E" w:rsidRPr="00CF6308" w14:paraId="5088DA79" w14:textId="77777777" w:rsidTr="006C7149">
              <w:tc>
                <w:tcPr>
                  <w:tcW w:w="1842" w:type="dxa"/>
                </w:tcPr>
                <w:p w14:paraId="3536C6E8" w14:textId="6FA418F3" w:rsidR="00530A5E" w:rsidRPr="00CF6308" w:rsidRDefault="00C01D6C" w:rsidP="006C7149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7936369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0A5E"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530A5E"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 w:rsidR="00723E03">
                    <w:rPr>
                      <w:sz w:val="28"/>
                      <w:szCs w:val="28"/>
                      <w:lang w:val="en-US" w:eastAsia="ja-JP"/>
                    </w:rPr>
                    <w:t xml:space="preserve">, </w:t>
                  </w:r>
                  <w:r w:rsidR="00723E03">
                    <w:rPr>
                      <w:sz w:val="28"/>
                      <w:szCs w:val="28"/>
                      <w:lang w:eastAsia="ja-JP"/>
                    </w:rPr>
                    <w:t>В</w:t>
                  </w:r>
                  <w:r w:rsidR="00530A5E" w:rsidRPr="00CF6308">
                    <w:rPr>
                      <w:sz w:val="28"/>
                      <w:szCs w:val="28"/>
                      <w:lang w:eastAsia="ja-JP"/>
                    </w:rPr>
                    <w:t>=</w:t>
                  </w:r>
                </w:p>
              </w:tc>
              <w:tc>
                <w:tcPr>
                  <w:tcW w:w="1842" w:type="dxa"/>
                </w:tcPr>
                <w:p w14:paraId="11797A84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7C5DD152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36343FE9" w14:textId="31857E52" w:rsidR="00530A5E" w:rsidRPr="00D03704" w:rsidRDefault="00C01D6C" w:rsidP="006C7149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4504444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0A5E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723E03">
                    <w:rPr>
                      <w:sz w:val="28"/>
                      <w:szCs w:val="28"/>
                      <w:lang w:val="en-US" w:eastAsia="ja-JP"/>
                    </w:rPr>
                    <w:t xml:space="preserve">I, </w:t>
                  </w:r>
                  <w:r w:rsidR="00530A5E"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  <w:r w:rsidR="00530A5E" w:rsidRPr="00D03704">
                    <w:rPr>
                      <w:sz w:val="28"/>
                      <w:szCs w:val="28"/>
                      <w:lang w:eastAsia="ja-JP"/>
                    </w:rPr>
                    <w:t>=</w:t>
                  </w:r>
                </w:p>
              </w:tc>
              <w:tc>
                <w:tcPr>
                  <w:tcW w:w="1842" w:type="dxa"/>
                </w:tcPr>
                <w:p w14:paraId="0D8490B5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31B03909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530A5E" w:rsidRPr="00CF6308" w14:paraId="68454BD8" w14:textId="77777777" w:rsidTr="006C7149">
              <w:tc>
                <w:tcPr>
                  <w:tcW w:w="1842" w:type="dxa"/>
                </w:tcPr>
                <w:p w14:paraId="2D322362" w14:textId="5A6C6348" w:rsidR="00530A5E" w:rsidRPr="00CF6308" w:rsidRDefault="00C01D6C" w:rsidP="006C7149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47835875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0A5E" w:rsidRPr="00CF6308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530A5E" w:rsidRPr="00CF6308">
                    <w:rPr>
                      <w:sz w:val="28"/>
                      <w:szCs w:val="28"/>
                      <w:lang w:val="en-US" w:eastAsia="ja-JP"/>
                    </w:rPr>
                    <w:t>V</w:t>
                  </w:r>
                  <w:r w:rsidR="00723E03">
                    <w:rPr>
                      <w:sz w:val="28"/>
                      <w:szCs w:val="28"/>
                      <w:lang w:eastAsia="ja-JP"/>
                    </w:rPr>
                    <w:t>, В</w:t>
                  </w:r>
                  <w:r w:rsidR="00530A5E" w:rsidRPr="00CF6308">
                    <w:rPr>
                      <w:sz w:val="28"/>
                      <w:szCs w:val="28"/>
                      <w:lang w:eastAsia="ja-JP"/>
                    </w:rPr>
                    <w:t>~</w:t>
                  </w:r>
                </w:p>
              </w:tc>
              <w:tc>
                <w:tcPr>
                  <w:tcW w:w="1842" w:type="dxa"/>
                </w:tcPr>
                <w:p w14:paraId="77842EC1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25029F3F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70A3F48C" w14:textId="72F1D5E1" w:rsidR="00530A5E" w:rsidRPr="00D03704" w:rsidRDefault="00C01D6C" w:rsidP="006C7149">
                  <w:pPr>
                    <w:pStyle w:val="a8"/>
                    <w:rPr>
                      <w:sz w:val="28"/>
                      <w:szCs w:val="28"/>
                    </w:rPr>
                  </w:pPr>
                  <w:sdt>
                    <w:sdtPr>
                      <w:rPr>
                        <w:sz w:val="28"/>
                        <w:szCs w:val="28"/>
                        <w:lang w:eastAsia="ja-JP"/>
                      </w:rPr>
                      <w:id w:val="-161080543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30A5E" w:rsidRPr="00D03704">
                        <w:rPr>
                          <w:rFonts w:ascii="Segoe UI Symbol" w:eastAsia="MS Gothic" w:hAnsi="Segoe UI Symbol" w:cs="Segoe UI Symbol"/>
                          <w:sz w:val="28"/>
                          <w:szCs w:val="28"/>
                          <w:lang w:eastAsia="ja-JP"/>
                        </w:rPr>
                        <w:t>☐</w:t>
                      </w:r>
                    </w:sdtContent>
                  </w:sdt>
                  <w:r w:rsidR="00723E03">
                    <w:rPr>
                      <w:sz w:val="28"/>
                      <w:szCs w:val="28"/>
                      <w:lang w:val="en-US" w:eastAsia="ja-JP"/>
                    </w:rPr>
                    <w:t xml:space="preserve">I, </w:t>
                  </w:r>
                  <w:r w:rsidR="00530A5E" w:rsidRPr="00D03704">
                    <w:rPr>
                      <w:sz w:val="28"/>
                      <w:szCs w:val="28"/>
                      <w:lang w:val="en-US" w:eastAsia="ja-JP"/>
                    </w:rPr>
                    <w:t>A</w:t>
                  </w:r>
                  <w:r w:rsidR="00530A5E" w:rsidRPr="00D03704">
                    <w:rPr>
                      <w:sz w:val="28"/>
                      <w:szCs w:val="28"/>
                      <w:lang w:eastAsia="ja-JP"/>
                    </w:rPr>
                    <w:t>~</w:t>
                  </w:r>
                </w:p>
              </w:tc>
              <w:tc>
                <w:tcPr>
                  <w:tcW w:w="1842" w:type="dxa"/>
                </w:tcPr>
                <w:p w14:paraId="5CE995B2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</w:tcPr>
                <w:p w14:paraId="0820AACE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457B8159" w14:textId="77777777" w:rsidR="00530A5E" w:rsidRPr="00CF6308" w:rsidRDefault="00C01D6C" w:rsidP="006C7149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-221142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5E"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="00530A5E" w:rsidRPr="00CF6308">
              <w:rPr>
                <w:rFonts w:eastAsia="DengXian"/>
                <w:b/>
                <w:bCs/>
                <w:sz w:val="32"/>
                <w:szCs w:val="32"/>
              </w:rPr>
              <w:t xml:space="preserve">Мультиметр / </w:t>
            </w:r>
            <w:r w:rsidR="00530A5E" w:rsidRPr="00CF6308">
              <w:rPr>
                <w:rFonts w:eastAsia="DengXian"/>
                <w:b/>
                <w:bCs/>
                <w:sz w:val="32"/>
                <w:szCs w:val="32"/>
                <w:lang w:val="en-US"/>
              </w:rPr>
              <w:t>RLC</w:t>
            </w:r>
          </w:p>
          <w:p w14:paraId="2E1E120B" w14:textId="77777777" w:rsidR="00530A5E" w:rsidRPr="00CF6308" w:rsidRDefault="00530A5E" w:rsidP="006C7149">
            <w:pPr>
              <w:pStyle w:val="a8"/>
              <w:jc w:val="center"/>
              <w:rPr>
                <w:sz w:val="24"/>
                <w:szCs w:val="24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52A6FA40" w14:textId="77777777" w:rsidR="00530A5E" w:rsidRPr="00CF6308" w:rsidRDefault="00530A5E" w:rsidP="006C71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0A5E" w:rsidRPr="00CF6308" w14:paraId="576F4C02" w14:textId="77777777" w:rsidTr="006C7149">
        <w:trPr>
          <w:trHeight w:val="374"/>
        </w:trPr>
        <w:tc>
          <w:tcPr>
            <w:tcW w:w="6349" w:type="dxa"/>
            <w:gridSpan w:val="4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auto"/>
          </w:tcPr>
          <w:p w14:paraId="78B23AA3" w14:textId="77777777" w:rsidR="00530A5E" w:rsidRPr="00CF6308" w:rsidRDefault="00C01D6C" w:rsidP="006C7149">
            <w:pPr>
              <w:pStyle w:val="a8"/>
              <w:spacing w:line="300" w:lineRule="auto"/>
              <w:rPr>
                <w:sz w:val="40"/>
                <w:szCs w:val="40"/>
                <w:lang w:eastAsia="ja-JP"/>
              </w:rPr>
            </w:pPr>
            <w:sdt>
              <w:sdtPr>
                <w:rPr>
                  <w:sz w:val="40"/>
                  <w:szCs w:val="40"/>
                  <w:lang w:eastAsia="ja-JP"/>
                </w:rPr>
                <w:id w:val="-228302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0A5E" w:rsidRPr="00CF6308">
                  <w:rPr>
                    <w:rFonts w:ascii="Segoe UI Symbol" w:eastAsia="MS Gothic" w:hAnsi="Segoe UI Symbol" w:cs="Segoe UI Symbol"/>
                    <w:sz w:val="40"/>
                    <w:szCs w:val="40"/>
                    <w:lang w:eastAsia="ja-JP"/>
                  </w:rPr>
                  <w:t>☐</w:t>
                </w:r>
              </w:sdtContent>
            </w:sdt>
            <w:r w:rsidR="00530A5E" w:rsidRPr="00CF6308">
              <w:rPr>
                <w:rFonts w:eastAsia="DengXian"/>
                <w:b/>
                <w:bCs/>
                <w:sz w:val="32"/>
                <w:szCs w:val="32"/>
              </w:rPr>
              <w:t>Блок питания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528"/>
              <w:gridCol w:w="1529"/>
              <w:gridCol w:w="1529"/>
            </w:tblGrid>
            <w:tr w:rsidR="00530A5E" w:rsidRPr="00CF6308" w14:paraId="6BDDAD86" w14:textId="77777777" w:rsidTr="006C7149">
              <w:tc>
                <w:tcPr>
                  <w:tcW w:w="995" w:type="dxa"/>
                  <w:shd w:val="clear" w:color="auto" w:fill="D9D9D9" w:themeFill="background1" w:themeFillShade="D9"/>
                </w:tcPr>
                <w:p w14:paraId="688072AD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8" w:type="dxa"/>
                  <w:shd w:val="clear" w:color="auto" w:fill="D9D9D9" w:themeFill="background1" w:themeFillShade="D9"/>
                </w:tcPr>
                <w:p w14:paraId="22BC539B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4"/>
                      <w:szCs w:val="24"/>
                    </w:rPr>
                  </w:pPr>
                  <w:r w:rsidRPr="00CF6308">
                    <w:rPr>
                      <w:sz w:val="24"/>
                      <w:szCs w:val="24"/>
                    </w:rPr>
                    <w:t>Ограничения</w:t>
                  </w:r>
                </w:p>
              </w:tc>
              <w:tc>
                <w:tcPr>
                  <w:tcW w:w="1529" w:type="dxa"/>
                  <w:shd w:val="clear" w:color="auto" w:fill="D9D9D9" w:themeFill="background1" w:themeFillShade="D9"/>
                </w:tcPr>
                <w:p w14:paraId="2DE02558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Значение ДО</w:t>
                  </w:r>
                </w:p>
              </w:tc>
              <w:tc>
                <w:tcPr>
                  <w:tcW w:w="1529" w:type="dxa"/>
                  <w:shd w:val="clear" w:color="auto" w:fill="D9D9D9" w:themeFill="background1" w:themeFillShade="D9"/>
                </w:tcPr>
                <w:p w14:paraId="0B05781D" w14:textId="77777777" w:rsidR="00530A5E" w:rsidRPr="00CF6308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CF6308">
                    <w:rPr>
                      <w:sz w:val="28"/>
                      <w:szCs w:val="28"/>
                    </w:rPr>
                    <w:t>Значение ПОСЛЕ</w:t>
                  </w:r>
                </w:p>
              </w:tc>
            </w:tr>
            <w:tr w:rsidR="00530A5E" w:rsidRPr="00CF6308" w14:paraId="2910811B" w14:textId="77777777" w:rsidTr="006C7149">
              <w:tc>
                <w:tcPr>
                  <w:tcW w:w="995" w:type="dxa"/>
                </w:tcPr>
                <w:p w14:paraId="3256E857" w14:textId="6A129C0D" w:rsidR="00530A5E" w:rsidRPr="00723E03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V</w:t>
                  </w:r>
                  <w:r w:rsidR="00723E03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 xml:space="preserve">, </w:t>
                  </w:r>
                  <w:r w:rsidR="00723E03">
                    <w:rPr>
                      <w:rFonts w:eastAsia="DengXian"/>
                      <w:bCs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528" w:type="dxa"/>
                </w:tcPr>
                <w:p w14:paraId="4B1C126B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0EFB7149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5F35ABE6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530A5E" w:rsidRPr="00CF6308" w14:paraId="0ED876A6" w14:textId="77777777" w:rsidTr="006C7149">
              <w:tc>
                <w:tcPr>
                  <w:tcW w:w="995" w:type="dxa"/>
                </w:tcPr>
                <w:p w14:paraId="7935A785" w14:textId="4CEFEE19" w:rsidR="00530A5E" w:rsidRPr="00D03704" w:rsidRDefault="00723E03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 xml:space="preserve">I, </w:t>
                  </w:r>
                  <w:r w:rsidR="00530A5E" w:rsidRPr="00D03704">
                    <w:rPr>
                      <w:rFonts w:eastAsia="DengXian"/>
                      <w:bCs/>
                      <w:sz w:val="28"/>
                      <w:szCs w:val="28"/>
                      <w:lang w:val="en-US"/>
                    </w:rPr>
                    <w:t>A</w:t>
                  </w:r>
                </w:p>
              </w:tc>
              <w:tc>
                <w:tcPr>
                  <w:tcW w:w="1528" w:type="dxa"/>
                </w:tcPr>
                <w:p w14:paraId="1A689ACC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29" w:type="dxa"/>
                </w:tcPr>
                <w:p w14:paraId="3A0732CA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529" w:type="dxa"/>
                </w:tcPr>
                <w:p w14:paraId="41344F71" w14:textId="77777777" w:rsidR="00530A5E" w:rsidRPr="00D03704" w:rsidRDefault="00530A5E" w:rsidP="006C7149">
                  <w:pPr>
                    <w:pStyle w:val="a8"/>
                    <w:jc w:val="center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214C748E" w14:textId="77777777" w:rsidR="00530A5E" w:rsidRPr="00CF6308" w:rsidRDefault="00530A5E" w:rsidP="006C7149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639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D20328C" w14:textId="77777777" w:rsidR="00530A5E" w:rsidRPr="00CF6308" w:rsidRDefault="00530A5E" w:rsidP="006C7149">
            <w:pPr>
              <w:pStyle w:val="a8"/>
              <w:jc w:val="center"/>
              <w:rPr>
                <w:sz w:val="28"/>
                <w:szCs w:val="28"/>
              </w:rPr>
            </w:pPr>
            <w:r w:rsidRPr="00CF6308">
              <w:rPr>
                <w:b/>
                <w:bCs/>
                <w:sz w:val="24"/>
                <w:szCs w:val="24"/>
              </w:rPr>
              <w:t>Комментарий</w:t>
            </w:r>
            <w:r w:rsidRPr="00CF6308">
              <w:rPr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0444" w:type="dxa"/>
            <w:vMerge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273FD8DD" w14:textId="77777777" w:rsidR="00530A5E" w:rsidRPr="00CF6308" w:rsidRDefault="00530A5E" w:rsidP="006C7149">
            <w:pPr>
              <w:pStyle w:val="a8"/>
              <w:rPr>
                <w:sz w:val="24"/>
                <w:szCs w:val="24"/>
              </w:rPr>
            </w:pPr>
          </w:p>
        </w:tc>
      </w:tr>
      <w:tr w:rsidR="00530A5E" w:rsidRPr="00CF6308" w14:paraId="719638F7" w14:textId="77777777" w:rsidTr="00530A5E">
        <w:trPr>
          <w:trHeight w:val="2464"/>
        </w:trPr>
        <w:tc>
          <w:tcPr>
            <w:tcW w:w="6349" w:type="dxa"/>
            <w:gridSpan w:val="4"/>
            <w:vMerge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63C3CBA1" w14:textId="77777777" w:rsidR="00530A5E" w:rsidRPr="00CF6308" w:rsidRDefault="00530A5E" w:rsidP="006C7149">
            <w:pPr>
              <w:pStyle w:val="a8"/>
              <w:spacing w:before="240" w:line="300" w:lineRule="auto"/>
              <w:rPr>
                <w:sz w:val="40"/>
                <w:szCs w:val="40"/>
                <w:lang w:eastAsia="ja-JP"/>
              </w:rPr>
            </w:pPr>
          </w:p>
        </w:tc>
        <w:tc>
          <w:tcPr>
            <w:tcW w:w="6391" w:type="dxa"/>
            <w:gridSpan w:val="5"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6967D6B2" w14:textId="77777777" w:rsidR="00530A5E" w:rsidRPr="00CF6308" w:rsidRDefault="00530A5E" w:rsidP="006C7149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10444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FA46A7E" w14:textId="77777777" w:rsidR="00530A5E" w:rsidRPr="00CF6308" w:rsidRDefault="00530A5E" w:rsidP="006C7149">
            <w:pPr>
              <w:pStyle w:val="a8"/>
              <w:rPr>
                <w:sz w:val="24"/>
                <w:szCs w:val="24"/>
              </w:rPr>
            </w:pPr>
          </w:p>
        </w:tc>
      </w:tr>
    </w:tbl>
    <w:p w14:paraId="33DA6A5F" w14:textId="77777777" w:rsidR="00CF6308" w:rsidRPr="00CF6308" w:rsidRDefault="00CF6308" w:rsidP="00530A5E">
      <w:pPr>
        <w:rPr>
          <w:rFonts w:ascii="Arial" w:hAnsi="Arial" w:cs="Arial"/>
          <w:sz w:val="24"/>
          <w:szCs w:val="24"/>
          <w:lang w:val="en-US"/>
        </w:rPr>
      </w:pPr>
    </w:p>
    <w:sectPr w:rsidR="00CF6308" w:rsidRPr="00CF6308" w:rsidSect="00A83655">
      <w:headerReference w:type="default" r:id="rId13"/>
      <w:pgSz w:w="23811" w:h="16838" w:orient="landscape" w:code="8"/>
      <w:pgMar w:top="113" w:right="113" w:bottom="142" w:left="45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6600E" w14:textId="77777777" w:rsidR="00C01D6C" w:rsidRDefault="00C01D6C" w:rsidP="003D027B">
      <w:pPr>
        <w:spacing w:after="0" w:line="240" w:lineRule="auto"/>
      </w:pPr>
      <w:r>
        <w:separator/>
      </w:r>
    </w:p>
  </w:endnote>
  <w:endnote w:type="continuationSeparator" w:id="0">
    <w:p w14:paraId="4D78D4B4" w14:textId="77777777" w:rsidR="00C01D6C" w:rsidRDefault="00C01D6C" w:rsidP="003D0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087A0" w14:textId="77777777" w:rsidR="00C01D6C" w:rsidRDefault="00C01D6C" w:rsidP="003D027B">
      <w:pPr>
        <w:spacing w:after="0" w:line="240" w:lineRule="auto"/>
      </w:pPr>
      <w:r>
        <w:separator/>
      </w:r>
    </w:p>
  </w:footnote>
  <w:footnote w:type="continuationSeparator" w:id="0">
    <w:p w14:paraId="39FCE221" w14:textId="77777777" w:rsidR="00C01D6C" w:rsidRDefault="00C01D6C" w:rsidP="003D0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6A91" w14:textId="6CF6E703" w:rsidR="00A260DC" w:rsidRPr="006C64F4" w:rsidRDefault="00A260DC" w:rsidP="006C64F4">
    <w:pPr>
      <w:pStyle w:val="a3"/>
      <w:tabs>
        <w:tab w:val="clear" w:pos="4677"/>
        <w:tab w:val="clear" w:pos="9355"/>
        <w:tab w:val="left" w:pos="12474"/>
      </w:tabs>
    </w:pPr>
    <w:r w:rsidRPr="00217216">
      <w:rPr>
        <w:rFonts w:ascii="Times New Roman" w:hAnsi="Times New Roman" w:cs="Times New Roman"/>
        <w:b/>
        <w:iCs/>
        <w:sz w:val="28"/>
        <w:szCs w:val="28"/>
      </w:rPr>
      <w:t>Ф</w:t>
    </w:r>
    <w:r>
      <w:rPr>
        <w:rFonts w:ascii="Times New Roman" w:hAnsi="Times New Roman" w:cs="Times New Roman"/>
        <w:b/>
        <w:iCs/>
        <w:sz w:val="28"/>
        <w:szCs w:val="28"/>
      </w:rPr>
      <w:t>амилия ИО</w:t>
    </w:r>
    <w:r w:rsidRPr="00217216">
      <w:rPr>
        <w:rFonts w:ascii="Times New Roman" w:hAnsi="Times New Roman" w:cs="Times New Roman"/>
        <w:b/>
        <w:iCs/>
        <w:sz w:val="28"/>
        <w:szCs w:val="28"/>
      </w:rPr>
      <w:t xml:space="preserve"> конкурсанта:</w:t>
    </w:r>
    <w:r w:rsidR="002279C3">
      <w:rPr>
        <w:rFonts w:ascii="Times New Roman" w:hAnsi="Times New Roman" w:cs="Times New Roman"/>
        <w:b/>
        <w:iCs/>
        <w:sz w:val="28"/>
        <w:szCs w:val="28"/>
      </w:rPr>
      <w:t xml:space="preserve"> </w:t>
    </w:r>
    <w:r w:rsidR="002279C3" w:rsidRPr="002279C3">
      <w:rPr>
        <w:rFonts w:ascii="Times New Roman" w:hAnsi="Times New Roman" w:cs="Times New Roman"/>
        <w:b/>
        <w:i/>
        <w:iCs/>
        <w:sz w:val="28"/>
        <w:szCs w:val="28"/>
      </w:rPr>
      <w:t>введите фамилию имя и отчество</w:t>
    </w:r>
    <w:r>
      <w:rPr>
        <w:rFonts w:ascii="Times New Roman" w:hAnsi="Times New Roman" w:cs="Times New Roman"/>
        <w:b/>
        <w:iCs/>
        <w:sz w:val="28"/>
        <w:szCs w:val="28"/>
      </w:rPr>
      <w:tab/>
    </w:r>
    <w:r w:rsidRPr="00217216">
      <w:rPr>
        <w:rFonts w:ascii="Times New Roman" w:hAnsi="Times New Roman" w:cs="Times New Roman"/>
        <w:b/>
        <w:iCs/>
        <w:sz w:val="28"/>
        <w:szCs w:val="28"/>
      </w:rPr>
      <w:t>№ Рабочего места:</w:t>
    </w:r>
    <w:r w:rsidR="002279C3">
      <w:rPr>
        <w:rFonts w:ascii="Times New Roman" w:hAnsi="Times New Roman" w:cs="Times New Roman"/>
        <w:b/>
        <w:iCs/>
        <w:sz w:val="28"/>
        <w:szCs w:val="28"/>
      </w:rPr>
      <w:t xml:space="preserve"> </w:t>
    </w:r>
    <w:r w:rsidR="002279C3" w:rsidRPr="002279C3">
      <w:rPr>
        <w:rFonts w:ascii="Times New Roman" w:hAnsi="Times New Roman" w:cs="Times New Roman"/>
        <w:b/>
        <w:i/>
        <w:iCs/>
        <w:sz w:val="28"/>
        <w:szCs w:val="28"/>
      </w:rPr>
      <w:t>введите номер рабочего места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E1A"/>
    <w:rsid w:val="00002530"/>
    <w:rsid w:val="0000390E"/>
    <w:rsid w:val="000055F9"/>
    <w:rsid w:val="00042EE4"/>
    <w:rsid w:val="0004463D"/>
    <w:rsid w:val="0006424B"/>
    <w:rsid w:val="00070609"/>
    <w:rsid w:val="0007210C"/>
    <w:rsid w:val="000E2ECE"/>
    <w:rsid w:val="000E67EC"/>
    <w:rsid w:val="000E7D60"/>
    <w:rsid w:val="000E7F23"/>
    <w:rsid w:val="000F35E8"/>
    <w:rsid w:val="001132C0"/>
    <w:rsid w:val="00113606"/>
    <w:rsid w:val="0014587A"/>
    <w:rsid w:val="00150425"/>
    <w:rsid w:val="00157F3B"/>
    <w:rsid w:val="001623E6"/>
    <w:rsid w:val="00181DE0"/>
    <w:rsid w:val="00195234"/>
    <w:rsid w:val="00197ECC"/>
    <w:rsid w:val="001B0E03"/>
    <w:rsid w:val="001E3A5F"/>
    <w:rsid w:val="001F544D"/>
    <w:rsid w:val="00212291"/>
    <w:rsid w:val="00215030"/>
    <w:rsid w:val="00221871"/>
    <w:rsid w:val="002279C3"/>
    <w:rsid w:val="0026754B"/>
    <w:rsid w:val="00303643"/>
    <w:rsid w:val="0031075A"/>
    <w:rsid w:val="0036636A"/>
    <w:rsid w:val="00372E80"/>
    <w:rsid w:val="0038115B"/>
    <w:rsid w:val="003A4B88"/>
    <w:rsid w:val="003C0616"/>
    <w:rsid w:val="003D027B"/>
    <w:rsid w:val="003E654D"/>
    <w:rsid w:val="003F1338"/>
    <w:rsid w:val="00402C16"/>
    <w:rsid w:val="00430F98"/>
    <w:rsid w:val="00431CFD"/>
    <w:rsid w:val="00445DFF"/>
    <w:rsid w:val="00454B56"/>
    <w:rsid w:val="00456F61"/>
    <w:rsid w:val="00467681"/>
    <w:rsid w:val="00470BA6"/>
    <w:rsid w:val="004E5375"/>
    <w:rsid w:val="004F60A4"/>
    <w:rsid w:val="00511DD1"/>
    <w:rsid w:val="0051373A"/>
    <w:rsid w:val="00530A5E"/>
    <w:rsid w:val="00531C0C"/>
    <w:rsid w:val="00543125"/>
    <w:rsid w:val="005516DD"/>
    <w:rsid w:val="00573AD3"/>
    <w:rsid w:val="005865ED"/>
    <w:rsid w:val="005A73CB"/>
    <w:rsid w:val="005B03AA"/>
    <w:rsid w:val="005B17DC"/>
    <w:rsid w:val="005B3754"/>
    <w:rsid w:val="005D5D2A"/>
    <w:rsid w:val="005F3715"/>
    <w:rsid w:val="006038C5"/>
    <w:rsid w:val="00611605"/>
    <w:rsid w:val="00617A51"/>
    <w:rsid w:val="00620EF3"/>
    <w:rsid w:val="006227E7"/>
    <w:rsid w:val="00626DA7"/>
    <w:rsid w:val="006B4E3F"/>
    <w:rsid w:val="006B5043"/>
    <w:rsid w:val="006C00D6"/>
    <w:rsid w:val="006C267E"/>
    <w:rsid w:val="006C64F4"/>
    <w:rsid w:val="006F0102"/>
    <w:rsid w:val="006F546C"/>
    <w:rsid w:val="006F63E5"/>
    <w:rsid w:val="0070022F"/>
    <w:rsid w:val="00710E4B"/>
    <w:rsid w:val="00723E03"/>
    <w:rsid w:val="00757A33"/>
    <w:rsid w:val="00762167"/>
    <w:rsid w:val="00762D3E"/>
    <w:rsid w:val="007F6291"/>
    <w:rsid w:val="00832449"/>
    <w:rsid w:val="008417E1"/>
    <w:rsid w:val="00850C9E"/>
    <w:rsid w:val="00852B26"/>
    <w:rsid w:val="00855A13"/>
    <w:rsid w:val="0090105C"/>
    <w:rsid w:val="009028A5"/>
    <w:rsid w:val="009377AD"/>
    <w:rsid w:val="00946971"/>
    <w:rsid w:val="00950FD0"/>
    <w:rsid w:val="00964F28"/>
    <w:rsid w:val="00966189"/>
    <w:rsid w:val="009A0096"/>
    <w:rsid w:val="009C3234"/>
    <w:rsid w:val="00A2097E"/>
    <w:rsid w:val="00A260DC"/>
    <w:rsid w:val="00A330AD"/>
    <w:rsid w:val="00A4173C"/>
    <w:rsid w:val="00A4494E"/>
    <w:rsid w:val="00A83655"/>
    <w:rsid w:val="00A9453A"/>
    <w:rsid w:val="00AD7603"/>
    <w:rsid w:val="00AE11A5"/>
    <w:rsid w:val="00AE7F00"/>
    <w:rsid w:val="00AF66B7"/>
    <w:rsid w:val="00AF6792"/>
    <w:rsid w:val="00AF7548"/>
    <w:rsid w:val="00AF7A13"/>
    <w:rsid w:val="00B32E1A"/>
    <w:rsid w:val="00B34012"/>
    <w:rsid w:val="00B56302"/>
    <w:rsid w:val="00B74E35"/>
    <w:rsid w:val="00B80244"/>
    <w:rsid w:val="00B8101B"/>
    <w:rsid w:val="00B871CB"/>
    <w:rsid w:val="00B94D56"/>
    <w:rsid w:val="00BB1096"/>
    <w:rsid w:val="00C01D6C"/>
    <w:rsid w:val="00C432F7"/>
    <w:rsid w:val="00C5147A"/>
    <w:rsid w:val="00C66315"/>
    <w:rsid w:val="00CA0B41"/>
    <w:rsid w:val="00CA23D8"/>
    <w:rsid w:val="00CB52AD"/>
    <w:rsid w:val="00CC1CC1"/>
    <w:rsid w:val="00CC2750"/>
    <w:rsid w:val="00CC5E59"/>
    <w:rsid w:val="00CD7F0D"/>
    <w:rsid w:val="00CF0E23"/>
    <w:rsid w:val="00CF1FE6"/>
    <w:rsid w:val="00CF6308"/>
    <w:rsid w:val="00CF7FD7"/>
    <w:rsid w:val="00D004C3"/>
    <w:rsid w:val="00D00CBD"/>
    <w:rsid w:val="00D03704"/>
    <w:rsid w:val="00D25F76"/>
    <w:rsid w:val="00D338D3"/>
    <w:rsid w:val="00D871FC"/>
    <w:rsid w:val="00DB62AA"/>
    <w:rsid w:val="00E13BC7"/>
    <w:rsid w:val="00E232B1"/>
    <w:rsid w:val="00E33AF6"/>
    <w:rsid w:val="00E4309B"/>
    <w:rsid w:val="00E540F8"/>
    <w:rsid w:val="00E81BA0"/>
    <w:rsid w:val="00E81C46"/>
    <w:rsid w:val="00E93607"/>
    <w:rsid w:val="00EC3A35"/>
    <w:rsid w:val="00ED0367"/>
    <w:rsid w:val="00F16A1C"/>
    <w:rsid w:val="00F41A3D"/>
    <w:rsid w:val="00F44A0F"/>
    <w:rsid w:val="00F80971"/>
    <w:rsid w:val="00F84F1D"/>
    <w:rsid w:val="00F97382"/>
    <w:rsid w:val="00FB4302"/>
    <w:rsid w:val="00FC6AD8"/>
    <w:rsid w:val="00FD6C45"/>
    <w:rsid w:val="00FE4212"/>
    <w:rsid w:val="00FE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DC47"/>
  <w15:chartTrackingRefBased/>
  <w15:docId w15:val="{69EB8B5C-A041-4BDF-A4E0-2A70120CB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0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027B"/>
  </w:style>
  <w:style w:type="paragraph" w:styleId="a5">
    <w:name w:val="footer"/>
    <w:basedOn w:val="a"/>
    <w:link w:val="a6"/>
    <w:uiPriority w:val="99"/>
    <w:unhideWhenUsed/>
    <w:rsid w:val="003D0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027B"/>
  </w:style>
  <w:style w:type="table" w:styleId="a7">
    <w:name w:val="Table Grid"/>
    <w:basedOn w:val="a1"/>
    <w:uiPriority w:val="39"/>
    <w:rsid w:val="001B0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2150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Placeholder Text"/>
    <w:basedOn w:val="a0"/>
    <w:uiPriority w:val="99"/>
    <w:semiHidden/>
    <w:rsid w:val="0090105C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CC1CC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C1CC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C1CC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1CC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1CC1"/>
    <w:rPr>
      <w:b/>
      <w:bCs/>
      <w:sz w:val="20"/>
      <w:szCs w:val="20"/>
    </w:rPr>
  </w:style>
  <w:style w:type="paragraph" w:styleId="af">
    <w:name w:val="caption"/>
    <w:basedOn w:val="a"/>
    <w:next w:val="a"/>
    <w:uiPriority w:val="35"/>
    <w:unhideWhenUsed/>
    <w:qFormat/>
    <w:rsid w:val="002122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0">
    <w:name w:val="List Paragraph"/>
    <w:basedOn w:val="a"/>
    <w:uiPriority w:val="34"/>
    <w:qFormat/>
    <w:rsid w:val="003663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20850-4ED5-41DA-A493-57D69F618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2024-11-09T07:39:00Z</dcterms:created>
  <dcterms:modified xsi:type="dcterms:W3CDTF">2024-11-22T18:05:00Z</dcterms:modified>
</cp:coreProperties>
</file>